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30" w:rsidRPr="00103230" w:rsidRDefault="00103230" w:rsidP="00103230">
      <w:pPr>
        <w:spacing w:after="0" w:line="240" w:lineRule="auto"/>
        <w:rPr>
          <w:rFonts w:ascii="Times New Roman" w:eastAsia="Times New Roman" w:hAnsi="Times New Roman" w:cs="Times New Roman"/>
          <w:sz w:val="24"/>
          <w:szCs w:val="24"/>
          <w:lang w:eastAsia="ru-RU"/>
        </w:rPr>
      </w:pPr>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left="5670" w:firstLine="567"/>
        <w:jc w:val="both"/>
        <w:rPr>
          <w:rFonts w:ascii="Arial" w:eastAsia="Times New Roman" w:hAnsi="Arial" w:cs="Arial"/>
          <w:b/>
          <w:bCs/>
          <w:color w:val="000000"/>
          <w:sz w:val="32"/>
          <w:szCs w:val="32"/>
          <w:lang w:eastAsia="ru-RU"/>
        </w:rPr>
      </w:pPr>
      <w:r w:rsidRPr="00103230">
        <w:rPr>
          <w:rFonts w:ascii="Arial" w:eastAsia="Times New Roman" w:hAnsi="Arial" w:cs="Arial"/>
          <w:color w:val="000000"/>
          <w:sz w:val="24"/>
          <w:szCs w:val="24"/>
          <w:lang w:eastAsia="ru-RU"/>
        </w:rPr>
        <w:t>Принят решением районного Совета народных депутатов Кривошеинского района Томской области</w:t>
      </w:r>
      <w:r w:rsidRPr="00103230">
        <w:rPr>
          <w:rFonts w:ascii="Arial" w:eastAsia="Times New Roman" w:hAnsi="Arial" w:cs="Arial"/>
          <w:b/>
          <w:bCs/>
          <w:color w:val="000000"/>
          <w:sz w:val="24"/>
          <w:szCs w:val="24"/>
          <w:lang w:eastAsia="ru-RU"/>
        </w:rPr>
        <w:t> </w:t>
      </w:r>
      <w:r w:rsidRPr="00103230">
        <w:rPr>
          <w:rFonts w:ascii="Arial" w:eastAsia="Times New Roman" w:hAnsi="Arial" w:cs="Arial"/>
          <w:color w:val="000000"/>
          <w:sz w:val="24"/>
          <w:szCs w:val="24"/>
          <w:lang w:eastAsia="ru-RU"/>
        </w:rPr>
        <w:t>от 30.03.2005 № 352</w:t>
      </w:r>
    </w:p>
    <w:p w:rsidR="00103230" w:rsidRPr="00103230" w:rsidRDefault="00103230" w:rsidP="00103230">
      <w:pPr>
        <w:spacing w:after="0" w:line="240" w:lineRule="auto"/>
        <w:ind w:firstLine="567"/>
        <w:jc w:val="both"/>
        <w:rPr>
          <w:rFonts w:ascii="Arial" w:eastAsia="Times New Roman" w:hAnsi="Arial" w:cs="Arial"/>
          <w:b/>
          <w:bCs/>
          <w:color w:val="000000"/>
          <w:sz w:val="32"/>
          <w:szCs w:val="32"/>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567"/>
        <w:jc w:val="center"/>
        <w:rPr>
          <w:rFonts w:ascii="Arial" w:eastAsia="Times New Roman" w:hAnsi="Arial" w:cs="Arial"/>
          <w:b/>
          <w:bCs/>
          <w:color w:val="000000"/>
          <w:sz w:val="32"/>
          <w:szCs w:val="32"/>
          <w:lang w:eastAsia="ru-RU"/>
        </w:rPr>
      </w:pPr>
      <w:r w:rsidRPr="00103230">
        <w:rPr>
          <w:rFonts w:ascii="Arial" w:eastAsia="Times New Roman" w:hAnsi="Arial" w:cs="Arial"/>
          <w:b/>
          <w:bCs/>
          <w:color w:val="000000"/>
          <w:sz w:val="32"/>
          <w:szCs w:val="32"/>
          <w:lang w:eastAsia="ru-RU"/>
        </w:rPr>
        <w:t>УСТАВ МУНИЦИПАЛЬНОГО ОБРАЗОВАНИЯ КРИВОШЕИНСКИЙ РАЙОН ТОМСКОЙ ОБЛАСТИ</w:t>
      </w:r>
    </w:p>
    <w:p w:rsidR="00103230" w:rsidRPr="00103230" w:rsidRDefault="00103230" w:rsidP="00103230">
      <w:pPr>
        <w:spacing w:after="0" w:line="240" w:lineRule="auto"/>
        <w:ind w:firstLine="567"/>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(наименование в редакции </w:t>
      </w:r>
      <w:hyperlink r:id="rId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567"/>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4"/>
          <w:szCs w:val="24"/>
          <w:lang w:eastAsia="ru-RU"/>
        </w:rPr>
        <w:t> </w:t>
      </w:r>
    </w:p>
    <w:p w:rsidR="00103230" w:rsidRPr="00103230" w:rsidRDefault="00103230" w:rsidP="00103230">
      <w:pPr>
        <w:spacing w:after="0" w:line="240" w:lineRule="auto"/>
        <w:ind w:firstLine="567"/>
        <w:jc w:val="center"/>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редакции </w:t>
      </w:r>
      <w:hyperlink r:id="rId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22.02.2006 № 64</w:t>
        </w:r>
      </w:hyperlink>
      <w:r w:rsidRPr="00103230">
        <w:rPr>
          <w:rFonts w:ascii="Arial" w:eastAsia="Times New Roman" w:hAnsi="Arial" w:cs="Arial"/>
          <w:color w:val="000000"/>
          <w:sz w:val="24"/>
          <w:szCs w:val="24"/>
          <w:lang w:eastAsia="ru-RU"/>
        </w:rPr>
        <w:t>, </w:t>
      </w:r>
      <w:hyperlink r:id="rId6" w:history="1">
        <w:r w:rsidRPr="00103230">
          <w:rPr>
            <w:rFonts w:ascii="Arial" w:eastAsia="Times New Roman" w:hAnsi="Arial" w:cs="Arial"/>
            <w:color w:val="0000FF"/>
            <w:sz w:val="24"/>
            <w:szCs w:val="24"/>
            <w:lang w:eastAsia="ru-RU"/>
          </w:rPr>
          <w:t>от 22.03.2006 № 74</w:t>
        </w:r>
      </w:hyperlink>
      <w:r w:rsidRPr="00103230">
        <w:rPr>
          <w:rFonts w:ascii="Arial" w:eastAsia="Times New Roman" w:hAnsi="Arial" w:cs="Arial"/>
          <w:color w:val="000000"/>
          <w:sz w:val="24"/>
          <w:szCs w:val="24"/>
          <w:lang w:eastAsia="ru-RU"/>
        </w:rPr>
        <w:t>, </w:t>
      </w:r>
      <w:hyperlink r:id="rId7" w:history="1">
        <w:r w:rsidRPr="00103230">
          <w:rPr>
            <w:rFonts w:ascii="Arial" w:eastAsia="Times New Roman" w:hAnsi="Arial" w:cs="Arial"/>
            <w:color w:val="0000FF"/>
            <w:sz w:val="24"/>
            <w:szCs w:val="24"/>
            <w:lang w:eastAsia="ru-RU"/>
          </w:rPr>
          <w:t>от 31.05.2006 № 88</w:t>
        </w:r>
      </w:hyperlink>
      <w:r w:rsidRPr="00103230">
        <w:rPr>
          <w:rFonts w:ascii="Arial" w:eastAsia="Times New Roman" w:hAnsi="Arial" w:cs="Arial"/>
          <w:color w:val="000000"/>
          <w:sz w:val="24"/>
          <w:szCs w:val="24"/>
          <w:lang w:eastAsia="ru-RU"/>
        </w:rPr>
        <w:t>, </w:t>
      </w:r>
      <w:hyperlink r:id="rId8" w:history="1">
        <w:r w:rsidRPr="00103230">
          <w:rPr>
            <w:rFonts w:ascii="Arial" w:eastAsia="Times New Roman" w:hAnsi="Arial" w:cs="Arial"/>
            <w:color w:val="0000FF"/>
            <w:sz w:val="24"/>
            <w:szCs w:val="24"/>
            <w:lang w:eastAsia="ru-RU"/>
          </w:rPr>
          <w:t>от 23.08.2006 № 121</w:t>
        </w:r>
      </w:hyperlink>
      <w:r w:rsidRPr="00103230">
        <w:rPr>
          <w:rFonts w:ascii="Arial" w:eastAsia="Times New Roman" w:hAnsi="Arial" w:cs="Arial"/>
          <w:color w:val="000000"/>
          <w:sz w:val="24"/>
          <w:szCs w:val="24"/>
          <w:lang w:eastAsia="ru-RU"/>
        </w:rPr>
        <w:t>, </w:t>
      </w:r>
      <w:hyperlink r:id="rId9" w:history="1">
        <w:r w:rsidRPr="00103230">
          <w:rPr>
            <w:rFonts w:ascii="Arial" w:eastAsia="Times New Roman" w:hAnsi="Arial" w:cs="Arial"/>
            <w:color w:val="0000FF"/>
            <w:sz w:val="24"/>
            <w:szCs w:val="24"/>
            <w:lang w:eastAsia="ru-RU"/>
          </w:rPr>
          <w:t>от 23.08.2006 № 122</w:t>
        </w:r>
      </w:hyperlink>
      <w:r w:rsidRPr="00103230">
        <w:rPr>
          <w:rFonts w:ascii="Arial" w:eastAsia="Times New Roman" w:hAnsi="Arial" w:cs="Arial"/>
          <w:color w:val="000000"/>
          <w:sz w:val="24"/>
          <w:szCs w:val="24"/>
          <w:lang w:eastAsia="ru-RU"/>
        </w:rPr>
        <w:t>, </w:t>
      </w:r>
      <w:hyperlink r:id="rId10" w:history="1">
        <w:r w:rsidRPr="00103230">
          <w:rPr>
            <w:rFonts w:ascii="Arial" w:eastAsia="Times New Roman" w:hAnsi="Arial" w:cs="Arial"/>
            <w:color w:val="0000FF"/>
            <w:sz w:val="24"/>
            <w:szCs w:val="24"/>
            <w:lang w:eastAsia="ru-RU"/>
          </w:rPr>
          <w:t>от 22.11.2006 № 153</w:t>
        </w:r>
      </w:hyperlink>
      <w:r w:rsidRPr="00103230">
        <w:rPr>
          <w:rFonts w:ascii="Arial" w:eastAsia="Times New Roman" w:hAnsi="Arial" w:cs="Arial"/>
          <w:color w:val="000000"/>
          <w:sz w:val="24"/>
          <w:szCs w:val="24"/>
          <w:lang w:eastAsia="ru-RU"/>
        </w:rPr>
        <w:t>, </w:t>
      </w:r>
      <w:hyperlink r:id="rId11" w:history="1">
        <w:r w:rsidRPr="00103230">
          <w:rPr>
            <w:rFonts w:ascii="Arial" w:eastAsia="Times New Roman" w:hAnsi="Arial" w:cs="Arial"/>
            <w:color w:val="0000FF"/>
            <w:sz w:val="24"/>
            <w:szCs w:val="24"/>
            <w:lang w:eastAsia="ru-RU"/>
          </w:rPr>
          <w:t>от 22.11.2006 № 154</w:t>
        </w:r>
      </w:hyperlink>
      <w:r w:rsidRPr="00103230">
        <w:rPr>
          <w:rFonts w:ascii="Arial" w:eastAsia="Times New Roman" w:hAnsi="Arial" w:cs="Arial"/>
          <w:color w:val="000000"/>
          <w:sz w:val="24"/>
          <w:szCs w:val="24"/>
          <w:lang w:eastAsia="ru-RU"/>
        </w:rPr>
        <w:t>, </w:t>
      </w:r>
      <w:hyperlink r:id="rId12" w:history="1">
        <w:r w:rsidRPr="00103230">
          <w:rPr>
            <w:rFonts w:ascii="Arial" w:eastAsia="Times New Roman" w:hAnsi="Arial" w:cs="Arial"/>
            <w:color w:val="0000FF"/>
            <w:sz w:val="24"/>
            <w:szCs w:val="24"/>
            <w:lang w:eastAsia="ru-RU"/>
          </w:rPr>
          <w:t>от 20.06.2007 № 233</w:t>
        </w:r>
      </w:hyperlink>
      <w:r w:rsidRPr="00103230">
        <w:rPr>
          <w:rFonts w:ascii="Arial" w:eastAsia="Times New Roman" w:hAnsi="Arial" w:cs="Arial"/>
          <w:color w:val="000000"/>
          <w:sz w:val="24"/>
          <w:szCs w:val="24"/>
          <w:lang w:eastAsia="ru-RU"/>
        </w:rPr>
        <w:t>, </w:t>
      </w:r>
      <w:hyperlink r:id="rId13" w:history="1">
        <w:r w:rsidRPr="00103230">
          <w:rPr>
            <w:rFonts w:ascii="Arial" w:eastAsia="Times New Roman" w:hAnsi="Arial" w:cs="Arial"/>
            <w:color w:val="0000FF"/>
            <w:sz w:val="24"/>
            <w:szCs w:val="24"/>
            <w:lang w:eastAsia="ru-RU"/>
          </w:rPr>
          <w:t>от 23.01.2008 № 308</w:t>
        </w:r>
      </w:hyperlink>
      <w:r w:rsidRPr="00103230">
        <w:rPr>
          <w:rFonts w:ascii="Arial" w:eastAsia="Times New Roman" w:hAnsi="Arial" w:cs="Arial"/>
          <w:color w:val="000000"/>
          <w:sz w:val="24"/>
          <w:szCs w:val="24"/>
          <w:lang w:eastAsia="ru-RU"/>
        </w:rPr>
        <w:t>: </w:t>
      </w:r>
      <w:hyperlink r:id="rId14" w:history="1">
        <w:r w:rsidRPr="00103230">
          <w:rPr>
            <w:rFonts w:ascii="Arial" w:eastAsia="Times New Roman" w:hAnsi="Arial" w:cs="Arial"/>
            <w:color w:val="0000FF"/>
            <w:sz w:val="24"/>
            <w:szCs w:val="24"/>
            <w:lang w:eastAsia="ru-RU"/>
          </w:rPr>
          <w:t>от 24.07.2008 № 360</w:t>
        </w:r>
      </w:hyperlink>
      <w:r w:rsidRPr="00103230">
        <w:rPr>
          <w:rFonts w:ascii="Arial" w:eastAsia="Times New Roman" w:hAnsi="Arial" w:cs="Arial"/>
          <w:color w:val="000000"/>
          <w:sz w:val="24"/>
          <w:szCs w:val="24"/>
          <w:lang w:eastAsia="ru-RU"/>
        </w:rPr>
        <w:t>, </w:t>
      </w:r>
      <w:hyperlink r:id="rId15" w:history="1">
        <w:r w:rsidRPr="00103230">
          <w:rPr>
            <w:rFonts w:ascii="Arial" w:eastAsia="Times New Roman" w:hAnsi="Arial" w:cs="Arial"/>
            <w:color w:val="0000FF"/>
            <w:sz w:val="24"/>
            <w:szCs w:val="24"/>
            <w:lang w:eastAsia="ru-RU"/>
          </w:rPr>
          <w:t>от 26.02.2009 № 432</w:t>
        </w:r>
      </w:hyperlink>
      <w:r w:rsidRPr="00103230">
        <w:rPr>
          <w:rFonts w:ascii="Arial" w:eastAsia="Times New Roman" w:hAnsi="Arial" w:cs="Arial"/>
          <w:color w:val="000000"/>
          <w:sz w:val="24"/>
          <w:szCs w:val="24"/>
          <w:lang w:eastAsia="ru-RU"/>
        </w:rPr>
        <w:t>, </w:t>
      </w:r>
      <w:hyperlink r:id="rId16" w:history="1">
        <w:r w:rsidRPr="00103230">
          <w:rPr>
            <w:rFonts w:ascii="Arial" w:eastAsia="Times New Roman" w:hAnsi="Arial" w:cs="Arial"/>
            <w:color w:val="0000FF"/>
            <w:sz w:val="24"/>
            <w:szCs w:val="24"/>
            <w:lang w:eastAsia="ru-RU"/>
          </w:rPr>
          <w:t>от 27.08.2009 № 483</w:t>
        </w:r>
      </w:hyperlink>
      <w:r w:rsidRPr="00103230">
        <w:rPr>
          <w:rFonts w:ascii="Arial" w:eastAsia="Times New Roman" w:hAnsi="Arial" w:cs="Arial"/>
          <w:color w:val="000000"/>
          <w:sz w:val="24"/>
          <w:szCs w:val="24"/>
          <w:lang w:eastAsia="ru-RU"/>
        </w:rPr>
        <w:t>, </w:t>
      </w:r>
      <w:hyperlink r:id="rId17" w:tgtFrame="_blank" w:history="1">
        <w:r w:rsidRPr="00103230">
          <w:rPr>
            <w:rFonts w:ascii="Arial" w:eastAsia="Times New Roman" w:hAnsi="Arial" w:cs="Arial"/>
            <w:color w:val="0000FF"/>
            <w:sz w:val="24"/>
            <w:szCs w:val="24"/>
            <w:lang w:eastAsia="ru-RU"/>
          </w:rPr>
          <w:t>от 29.04.2010 № 565</w:t>
        </w:r>
      </w:hyperlink>
      <w:r w:rsidRPr="00103230">
        <w:rPr>
          <w:rFonts w:ascii="Arial" w:eastAsia="Times New Roman" w:hAnsi="Arial" w:cs="Arial"/>
          <w:color w:val="000000"/>
          <w:sz w:val="24"/>
          <w:szCs w:val="24"/>
          <w:lang w:eastAsia="ru-RU"/>
        </w:rPr>
        <w:t>, </w:t>
      </w:r>
      <w:hyperlink r:id="rId18" w:tgtFrame="_blank" w:history="1">
        <w:r w:rsidRPr="00103230">
          <w:rPr>
            <w:rFonts w:ascii="Arial" w:eastAsia="Times New Roman" w:hAnsi="Arial" w:cs="Arial"/>
            <w:color w:val="0000FF"/>
            <w:sz w:val="24"/>
            <w:szCs w:val="24"/>
            <w:lang w:eastAsia="ru-RU"/>
          </w:rPr>
          <w:t>от 26.08.2010 № 608</w:t>
        </w:r>
      </w:hyperlink>
      <w:r w:rsidRPr="00103230">
        <w:rPr>
          <w:rFonts w:ascii="Arial" w:eastAsia="Times New Roman" w:hAnsi="Arial" w:cs="Arial"/>
          <w:color w:val="000000"/>
          <w:sz w:val="24"/>
          <w:szCs w:val="24"/>
          <w:lang w:eastAsia="ru-RU"/>
        </w:rPr>
        <w:t>, </w:t>
      </w:r>
      <w:hyperlink r:id="rId19" w:tgtFrame="_blank" w:history="1">
        <w:r w:rsidRPr="00103230">
          <w:rPr>
            <w:rFonts w:ascii="Arial" w:eastAsia="Times New Roman" w:hAnsi="Arial" w:cs="Arial"/>
            <w:color w:val="0000FF"/>
            <w:sz w:val="24"/>
            <w:szCs w:val="24"/>
            <w:lang w:eastAsia="ru-RU"/>
          </w:rPr>
          <w:t>от 27.01.2011 № 31</w:t>
        </w:r>
      </w:hyperlink>
      <w:r w:rsidRPr="00103230">
        <w:rPr>
          <w:rFonts w:ascii="Arial" w:eastAsia="Times New Roman" w:hAnsi="Arial" w:cs="Arial"/>
          <w:color w:val="000000"/>
          <w:sz w:val="24"/>
          <w:szCs w:val="24"/>
          <w:lang w:eastAsia="ru-RU"/>
        </w:rPr>
        <w:t>, </w:t>
      </w:r>
      <w:hyperlink r:id="rId20" w:tgtFrame="_blank" w:history="1">
        <w:r w:rsidRPr="00103230">
          <w:rPr>
            <w:rFonts w:ascii="Arial" w:eastAsia="Times New Roman" w:hAnsi="Arial" w:cs="Arial"/>
            <w:color w:val="0000FF"/>
            <w:sz w:val="24"/>
            <w:szCs w:val="24"/>
            <w:lang w:eastAsia="ru-RU"/>
          </w:rPr>
          <w:t>от 29.09.2011 № 105</w:t>
        </w:r>
      </w:hyperlink>
      <w:r w:rsidRPr="00103230">
        <w:rPr>
          <w:rFonts w:ascii="Arial" w:eastAsia="Times New Roman" w:hAnsi="Arial" w:cs="Arial"/>
          <w:color w:val="000000"/>
          <w:sz w:val="24"/>
          <w:szCs w:val="24"/>
          <w:lang w:eastAsia="ru-RU"/>
        </w:rPr>
        <w:t>, </w:t>
      </w:r>
      <w:hyperlink r:id="rId21" w:tgtFrame="_blank" w:history="1">
        <w:r w:rsidRPr="00103230">
          <w:rPr>
            <w:rFonts w:ascii="Arial" w:eastAsia="Times New Roman" w:hAnsi="Arial" w:cs="Arial"/>
            <w:color w:val="0000FF"/>
            <w:sz w:val="24"/>
            <w:szCs w:val="24"/>
            <w:lang w:eastAsia="ru-RU"/>
          </w:rPr>
          <w:t>от 22.03.2012 № 150</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22" w:tgtFrame="_blank" w:history="1">
        <w:r w:rsidRPr="00103230">
          <w:rPr>
            <w:rFonts w:ascii="Arial" w:eastAsia="Times New Roman" w:hAnsi="Arial" w:cs="Arial"/>
            <w:color w:val="0000FF"/>
            <w:sz w:val="24"/>
            <w:szCs w:val="24"/>
            <w:lang w:eastAsia="ru-RU"/>
          </w:rPr>
          <w:t>от 25.10.2012 № 212</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23" w:tgtFrame="_blank" w:history="1">
        <w:r w:rsidRPr="00103230">
          <w:rPr>
            <w:rFonts w:ascii="Arial" w:eastAsia="Times New Roman" w:hAnsi="Arial" w:cs="Arial"/>
            <w:color w:val="0000FF"/>
            <w:sz w:val="24"/>
            <w:szCs w:val="24"/>
            <w:lang w:eastAsia="ru-RU"/>
          </w:rPr>
          <w:t>от 28.02.2013 № 239</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24" w:tgtFrame="_blank" w:history="1">
        <w:r w:rsidRPr="00103230">
          <w:rPr>
            <w:rFonts w:ascii="Arial" w:eastAsia="Times New Roman" w:hAnsi="Arial" w:cs="Arial"/>
            <w:color w:val="0000FF"/>
            <w:sz w:val="24"/>
            <w:szCs w:val="24"/>
            <w:lang w:eastAsia="ru-RU"/>
          </w:rPr>
          <w:t>от 30.05.2013 № 268</w:t>
        </w:r>
      </w:hyperlink>
      <w:r w:rsidRPr="00103230">
        <w:rPr>
          <w:rFonts w:ascii="Arial" w:eastAsia="Times New Roman" w:hAnsi="Arial" w:cs="Arial"/>
          <w:color w:val="000000"/>
          <w:sz w:val="24"/>
          <w:szCs w:val="24"/>
          <w:lang w:eastAsia="ru-RU"/>
        </w:rPr>
        <w:t>, </w:t>
      </w:r>
      <w:hyperlink r:id="rId25" w:tgtFrame="_blank" w:history="1">
        <w:r w:rsidRPr="00103230">
          <w:rPr>
            <w:rFonts w:ascii="Arial" w:eastAsia="Times New Roman" w:hAnsi="Arial" w:cs="Arial"/>
            <w:color w:val="0000FF"/>
            <w:sz w:val="24"/>
            <w:szCs w:val="24"/>
            <w:lang w:eastAsia="ru-RU"/>
          </w:rPr>
          <w:t>от 28.11.2013 № 315</w:t>
        </w:r>
      </w:hyperlink>
      <w:r w:rsidRPr="00103230">
        <w:rPr>
          <w:rFonts w:ascii="Arial" w:eastAsia="Times New Roman" w:hAnsi="Arial" w:cs="Arial"/>
          <w:color w:val="000000"/>
          <w:sz w:val="24"/>
          <w:szCs w:val="24"/>
          <w:lang w:eastAsia="ru-RU"/>
        </w:rPr>
        <w:t>, </w:t>
      </w:r>
      <w:hyperlink r:id="rId26" w:tgtFrame="_blank" w:history="1">
        <w:r w:rsidRPr="00103230">
          <w:rPr>
            <w:rFonts w:ascii="Arial" w:eastAsia="Times New Roman" w:hAnsi="Arial" w:cs="Arial"/>
            <w:color w:val="0000FF"/>
            <w:sz w:val="24"/>
            <w:szCs w:val="24"/>
            <w:lang w:eastAsia="ru-RU"/>
          </w:rPr>
          <w:t>от 24.04.2014 № 358</w:t>
        </w:r>
      </w:hyperlink>
      <w:r w:rsidRPr="00103230">
        <w:rPr>
          <w:rFonts w:ascii="Arial" w:eastAsia="Times New Roman" w:hAnsi="Arial" w:cs="Arial"/>
          <w:color w:val="000000"/>
          <w:sz w:val="24"/>
          <w:szCs w:val="24"/>
          <w:lang w:eastAsia="ru-RU"/>
        </w:rPr>
        <w:t>, </w:t>
      </w:r>
      <w:hyperlink r:id="rId27" w:tgtFrame="_blank" w:history="1">
        <w:r w:rsidRPr="00103230">
          <w:rPr>
            <w:rFonts w:ascii="Arial" w:eastAsia="Times New Roman" w:hAnsi="Arial" w:cs="Arial"/>
            <w:color w:val="0000FF"/>
            <w:sz w:val="24"/>
            <w:szCs w:val="24"/>
            <w:lang w:eastAsia="ru-RU"/>
          </w:rPr>
          <w:t>от 27.11.2014 № 400</w:t>
        </w:r>
      </w:hyperlink>
      <w:r w:rsidRPr="00103230">
        <w:rPr>
          <w:rFonts w:ascii="Arial" w:eastAsia="Times New Roman" w:hAnsi="Arial" w:cs="Arial"/>
          <w:color w:val="000000"/>
          <w:sz w:val="24"/>
          <w:szCs w:val="24"/>
          <w:lang w:eastAsia="ru-RU"/>
        </w:rPr>
        <w:t>, </w:t>
      </w:r>
      <w:hyperlink r:id="rId28" w:tgtFrame="_blank" w:history="1">
        <w:r w:rsidRPr="00103230">
          <w:rPr>
            <w:rFonts w:ascii="Arial" w:eastAsia="Times New Roman" w:hAnsi="Arial" w:cs="Arial"/>
            <w:color w:val="0000FF"/>
            <w:sz w:val="24"/>
            <w:szCs w:val="24"/>
            <w:lang w:eastAsia="ru-RU"/>
          </w:rPr>
          <w:t>от 26.03.2015 № 427</w:t>
        </w:r>
      </w:hyperlink>
      <w:r w:rsidRPr="00103230">
        <w:rPr>
          <w:rFonts w:ascii="Arial" w:eastAsia="Times New Roman" w:hAnsi="Arial" w:cs="Arial"/>
          <w:color w:val="000000"/>
          <w:sz w:val="24"/>
          <w:szCs w:val="24"/>
          <w:lang w:eastAsia="ru-RU"/>
        </w:rPr>
        <w:t>, </w:t>
      </w:r>
      <w:hyperlink r:id="rId29" w:tgtFrame="_blank" w:history="1">
        <w:r w:rsidRPr="00103230">
          <w:rPr>
            <w:rFonts w:ascii="Arial" w:eastAsia="Times New Roman" w:hAnsi="Arial" w:cs="Arial"/>
            <w:color w:val="0000FF"/>
            <w:sz w:val="24"/>
            <w:szCs w:val="24"/>
            <w:lang w:eastAsia="ru-RU"/>
          </w:rPr>
          <w:t>от 27.08.2015 № 460</w:t>
        </w:r>
      </w:hyperlink>
      <w:r w:rsidRPr="00103230">
        <w:rPr>
          <w:rFonts w:ascii="Arial" w:eastAsia="Times New Roman" w:hAnsi="Arial" w:cs="Arial"/>
          <w:color w:val="000000"/>
          <w:sz w:val="24"/>
          <w:szCs w:val="24"/>
          <w:lang w:eastAsia="ru-RU"/>
        </w:rPr>
        <w:t>, </w:t>
      </w:r>
      <w:hyperlink r:id="rId30" w:tgtFrame="_blank" w:history="1">
        <w:r w:rsidRPr="00103230">
          <w:rPr>
            <w:rFonts w:ascii="Arial" w:eastAsia="Times New Roman" w:hAnsi="Arial" w:cs="Arial"/>
            <w:color w:val="0000FF"/>
            <w:sz w:val="24"/>
            <w:szCs w:val="24"/>
            <w:lang w:eastAsia="ru-RU"/>
          </w:rPr>
          <w:t>от 26.11.2015 № 13</w:t>
        </w:r>
      </w:hyperlink>
      <w:r w:rsidRPr="00103230">
        <w:rPr>
          <w:rFonts w:ascii="Arial" w:eastAsia="Times New Roman" w:hAnsi="Arial" w:cs="Arial"/>
          <w:color w:val="000000"/>
          <w:sz w:val="24"/>
          <w:szCs w:val="24"/>
          <w:lang w:eastAsia="ru-RU"/>
        </w:rPr>
        <w:t>, </w:t>
      </w:r>
      <w:hyperlink r:id="rId31" w:tgtFrame="_blank" w:history="1">
        <w:r w:rsidRPr="00103230">
          <w:rPr>
            <w:rFonts w:ascii="Arial" w:eastAsia="Times New Roman" w:hAnsi="Arial" w:cs="Arial"/>
            <w:color w:val="0000FF"/>
            <w:sz w:val="24"/>
            <w:szCs w:val="24"/>
            <w:lang w:eastAsia="ru-RU"/>
          </w:rPr>
          <w:t>от 28.01.2016 № 31</w:t>
        </w:r>
      </w:hyperlink>
      <w:r w:rsidRPr="00103230">
        <w:rPr>
          <w:rFonts w:ascii="Arial" w:eastAsia="Times New Roman" w:hAnsi="Arial" w:cs="Arial"/>
          <w:color w:val="000000"/>
          <w:sz w:val="24"/>
          <w:szCs w:val="24"/>
          <w:lang w:eastAsia="ru-RU"/>
        </w:rPr>
        <w:t>, </w:t>
      </w:r>
      <w:hyperlink r:id="rId32" w:tgtFrame="_blank" w:history="1">
        <w:r w:rsidRPr="00103230">
          <w:rPr>
            <w:rFonts w:ascii="Arial" w:eastAsia="Times New Roman" w:hAnsi="Arial" w:cs="Arial"/>
            <w:color w:val="0000FF"/>
            <w:sz w:val="24"/>
            <w:szCs w:val="24"/>
            <w:lang w:eastAsia="ru-RU"/>
          </w:rPr>
          <w:t>от 26.05.2016 № 60</w:t>
        </w:r>
      </w:hyperlink>
      <w:r w:rsidRPr="00103230">
        <w:rPr>
          <w:rFonts w:ascii="Arial" w:eastAsia="Times New Roman" w:hAnsi="Arial" w:cs="Arial"/>
          <w:color w:val="000000"/>
          <w:sz w:val="24"/>
          <w:szCs w:val="24"/>
          <w:lang w:eastAsia="ru-RU"/>
        </w:rPr>
        <w:t>, </w:t>
      </w:r>
      <w:hyperlink r:id="rId33" w:tgtFrame="_blank" w:history="1">
        <w:r w:rsidRPr="00103230">
          <w:rPr>
            <w:rFonts w:ascii="Arial" w:eastAsia="Times New Roman" w:hAnsi="Arial" w:cs="Arial"/>
            <w:color w:val="0000FF"/>
            <w:sz w:val="24"/>
            <w:szCs w:val="24"/>
            <w:lang w:eastAsia="ru-RU"/>
          </w:rPr>
          <w:t>от 29.09.2016 № 85</w:t>
        </w:r>
      </w:hyperlink>
      <w:r w:rsidRPr="00103230">
        <w:rPr>
          <w:rFonts w:ascii="Arial" w:eastAsia="Times New Roman" w:hAnsi="Arial" w:cs="Arial"/>
          <w:color w:val="000000"/>
          <w:sz w:val="24"/>
          <w:szCs w:val="24"/>
          <w:lang w:eastAsia="ru-RU"/>
        </w:rPr>
        <w:t>, </w:t>
      </w:r>
      <w:hyperlink r:id="rId34" w:tgtFrame="_blank" w:history="1">
        <w:r w:rsidRPr="00103230">
          <w:rPr>
            <w:rFonts w:ascii="Arial" w:eastAsia="Times New Roman" w:hAnsi="Arial" w:cs="Arial"/>
            <w:color w:val="0000FF"/>
            <w:sz w:val="24"/>
            <w:szCs w:val="24"/>
            <w:lang w:eastAsia="ru-RU"/>
          </w:rPr>
          <w:t>от 30.11.2016 № 93</w:t>
        </w:r>
      </w:hyperlink>
      <w:r w:rsidRPr="00103230">
        <w:rPr>
          <w:rFonts w:ascii="Arial" w:eastAsia="Times New Roman" w:hAnsi="Arial" w:cs="Arial"/>
          <w:color w:val="000000"/>
          <w:sz w:val="24"/>
          <w:szCs w:val="24"/>
          <w:lang w:eastAsia="ru-RU"/>
        </w:rPr>
        <w:t>, </w:t>
      </w:r>
      <w:hyperlink r:id="rId35" w:tgtFrame="_blank" w:history="1">
        <w:r w:rsidRPr="00103230">
          <w:rPr>
            <w:rFonts w:ascii="Arial" w:eastAsia="Times New Roman" w:hAnsi="Arial" w:cs="Arial"/>
            <w:color w:val="0000FF"/>
            <w:sz w:val="24"/>
            <w:szCs w:val="24"/>
            <w:lang w:eastAsia="ru-RU"/>
          </w:rPr>
          <w:t>от 22.02.2017 № 112</w:t>
        </w:r>
      </w:hyperlink>
      <w:r w:rsidRPr="00103230">
        <w:rPr>
          <w:rFonts w:ascii="Arial" w:eastAsia="Times New Roman" w:hAnsi="Arial" w:cs="Arial"/>
          <w:color w:val="000000"/>
          <w:sz w:val="24"/>
          <w:szCs w:val="24"/>
          <w:lang w:eastAsia="ru-RU"/>
        </w:rPr>
        <w:t>, </w:t>
      </w:r>
      <w:hyperlink r:id="rId36" w:tgtFrame="_blank" w:history="1">
        <w:r w:rsidRPr="00103230">
          <w:rPr>
            <w:rFonts w:ascii="Arial" w:eastAsia="Times New Roman" w:hAnsi="Arial" w:cs="Arial"/>
            <w:color w:val="0000FF"/>
            <w:sz w:val="24"/>
            <w:szCs w:val="24"/>
            <w:lang w:eastAsia="ru-RU"/>
          </w:rPr>
          <w:t>от 24.05.2017 № 130</w:t>
        </w:r>
      </w:hyperlink>
      <w:r w:rsidRPr="00103230">
        <w:rPr>
          <w:rFonts w:ascii="Arial" w:eastAsia="Times New Roman" w:hAnsi="Arial" w:cs="Arial"/>
          <w:color w:val="000000"/>
          <w:sz w:val="24"/>
          <w:szCs w:val="24"/>
          <w:lang w:eastAsia="ru-RU"/>
        </w:rPr>
        <w:t>, </w:t>
      </w:r>
      <w:hyperlink r:id="rId37" w:tgtFrame="_blank" w:history="1">
        <w:r w:rsidRPr="00103230">
          <w:rPr>
            <w:rFonts w:ascii="Arial" w:eastAsia="Times New Roman" w:hAnsi="Arial" w:cs="Arial"/>
            <w:color w:val="0000FF"/>
            <w:sz w:val="24"/>
            <w:szCs w:val="24"/>
            <w:lang w:eastAsia="ru-RU"/>
          </w:rPr>
          <w:t>от 22.08.2017 № 147</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38" w:tgtFrame="_blank" w:history="1">
        <w:r w:rsidRPr="00103230">
          <w:rPr>
            <w:rFonts w:ascii="Arial" w:eastAsia="Times New Roman" w:hAnsi="Arial" w:cs="Arial"/>
            <w:color w:val="0000FF"/>
            <w:sz w:val="24"/>
            <w:szCs w:val="24"/>
            <w:lang w:eastAsia="ru-RU"/>
          </w:rPr>
          <w:t>от 28.09.2017 № 154</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39" w:tgtFrame="_blank" w:history="1">
        <w:r w:rsidRPr="00103230">
          <w:rPr>
            <w:rFonts w:ascii="Arial" w:eastAsia="Times New Roman" w:hAnsi="Arial" w:cs="Arial"/>
            <w:color w:val="0000FF"/>
            <w:sz w:val="24"/>
            <w:szCs w:val="24"/>
            <w:lang w:eastAsia="ru-RU"/>
          </w:rPr>
          <w:t>от 29.03.2018 № 189</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40" w:tgtFrame="_blank" w:history="1">
        <w:r w:rsidRPr="00103230">
          <w:rPr>
            <w:rFonts w:ascii="Arial" w:eastAsia="Times New Roman" w:hAnsi="Arial" w:cs="Arial"/>
            <w:color w:val="0000FF"/>
            <w:sz w:val="24"/>
            <w:szCs w:val="24"/>
            <w:lang w:eastAsia="ru-RU"/>
          </w:rPr>
          <w:t>от 31.05.2018 № 202</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41" w:tgtFrame="_blank" w:history="1">
        <w:r w:rsidRPr="00103230">
          <w:rPr>
            <w:rFonts w:ascii="Arial" w:eastAsia="Times New Roman" w:hAnsi="Arial" w:cs="Arial"/>
            <w:color w:val="0000FF"/>
            <w:sz w:val="24"/>
            <w:szCs w:val="24"/>
            <w:lang w:eastAsia="ru-RU"/>
          </w:rPr>
          <w:t>от 28.08.2018 № 215</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42" w:tgtFrame="_blank" w:history="1">
        <w:r w:rsidRPr="00103230">
          <w:rPr>
            <w:rFonts w:ascii="Arial" w:eastAsia="Times New Roman" w:hAnsi="Arial" w:cs="Arial"/>
            <w:color w:val="0000FF"/>
            <w:sz w:val="24"/>
            <w:szCs w:val="24"/>
            <w:lang w:eastAsia="ru-RU"/>
          </w:rPr>
          <w:t>от 27.09.2018 № 222</w:t>
        </w:r>
      </w:hyperlink>
      <w:r w:rsidRPr="00103230">
        <w:rPr>
          <w:rFonts w:ascii="Arial" w:eastAsia="Times New Roman" w:hAnsi="Arial" w:cs="Arial"/>
          <w:color w:val="0000FF"/>
          <w:sz w:val="24"/>
          <w:szCs w:val="24"/>
          <w:lang w:eastAsia="ru-RU"/>
        </w:rPr>
        <w:t>,</w:t>
      </w:r>
      <w:r w:rsidRPr="00103230">
        <w:rPr>
          <w:rFonts w:ascii="Arial" w:eastAsia="Times New Roman" w:hAnsi="Arial" w:cs="Arial"/>
          <w:color w:val="000000"/>
          <w:sz w:val="24"/>
          <w:szCs w:val="24"/>
          <w:lang w:eastAsia="ru-RU"/>
        </w:rPr>
        <w:t> </w:t>
      </w:r>
      <w:hyperlink r:id="rId43" w:tgtFrame="_blank" w:history="1">
        <w:r w:rsidRPr="00103230">
          <w:rPr>
            <w:rFonts w:ascii="Arial" w:eastAsia="Times New Roman" w:hAnsi="Arial" w:cs="Arial"/>
            <w:color w:val="0000FF"/>
            <w:sz w:val="24"/>
            <w:szCs w:val="24"/>
            <w:lang w:eastAsia="ru-RU"/>
          </w:rPr>
          <w:t>от 29.11.2018 № 236</w:t>
        </w:r>
      </w:hyperlink>
      <w:r w:rsidRPr="00103230">
        <w:rPr>
          <w:rFonts w:ascii="Arial" w:eastAsia="Times New Roman" w:hAnsi="Arial" w:cs="Arial"/>
          <w:color w:val="000000"/>
          <w:sz w:val="24"/>
          <w:szCs w:val="24"/>
          <w:lang w:eastAsia="ru-RU"/>
        </w:rPr>
        <w:t>, </w:t>
      </w:r>
      <w:hyperlink r:id="rId44" w:tgtFrame="_blank" w:history="1">
        <w:r w:rsidRPr="00103230">
          <w:rPr>
            <w:rFonts w:ascii="Arial" w:eastAsia="Times New Roman" w:hAnsi="Arial" w:cs="Arial"/>
            <w:color w:val="0000FF"/>
            <w:sz w:val="24"/>
            <w:szCs w:val="24"/>
            <w:lang w:eastAsia="ru-RU"/>
          </w:rPr>
          <w:t>от 31.01.2019 № 252</w:t>
        </w:r>
      </w:hyperlink>
      <w:r w:rsidRPr="00103230">
        <w:rPr>
          <w:rFonts w:ascii="Arial" w:eastAsia="Times New Roman" w:hAnsi="Arial" w:cs="Arial"/>
          <w:color w:val="0000FF"/>
          <w:sz w:val="24"/>
          <w:szCs w:val="24"/>
          <w:lang w:eastAsia="ru-RU"/>
        </w:rPr>
        <w:t>, </w:t>
      </w:r>
      <w:hyperlink r:id="rId45" w:tgtFrame="_blank" w:history="1">
        <w:r w:rsidRPr="00103230">
          <w:rPr>
            <w:rFonts w:ascii="Arial" w:eastAsia="Times New Roman" w:hAnsi="Arial" w:cs="Arial"/>
            <w:color w:val="0000FF"/>
            <w:sz w:val="24"/>
            <w:szCs w:val="24"/>
            <w:lang w:eastAsia="ru-RU"/>
          </w:rPr>
          <w:t>от 25.04.2019 № 267</w:t>
        </w:r>
      </w:hyperlink>
      <w:r w:rsidRPr="00103230">
        <w:rPr>
          <w:rFonts w:ascii="Arial" w:eastAsia="Times New Roman" w:hAnsi="Arial" w:cs="Arial"/>
          <w:color w:val="000000"/>
          <w:sz w:val="24"/>
          <w:szCs w:val="24"/>
          <w:lang w:eastAsia="ru-RU"/>
        </w:rPr>
        <w:t>, </w:t>
      </w:r>
      <w:hyperlink r:id="rId46" w:tgtFrame="_blank" w:history="1">
        <w:r w:rsidRPr="00103230">
          <w:rPr>
            <w:rFonts w:ascii="Arial" w:eastAsia="Times New Roman" w:hAnsi="Arial" w:cs="Arial"/>
            <w:color w:val="0000FF"/>
            <w:sz w:val="24"/>
            <w:szCs w:val="24"/>
            <w:lang w:eastAsia="ru-RU"/>
          </w:rPr>
          <w:t>от 28.11.2019 № 306</w:t>
        </w:r>
      </w:hyperlink>
      <w:r w:rsidRPr="00103230">
        <w:rPr>
          <w:rFonts w:ascii="Arial" w:eastAsia="Times New Roman" w:hAnsi="Arial" w:cs="Arial"/>
          <w:color w:val="000000"/>
          <w:sz w:val="24"/>
          <w:szCs w:val="24"/>
          <w:lang w:eastAsia="ru-RU"/>
        </w:rPr>
        <w:t>, </w:t>
      </w:r>
      <w:hyperlink r:id="rId47" w:tgtFrame="_blank" w:history="1">
        <w:r w:rsidRPr="00103230">
          <w:rPr>
            <w:rFonts w:ascii="Arial" w:eastAsia="Times New Roman" w:hAnsi="Arial" w:cs="Arial"/>
            <w:color w:val="0000FF"/>
            <w:sz w:val="24"/>
            <w:szCs w:val="24"/>
            <w:lang w:eastAsia="ru-RU"/>
          </w:rPr>
          <w:t>от 23.04.2020 № 338</w:t>
        </w:r>
      </w:hyperlink>
      <w:r w:rsidRPr="00103230">
        <w:rPr>
          <w:rFonts w:ascii="Arial" w:eastAsia="Times New Roman" w:hAnsi="Arial" w:cs="Arial"/>
          <w:color w:val="000000"/>
          <w:sz w:val="24"/>
          <w:szCs w:val="24"/>
          <w:lang w:eastAsia="ru-RU"/>
        </w:rPr>
        <w:t>, </w:t>
      </w:r>
      <w:hyperlink r:id="rId48" w:tgtFrame="_blank" w:history="1">
        <w:r w:rsidRPr="00103230">
          <w:rPr>
            <w:rFonts w:ascii="Arial" w:eastAsia="Times New Roman" w:hAnsi="Arial" w:cs="Arial"/>
            <w:color w:val="0000FF"/>
            <w:sz w:val="24"/>
            <w:szCs w:val="24"/>
            <w:lang w:eastAsia="ru-RU"/>
          </w:rPr>
          <w:t>от 24.12.2020 № 24</w:t>
        </w:r>
      </w:hyperlink>
      <w:r w:rsidRPr="00103230">
        <w:rPr>
          <w:rFonts w:ascii="Arial" w:eastAsia="Times New Roman" w:hAnsi="Arial" w:cs="Arial"/>
          <w:color w:val="000000"/>
          <w:sz w:val="24"/>
          <w:szCs w:val="24"/>
          <w:lang w:eastAsia="ru-RU"/>
        </w:rPr>
        <w:t>, </w:t>
      </w:r>
      <w:hyperlink r:id="rId49" w:tgtFrame="_blank" w:history="1">
        <w:r w:rsidRPr="00103230">
          <w:rPr>
            <w:rFonts w:ascii="Arial" w:eastAsia="Times New Roman" w:hAnsi="Arial" w:cs="Arial"/>
            <w:color w:val="0000FF"/>
            <w:sz w:val="24"/>
            <w:szCs w:val="24"/>
            <w:lang w:eastAsia="ru-RU"/>
          </w:rPr>
          <w:t>от 29.04.2021 № 48</w:t>
        </w:r>
      </w:hyperlink>
      <w:r w:rsidRPr="00103230">
        <w:rPr>
          <w:rFonts w:ascii="Arial" w:eastAsia="Times New Roman" w:hAnsi="Arial" w:cs="Arial"/>
          <w:color w:val="000000"/>
          <w:sz w:val="24"/>
          <w:szCs w:val="24"/>
          <w:lang w:eastAsia="ru-RU"/>
        </w:rPr>
        <w:t>, </w:t>
      </w:r>
      <w:hyperlink r:id="rId50" w:tgtFrame="_blank" w:history="1">
        <w:r w:rsidRPr="00103230">
          <w:rPr>
            <w:rFonts w:ascii="Arial" w:eastAsia="Times New Roman" w:hAnsi="Arial" w:cs="Arial"/>
            <w:color w:val="0000FF"/>
            <w:sz w:val="24"/>
            <w:szCs w:val="24"/>
            <w:lang w:eastAsia="ru-RU"/>
          </w:rPr>
          <w:t>от 26.08.2021 № 72а</w:t>
        </w:r>
      </w:hyperlink>
      <w:r w:rsidRPr="00103230">
        <w:rPr>
          <w:rFonts w:ascii="Arial" w:eastAsia="Times New Roman" w:hAnsi="Arial" w:cs="Arial"/>
          <w:color w:val="000000"/>
          <w:sz w:val="24"/>
          <w:szCs w:val="24"/>
          <w:lang w:eastAsia="ru-RU"/>
        </w:rPr>
        <w:t>, </w:t>
      </w:r>
      <w:hyperlink r:id="rId51"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 </w:t>
      </w:r>
      <w:hyperlink r:id="rId52" w:tgtFrame="_blank" w:history="1">
        <w:r w:rsidRPr="00103230">
          <w:rPr>
            <w:rFonts w:ascii="Arial" w:eastAsia="Times New Roman" w:hAnsi="Arial" w:cs="Arial"/>
            <w:color w:val="0000FF"/>
            <w:sz w:val="24"/>
            <w:szCs w:val="24"/>
            <w:lang w:eastAsia="ru-RU"/>
          </w:rPr>
          <w:t>от 27.10.2022 № 151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567"/>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I. ОБЩИЕ ПОЛОЖЕНИЯ</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 Основные понятия и термины</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Официальное наименование муниципального образования – муниципальное образование Кривошеинский район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Допускается применение сокращенного наименования –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настоящем Уставе понятия «муниципальное образование», «муниципальный район», «Кривошеинский район» используются как  равнозначные.</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(ст.1 в редакции </w:t>
      </w:r>
      <w:hyperlink r:id="rId5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23.04.2020 № 338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 Образование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Кривошеинский район как административно-территориальная единица Томской области образован решением Томского облисполкома № 21 от 15 января 1965 на основании Указа Президиума Верховного Совета РСФСР от 11 января 1965</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 Статус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Муниципальное образование Кривошеинский район является муниципальным районом на основании Закона Томской области </w:t>
      </w:r>
      <w:hyperlink r:id="rId54" w:history="1">
        <w:r w:rsidRPr="00103230">
          <w:rPr>
            <w:rFonts w:ascii="Arial" w:eastAsia="Times New Roman" w:hAnsi="Arial" w:cs="Arial"/>
            <w:color w:val="0000FF"/>
            <w:sz w:val="24"/>
            <w:szCs w:val="24"/>
            <w:lang w:eastAsia="ru-RU"/>
          </w:rPr>
          <w:t>от 10.09.2004 № 203-ОЗ</w:t>
        </w:r>
      </w:hyperlink>
      <w:r w:rsidRPr="00103230">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Административный центр Кривошеинского района - село Кривошеино.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4. Официальные символы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Кривошеинский район может иметь собственные официальные символы: герб и флаг Кривошеинского района, устанавливаемые представительным органом местного самоуправления -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Положения о гербе и флаге Кривошеинского района принимаются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Герб Кривошеинского района подлежит обязательному воспроизведению на официальных бланках органов и должностных лиц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 Участие Кривошеинского района в объединениях муниципальных образований</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Кривошеинский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Порядок принятия решений об участии Кривошеинского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Указанным в пункте 1 настоящей статьи объединениям и организациям не могут передаваться полномочия органов и должностных лиц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II. ТЕРРИТОРИЯ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6. Состав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состав территории Кривошеинского района в соответствии с Законом Томской области </w:t>
      </w:r>
      <w:hyperlink r:id="rId55" w:history="1">
        <w:r w:rsidRPr="00103230">
          <w:rPr>
            <w:rFonts w:ascii="Arial" w:eastAsia="Times New Roman" w:hAnsi="Arial" w:cs="Arial"/>
            <w:color w:val="0000FF"/>
            <w:sz w:val="24"/>
            <w:szCs w:val="24"/>
            <w:lang w:eastAsia="ru-RU"/>
          </w:rPr>
          <w:t>от 10.09.2004 № 203-ОЗ</w:t>
        </w:r>
      </w:hyperlink>
      <w:r w:rsidRPr="00103230">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Кривошеинское сельское поселение, включающее в себя населенные пункты: село Кривошеино, село Жуково, деревня Новоисламбуль. Административный центр - село Кривошеино.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Новокривошеинское сельское поселение, включающее в себя населенные пункты: село Новокривошеино, село Малиновка. Административный центр - село Новокривошеино.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Пудовское сельское поселение, включающее в себя населенные пункты: село Пудовка, село Белосток, деревня Крыловка, деревня Вознесенка. Административный центр - село Пудовка.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Володинское сельское поселение, включающее в себя населенные пункты: село Володино, деревня Новониколаевка, деревня Старосайнаково. Административный центр - село Володино.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Иштанское сельское поселение, включающее в себя населенные пункты: село Иштан, село Никольское, деревня Рыбалово, деревня Чагино, деревня Карнаухово. Административный центр - село Иштан.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Петровское сельское поселение, включающее в себя населенные пункты: село Петровка, деревня Елизарьево, деревня Егорово, деревня Бараново. Административный центр - село Петровка.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Красноярское сельское поселение, включающее в себя населенные пункты: село Красный Яр. Административный центр - село Красный Яр.</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Территорию Кривошеинского района составляют все земли, находящиеся в границах Кривошеинского района, независимо от форм собственности и целевого назначения.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7. Граница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(ст.7 в редакции </w:t>
      </w:r>
      <w:hyperlink r:id="rId5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Границы территории Кривошеинского района установлены Законом Томской области </w:t>
      </w:r>
      <w:hyperlink r:id="rId57" w:history="1">
        <w:r w:rsidRPr="00103230">
          <w:rPr>
            <w:rFonts w:ascii="Arial" w:eastAsia="Times New Roman" w:hAnsi="Arial" w:cs="Arial"/>
            <w:color w:val="0000FF"/>
            <w:sz w:val="24"/>
            <w:szCs w:val="24"/>
            <w:lang w:eastAsia="ru-RU"/>
          </w:rPr>
          <w:t>от 10.09.2004 № 203-ОЗ</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Границы Кривошеинского района проходят и граничат с муниципальными образованиями: на востоке с Томским районом, с юго-востока с Асиновским районом, с запада с Бакчарским районом, с севера с Молчановским районом, на юге с Шегарским районом. Протяженность территории с севера на юг составляет 44 км, с запада на восток - 100 км.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Картографические материалы прилагаются к настоящему Уставу. (Приложение № 1).</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8. Изменение границ территории, преобразование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(ст.8 в редакции </w:t>
      </w:r>
      <w:hyperlink r:id="rId5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Изменение границ Кривошеинского района осуществляется в порядке, установленном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Порядок принятия решения о выдвижении органами местного самоуправления Кривошеинского района инициативы об изменении границ территории, преобразовании Кривошеинского района устанавливается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Изменение границ, преобразование муниципального района без учета мнения населения не допускается.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 xml:space="preserve">ГЛАВА III. ВОПРОСЫ МЕСТНОГО ЗНАЧЕНИЯ КРИВОШЕИНСКОГО РАЙОНА И ИСПОЛНЕНИЕ ОРГАНАМИ </w:t>
      </w:r>
      <w:r w:rsidRPr="00103230">
        <w:rPr>
          <w:rFonts w:ascii="Arial" w:eastAsia="Times New Roman" w:hAnsi="Arial" w:cs="Arial"/>
          <w:b/>
          <w:bCs/>
          <w:color w:val="000000"/>
          <w:sz w:val="28"/>
          <w:szCs w:val="28"/>
          <w:lang w:eastAsia="ru-RU"/>
        </w:rPr>
        <w:lastRenderedPageBreak/>
        <w:t>МЕСТНОГО САМОУПРАВЛЕНИЯ КРИВОШЕИНСКОГО РАЙОНА ВОЗЛОЖЕННЫХ НА НИХ ГОСУДАРСТВЕННЫХ ПОЛНОМОЧИЙ</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9. Вопросы местного значения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К вопросам местного значения Кривошеинского района относятся: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 в редакции </w:t>
      </w:r>
      <w:hyperlink r:id="rId5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установление, изменение и отмена местных налогов и сборов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организация в границах Кривошеинского района электро- и газоснабжения поселений, в пределах полномочий, установленных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 в редакции </w:t>
      </w:r>
      <w:hyperlink r:id="rId6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25.10.2012 № 212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 в редакции </w:t>
      </w:r>
      <w:hyperlink r:id="rId6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 </w:t>
      </w:r>
      <w:hyperlink r:id="rId62" w:tgtFrame="_blank" w:history="1">
        <w:r w:rsidRPr="00103230">
          <w:rPr>
            <w:rFonts w:ascii="Arial" w:eastAsia="Times New Roman" w:hAnsi="Arial" w:cs="Arial"/>
            <w:color w:val="0000FF"/>
            <w:sz w:val="24"/>
            <w:szCs w:val="24"/>
            <w:lang w:eastAsia="ru-RU"/>
          </w:rPr>
          <w:t>от 26.05.2016 № 60</w:t>
        </w:r>
      </w:hyperlink>
      <w:r w:rsidRPr="00103230">
        <w:rPr>
          <w:rFonts w:ascii="Arial" w:eastAsia="Times New Roman" w:hAnsi="Arial" w:cs="Arial"/>
          <w:color w:val="000000"/>
          <w:sz w:val="24"/>
          <w:szCs w:val="24"/>
          <w:lang w:eastAsia="ru-RU"/>
        </w:rPr>
        <w:t>, </w:t>
      </w:r>
      <w:hyperlink r:id="rId63" w:tgtFrame="_blank" w:history="1">
        <w:r w:rsidRPr="00103230">
          <w:rPr>
            <w:rFonts w:ascii="Arial" w:eastAsia="Times New Roman" w:hAnsi="Arial" w:cs="Arial"/>
            <w:color w:val="0000FF"/>
            <w:sz w:val="24"/>
            <w:szCs w:val="24"/>
            <w:lang w:eastAsia="ru-RU"/>
          </w:rPr>
          <w:t>от 29.11.2018 № 236</w:t>
        </w:r>
      </w:hyperlink>
      <w:r w:rsidRPr="00103230">
        <w:rPr>
          <w:rFonts w:ascii="Arial" w:eastAsia="Times New Roman" w:hAnsi="Arial" w:cs="Arial"/>
          <w:color w:val="000000"/>
          <w:sz w:val="24"/>
          <w:szCs w:val="24"/>
          <w:lang w:eastAsia="ru-RU"/>
        </w:rPr>
        <w:t>, </w:t>
      </w:r>
      <w:hyperlink r:id="rId64"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6.1 Участие в профилактике терроризма и экстремизма, а также минимизации и (или) ликвидации последствий проявлений терроризма и экстремизма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6.1 введен </w:t>
      </w:r>
      <w:hyperlink r:id="rId6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22.11.2006 № 153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6.2 введен </w:t>
      </w:r>
      <w:hyperlink r:id="rId6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28.11.2013 № 315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6.2 в редакции </w:t>
      </w:r>
      <w:hyperlink r:id="rId6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7.1) обеспечение первичных мер пожарной безопасности в границах муниципального района за границами сельских населенных пунктов;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7.1 в редакции </w:t>
      </w:r>
      <w:hyperlink r:id="rId6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8.1 введен </w:t>
      </w:r>
      <w:hyperlink r:id="rId6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8.2 введен </w:t>
      </w:r>
      <w:hyperlink r:id="rId7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пункт 10 признан утратившим силу </w:t>
      </w:r>
      <w:hyperlink r:id="rId7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11 в редакции </w:t>
      </w:r>
      <w:hyperlink r:id="rId7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28.11.2013 № 315</w:t>
        </w:r>
      </w:hyperlink>
      <w:r w:rsidRPr="00103230">
        <w:rPr>
          <w:rFonts w:ascii="Arial" w:eastAsia="Times New Roman" w:hAnsi="Arial" w:cs="Arial"/>
          <w:color w:val="000000"/>
          <w:sz w:val="24"/>
          <w:szCs w:val="24"/>
          <w:lang w:eastAsia="ru-RU"/>
        </w:rPr>
        <w:t>, </w:t>
      </w:r>
      <w:hyperlink r:id="rId73" w:tgtFrame="_blank" w:history="1">
        <w:r w:rsidRPr="00103230">
          <w:rPr>
            <w:rFonts w:ascii="Arial" w:eastAsia="Times New Roman" w:hAnsi="Arial" w:cs="Arial"/>
            <w:color w:val="0000FF"/>
            <w:sz w:val="24"/>
            <w:szCs w:val="24"/>
            <w:lang w:eastAsia="ru-RU"/>
          </w:rPr>
          <w:t>от 22.02.2017 № 112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12 в редакции </w:t>
      </w:r>
      <w:hyperlink r:id="rId7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 </w:t>
      </w:r>
      <w:hyperlink r:id="rId75" w:tgtFrame="_blank" w:history="1">
        <w:r w:rsidRPr="00103230">
          <w:rPr>
            <w:rFonts w:ascii="Arial" w:eastAsia="Times New Roman" w:hAnsi="Arial" w:cs="Arial"/>
            <w:color w:val="0000FF"/>
            <w:sz w:val="24"/>
            <w:szCs w:val="24"/>
            <w:lang w:eastAsia="ru-RU"/>
          </w:rPr>
          <w:t>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13) пункт 13 признан утратившим силу с 1 января 2008 </w:t>
      </w:r>
      <w:hyperlink r:id="rId7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14 в редакции </w:t>
      </w:r>
      <w:hyperlink r:id="rId7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26.11.2015 № 13</w:t>
        </w:r>
      </w:hyperlink>
      <w:r w:rsidRPr="00103230">
        <w:rPr>
          <w:rFonts w:ascii="Arial" w:eastAsia="Times New Roman" w:hAnsi="Arial" w:cs="Arial"/>
          <w:color w:val="000000"/>
          <w:sz w:val="24"/>
          <w:szCs w:val="24"/>
          <w:lang w:eastAsia="ru-RU"/>
        </w:rPr>
        <w:t>, </w:t>
      </w:r>
      <w:hyperlink r:id="rId78" w:tgtFrame="_blank" w:history="1">
        <w:r w:rsidRPr="00103230">
          <w:rPr>
            <w:rFonts w:ascii="Arial" w:eastAsia="Times New Roman" w:hAnsi="Arial" w:cs="Arial"/>
            <w:color w:val="0000FF"/>
            <w:sz w:val="24"/>
            <w:szCs w:val="24"/>
            <w:lang w:eastAsia="ru-RU"/>
          </w:rPr>
          <w:t>от 29.11.2018 № 236</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15) утверждение схем территориального планирования Кривошеинского района, утверждение подготовленной на основе схемы территориального планирования Кривошеинского района документации по планировке территорий, ведение информационной системы обеспечения градостроительной деятельности, осуществляемой на территории Кривошеинского района, резервирование и изъятие земельных участков в границах Кривошеинского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79" w:tgtFrame="_blank" w:history="1">
        <w:r w:rsidRPr="00103230">
          <w:rPr>
            <w:rFonts w:ascii="Arial" w:eastAsia="Times New Roman" w:hAnsi="Arial" w:cs="Arial"/>
            <w:color w:val="0000FF"/>
            <w:sz w:val="24"/>
            <w:szCs w:val="24"/>
            <w:lang w:eastAsia="ru-RU"/>
          </w:rPr>
          <w:t>Градостроительным кодексом Российской Федерации</w:t>
        </w:r>
      </w:hyperlink>
      <w:r w:rsidRPr="00103230">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15 в редакции </w:t>
      </w:r>
      <w:hyperlink r:id="rId80"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23.01.2008 № 308</w:t>
        </w:r>
      </w:hyperlink>
      <w:r w:rsidRPr="00103230">
        <w:rPr>
          <w:rFonts w:ascii="Arial" w:eastAsia="Times New Roman" w:hAnsi="Arial" w:cs="Arial"/>
          <w:color w:val="000000"/>
          <w:sz w:val="24"/>
          <w:szCs w:val="24"/>
          <w:lang w:eastAsia="ru-RU"/>
        </w:rPr>
        <w:t>, </w:t>
      </w:r>
      <w:hyperlink r:id="rId81" w:tgtFrame="_blank" w:history="1">
        <w:r w:rsidRPr="00103230">
          <w:rPr>
            <w:rFonts w:ascii="Arial" w:eastAsia="Times New Roman" w:hAnsi="Arial" w:cs="Arial"/>
            <w:color w:val="0000FF"/>
            <w:sz w:val="24"/>
            <w:szCs w:val="24"/>
            <w:lang w:eastAsia="ru-RU"/>
          </w:rPr>
          <w:t>от 26.03.2015 № 427</w:t>
        </w:r>
      </w:hyperlink>
      <w:r w:rsidRPr="00103230">
        <w:rPr>
          <w:rFonts w:ascii="Arial" w:eastAsia="Times New Roman" w:hAnsi="Arial" w:cs="Arial"/>
          <w:color w:val="000000"/>
          <w:sz w:val="24"/>
          <w:szCs w:val="24"/>
          <w:lang w:eastAsia="ru-RU"/>
        </w:rPr>
        <w:t>, </w:t>
      </w:r>
      <w:hyperlink r:id="rId82" w:tgtFrame="_blank" w:history="1">
        <w:r w:rsidRPr="00103230">
          <w:rPr>
            <w:rFonts w:ascii="Arial" w:eastAsia="Times New Roman" w:hAnsi="Arial" w:cs="Arial"/>
            <w:color w:val="0000FF"/>
            <w:sz w:val="24"/>
            <w:szCs w:val="24"/>
            <w:lang w:eastAsia="ru-RU"/>
          </w:rPr>
          <w:t>от 29.11.2018 № 236</w:t>
        </w:r>
      </w:hyperlink>
      <w:r w:rsidRPr="00103230">
        <w:rPr>
          <w:rFonts w:ascii="Arial" w:eastAsia="Times New Roman" w:hAnsi="Arial" w:cs="Arial"/>
          <w:color w:val="000000"/>
          <w:sz w:val="24"/>
          <w:szCs w:val="24"/>
          <w:lang w:eastAsia="ru-RU"/>
        </w:rPr>
        <w:t>, </w:t>
      </w:r>
      <w:hyperlink r:id="rId83" w:tgtFrame="_blank" w:history="1">
        <w:r w:rsidRPr="00103230">
          <w:rPr>
            <w:rFonts w:ascii="Arial" w:eastAsia="Times New Roman" w:hAnsi="Arial" w:cs="Arial"/>
            <w:color w:val="0000FF"/>
            <w:sz w:val="24"/>
            <w:szCs w:val="24"/>
            <w:lang w:eastAsia="ru-RU"/>
          </w:rPr>
          <w:t>от 28.11.2019 № 306</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15.1 введен </w:t>
      </w:r>
      <w:hyperlink r:id="rId8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20.06.2007 № 233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(п. 15.1 в редакции </w:t>
      </w:r>
      <w:hyperlink r:id="rId8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 входящих в состав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17) создание условий для обеспечения поселений, входящих в состав Кривошеинского района, услугами связи, общественного питания, торговли и бытового обслуживания;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18 в редакции </w:t>
      </w:r>
      <w:hyperlink r:id="rId86"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22.03.2006 № 74</w:t>
        </w:r>
      </w:hyperlink>
      <w:r w:rsidRPr="00103230">
        <w:rPr>
          <w:rFonts w:ascii="Arial" w:eastAsia="Times New Roman" w:hAnsi="Arial" w:cs="Arial"/>
          <w:color w:val="000000"/>
          <w:sz w:val="24"/>
          <w:szCs w:val="24"/>
          <w:lang w:eastAsia="ru-RU"/>
        </w:rPr>
        <w:t>, </w:t>
      </w:r>
      <w:hyperlink r:id="rId87" w:tgtFrame="_blank" w:history="1">
        <w:r w:rsidRPr="00103230">
          <w:rPr>
            <w:rFonts w:ascii="Arial" w:eastAsia="Times New Roman" w:hAnsi="Arial" w:cs="Arial"/>
            <w:color w:val="0000FF"/>
            <w:sz w:val="24"/>
            <w:szCs w:val="24"/>
            <w:lang w:eastAsia="ru-RU"/>
          </w:rPr>
          <w:t>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18.1 введен </w:t>
      </w:r>
      <w:hyperlink r:id="rId8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18.2) создание условий для развития местного традиционного народного творчества в поселениях, входящих в состав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18.2 введен </w:t>
      </w:r>
      <w:hyperlink r:id="rId8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19) выравнивание уровня бюджетной обеспеченности поселений, входящих в состав Кривошеинского района, за счет средств бюджета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20 в редакции </w:t>
      </w:r>
      <w:hyperlink r:id="rId9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21 в редакции </w:t>
      </w:r>
      <w:hyperlink r:id="rId91"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22.11.2006 № 154</w:t>
        </w:r>
      </w:hyperlink>
      <w:r w:rsidRPr="00103230">
        <w:rPr>
          <w:rFonts w:ascii="Arial" w:eastAsia="Times New Roman" w:hAnsi="Arial" w:cs="Arial"/>
          <w:color w:val="000000"/>
          <w:sz w:val="24"/>
          <w:szCs w:val="24"/>
          <w:lang w:eastAsia="ru-RU"/>
        </w:rPr>
        <w:t>, </w:t>
      </w:r>
      <w:hyperlink r:id="rId92" w:tgtFrame="_blank" w:history="1">
        <w:r w:rsidRPr="00103230">
          <w:rPr>
            <w:rFonts w:ascii="Arial" w:eastAsia="Times New Roman" w:hAnsi="Arial" w:cs="Arial"/>
            <w:color w:val="0000FF"/>
            <w:sz w:val="24"/>
            <w:szCs w:val="24"/>
            <w:lang w:eastAsia="ru-RU"/>
          </w:rPr>
          <w:t>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23 в редакции </w:t>
      </w:r>
      <w:hyperlink r:id="rId93"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22.11.2006 № 154</w:t>
        </w:r>
      </w:hyperlink>
      <w:r w:rsidRPr="00103230">
        <w:rPr>
          <w:rFonts w:ascii="Arial" w:eastAsia="Times New Roman" w:hAnsi="Arial" w:cs="Arial"/>
          <w:color w:val="000000"/>
          <w:sz w:val="24"/>
          <w:szCs w:val="24"/>
          <w:lang w:eastAsia="ru-RU"/>
        </w:rPr>
        <w:t>, </w:t>
      </w:r>
      <w:hyperlink r:id="rId94" w:tgtFrame="_blank" w:history="1">
        <w:r w:rsidRPr="00103230">
          <w:rPr>
            <w:rFonts w:ascii="Arial" w:eastAsia="Times New Roman" w:hAnsi="Arial" w:cs="Arial"/>
            <w:color w:val="0000FF"/>
            <w:sz w:val="24"/>
            <w:szCs w:val="24"/>
            <w:lang w:eastAsia="ru-RU"/>
          </w:rPr>
          <w:t>от 23.01.2008 № 308</w:t>
        </w:r>
      </w:hyperlink>
      <w:r w:rsidRPr="00103230">
        <w:rPr>
          <w:rFonts w:ascii="Arial" w:eastAsia="Times New Roman" w:hAnsi="Arial" w:cs="Arial"/>
          <w:color w:val="000000"/>
          <w:sz w:val="24"/>
          <w:szCs w:val="24"/>
          <w:lang w:eastAsia="ru-RU"/>
        </w:rPr>
        <w:t>, </w:t>
      </w:r>
      <w:hyperlink r:id="rId95" w:tgtFrame="_blank" w:history="1">
        <w:r w:rsidRPr="00103230">
          <w:rPr>
            <w:rFonts w:ascii="Arial" w:eastAsia="Times New Roman" w:hAnsi="Arial" w:cs="Arial"/>
            <w:color w:val="0000FF"/>
            <w:sz w:val="24"/>
            <w:szCs w:val="24"/>
            <w:lang w:eastAsia="ru-RU"/>
          </w:rPr>
          <w:t>от 29.04.2010 № 565</w:t>
        </w:r>
      </w:hyperlink>
      <w:r w:rsidRPr="00103230">
        <w:rPr>
          <w:rFonts w:ascii="Arial" w:eastAsia="Times New Roman" w:hAnsi="Arial" w:cs="Arial"/>
          <w:color w:val="000000"/>
          <w:sz w:val="24"/>
          <w:szCs w:val="24"/>
          <w:lang w:eastAsia="ru-RU"/>
        </w:rPr>
        <w:t>, </w:t>
      </w:r>
      <w:hyperlink r:id="rId96" w:tgtFrame="_blank" w:history="1">
        <w:r w:rsidRPr="00103230">
          <w:rPr>
            <w:rFonts w:ascii="Arial" w:eastAsia="Times New Roman" w:hAnsi="Arial" w:cs="Arial"/>
            <w:color w:val="0000FF"/>
            <w:sz w:val="24"/>
            <w:szCs w:val="24"/>
            <w:lang w:eastAsia="ru-RU"/>
          </w:rPr>
          <w:t>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24 введен </w:t>
      </w:r>
      <w:hyperlink r:id="rId9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(п. 24 в редакции </w:t>
      </w:r>
      <w:hyperlink r:id="rId9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27.08.2015 № 460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25) организация и осуществление мероприятий межпоселенческого характера по работе с детьми и молодежью.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25 введен </w:t>
      </w:r>
      <w:hyperlink r:id="rId9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26 введен </w:t>
      </w:r>
      <w:hyperlink r:id="rId10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23.08.2006 № 122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26 в редакции </w:t>
      </w:r>
      <w:hyperlink r:id="rId10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Кривошеинского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27 введен </w:t>
      </w:r>
      <w:hyperlink r:id="rId10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27 в редакции </w:t>
      </w:r>
      <w:hyperlink r:id="rId10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 </w:t>
      </w:r>
      <w:hyperlink r:id="rId104"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28) содержание на территории муниципального района межпоселенческих мест захоронения, организации ритуальных услу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28 введен решением Думы Кривошеинского района Томской области от 20.06.2007 № 233)</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29) пункт 29 исключен </w:t>
      </w:r>
      <w:hyperlink r:id="rId10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30) обеспечение выполнение работ, необходимых для создания искусственных земельных участков для нужд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30 введен </w:t>
      </w:r>
      <w:hyperlink r:id="rId10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30 в редакции </w:t>
      </w:r>
      <w:hyperlink r:id="rId10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31) осуществление мер по противодействию коррупции в границах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31 введен </w:t>
      </w:r>
      <w:hyperlink r:id="rId10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pacing w:val="1"/>
          <w:sz w:val="24"/>
          <w:szCs w:val="24"/>
          <w:lang w:eastAsia="ru-RU"/>
        </w:rPr>
        <w:t>32)</w:t>
      </w:r>
      <w:r w:rsidRPr="00103230">
        <w:rPr>
          <w:rFonts w:ascii="Arial" w:eastAsia="Times New Roman" w:hAnsi="Arial" w:cs="Arial"/>
          <w:color w:val="000000"/>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32 введен </w:t>
      </w:r>
      <w:hyperlink r:id="rId10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33) осуществление муниципального земельного контроля на межселенной территории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33 введен </w:t>
      </w:r>
      <w:hyperlink r:id="rId11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34) организация в соответствии с федеральным законом выполнения комплексных кадастровых работ и утверждение карты-плана территории.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34 введен </w:t>
      </w:r>
      <w:hyperlink r:id="rId11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26.03.2015 № 42</w:t>
        </w:r>
      </w:hyperlink>
      <w:r w:rsidRPr="00103230">
        <w:rPr>
          <w:rFonts w:ascii="Arial" w:eastAsia="Times New Roman" w:hAnsi="Arial" w:cs="Arial"/>
          <w:color w:val="000000"/>
          <w:sz w:val="24"/>
          <w:szCs w:val="24"/>
          <w:lang w:eastAsia="ru-RU"/>
        </w:rPr>
        <w:t>7)</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34 в редакции </w:t>
      </w:r>
      <w:hyperlink r:id="rId11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29.04.2021 № 48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35) сохранение, использование и популяризация объектов культурного наследия (памятников истории и культуры), находящихся в собственности Кривошеинского района, охрана объектов культурного наследия (памятников истории и культуры) местного (муниципального) значения, расположенных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35 введен </w:t>
      </w:r>
      <w:hyperlink r:id="rId11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26.11.2015 № 13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1.1.Органы местного самоуправления Кривошеинского района на территориях входящих в его состав сельских поселений решают следующие вопросы местного значения: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4) организация библиотечного обслуживания населения, комплектование и обеспечение сохранности библиотечных фондов библиотек поселения;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5) пункт 5 исключен </w:t>
      </w:r>
      <w:hyperlink r:id="rId11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28.01.2016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8) осуществление муниципального лесного контроля;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9) оказание поддержки социально ориентированным некоммерческим организациям в пределах полномочий, установленных статьями 31.1 и 31.3 </w:t>
      </w:r>
      <w:hyperlink r:id="rId115" w:tgtFrame="_blank" w:history="1">
        <w:r w:rsidRPr="00103230">
          <w:rPr>
            <w:rFonts w:ascii="Arial" w:eastAsia="Times New Roman" w:hAnsi="Arial" w:cs="Arial"/>
            <w:color w:val="0000FF"/>
            <w:sz w:val="24"/>
            <w:szCs w:val="24"/>
            <w:lang w:eastAsia="ru-RU"/>
          </w:rPr>
          <w:t>Федерального закона от 12 января 1996 года № 7-ФЗ</w:t>
        </w:r>
      </w:hyperlink>
      <w:r w:rsidRPr="00103230">
        <w:rPr>
          <w:rFonts w:ascii="Arial" w:eastAsia="Times New Roman" w:hAnsi="Arial" w:cs="Arial"/>
          <w:color w:val="000000"/>
          <w:sz w:val="24"/>
          <w:szCs w:val="24"/>
          <w:lang w:eastAsia="ru-RU"/>
        </w:rPr>
        <w:t> «О некоммерческих организациях»;</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11) организация в соответствии с федеральным законом выполнения комплексных кадастровых работ и утверждение карты-плана территории.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11 в редакции </w:t>
      </w:r>
      <w:hyperlink r:id="rId11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29.04.2021 № 48</w:t>
        </w:r>
      </w:hyperlink>
      <w:r w:rsidRPr="00103230">
        <w:rPr>
          <w:rFonts w:ascii="Arial" w:eastAsia="Times New Roman" w:hAnsi="Arial" w:cs="Arial"/>
          <w:color w:val="000000"/>
          <w:sz w:val="24"/>
          <w:szCs w:val="24"/>
          <w:lang w:eastAsia="ru-RU"/>
        </w:rPr>
        <w:t>)</w:t>
      </w:r>
    </w:p>
    <w:p w:rsidR="00103230" w:rsidRPr="00103230" w:rsidRDefault="00103230" w:rsidP="00103230">
      <w:pPr>
        <w:shd w:val="clear" w:color="auto" w:fill="FFFFFF"/>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pacing w:val="-1"/>
          <w:sz w:val="24"/>
          <w:szCs w:val="24"/>
          <w:lang w:eastAsia="ru-RU"/>
        </w:rPr>
        <w:t>12)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(ч. 1.1. введена </w:t>
      </w:r>
      <w:hyperlink r:id="rId11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26.03.2015 № 427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Органы местного самоуправления отдельных поселений, входящих в состав Кривошеинского района, вправе заключать соглашения с органами местного самоуправления Кривошеинского района о передаче им осуществления части своих полномочий по решению вопросов местного значения за счет </w:t>
      </w:r>
      <w:r w:rsidRPr="00103230">
        <w:rPr>
          <w:rFonts w:ascii="Arial" w:eastAsia="Times New Roman" w:hAnsi="Arial" w:cs="Arial"/>
          <w:color w:val="000000"/>
          <w:spacing w:val="-1"/>
          <w:sz w:val="24"/>
          <w:szCs w:val="24"/>
          <w:lang w:eastAsia="ru-RU"/>
        </w:rPr>
        <w:t>межбюджетных трансфертов</w:t>
      </w:r>
      <w:r w:rsidRPr="00103230">
        <w:rPr>
          <w:rFonts w:ascii="Arial" w:eastAsia="Times New Roman" w:hAnsi="Arial" w:cs="Arial"/>
          <w:color w:val="000000"/>
          <w:sz w:val="24"/>
          <w:szCs w:val="24"/>
          <w:lang w:eastAsia="ru-RU"/>
        </w:rPr>
        <w:t>, предоставляемых из бюджетов этих поселений в бюджет Кривошеинского района </w:t>
      </w:r>
      <w:r w:rsidRPr="00103230">
        <w:rPr>
          <w:rFonts w:ascii="Arial" w:eastAsia="Times New Roman" w:hAnsi="Arial" w:cs="Arial"/>
          <w:color w:val="000000"/>
          <w:spacing w:val="-1"/>
          <w:sz w:val="24"/>
          <w:szCs w:val="24"/>
          <w:lang w:eastAsia="ru-RU"/>
        </w:rPr>
        <w:t>в соответствии с Бюджетным кодексом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118"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29.04.2010 № 565</w:t>
        </w:r>
      </w:hyperlink>
      <w:r w:rsidRPr="00103230">
        <w:rPr>
          <w:rFonts w:ascii="Arial" w:eastAsia="Times New Roman" w:hAnsi="Arial" w:cs="Arial"/>
          <w:color w:val="000000"/>
          <w:sz w:val="24"/>
          <w:szCs w:val="24"/>
          <w:lang w:eastAsia="ru-RU"/>
        </w:rPr>
        <w:t>, </w:t>
      </w:r>
      <w:hyperlink r:id="rId119" w:tgtFrame="_blank" w:history="1">
        <w:r w:rsidRPr="00103230">
          <w:rPr>
            <w:rFonts w:ascii="Arial" w:eastAsia="Times New Roman" w:hAnsi="Arial" w:cs="Arial"/>
            <w:color w:val="0000FF"/>
            <w:sz w:val="24"/>
            <w:szCs w:val="24"/>
            <w:lang w:eastAsia="ru-RU"/>
          </w:rPr>
          <w:t>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Органы местного самоуправления Кривошеинского района вправе заключать соглашения с органами местного самоуправления отдельных поселений, входящих в состав Кривошеинского района, о передаче им осуществления части своих полномочий по решению вопросов местного значения за счет </w:t>
      </w:r>
      <w:r w:rsidRPr="00103230">
        <w:rPr>
          <w:rFonts w:ascii="Arial" w:eastAsia="Times New Roman" w:hAnsi="Arial" w:cs="Arial"/>
          <w:color w:val="000000"/>
          <w:spacing w:val="-1"/>
          <w:sz w:val="24"/>
          <w:szCs w:val="24"/>
          <w:lang w:eastAsia="ru-RU"/>
        </w:rPr>
        <w:t>межбюджетных трансфертов</w:t>
      </w:r>
      <w:r w:rsidRPr="00103230">
        <w:rPr>
          <w:rFonts w:ascii="Arial" w:eastAsia="Times New Roman" w:hAnsi="Arial" w:cs="Arial"/>
          <w:color w:val="000000"/>
          <w:sz w:val="24"/>
          <w:szCs w:val="24"/>
          <w:lang w:eastAsia="ru-RU"/>
        </w:rPr>
        <w:t>, предоставляемых из бюджета Кривошеинского района в бюджеты соответствующих поселений </w:t>
      </w:r>
      <w:r w:rsidRPr="00103230">
        <w:rPr>
          <w:rFonts w:ascii="Arial" w:eastAsia="Times New Roman" w:hAnsi="Arial" w:cs="Arial"/>
          <w:color w:val="000000"/>
          <w:spacing w:val="-1"/>
          <w:sz w:val="24"/>
          <w:szCs w:val="24"/>
          <w:lang w:eastAsia="ru-RU"/>
        </w:rPr>
        <w:t>в соответствии с Бюджетным кодексом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(абз.2 в редакции </w:t>
      </w:r>
      <w:hyperlink r:id="rId120"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29.04.2010 № 565</w:t>
        </w:r>
      </w:hyperlink>
      <w:r w:rsidRPr="00103230">
        <w:rPr>
          <w:rFonts w:ascii="Arial" w:eastAsia="Times New Roman" w:hAnsi="Arial" w:cs="Arial"/>
          <w:color w:val="000000"/>
          <w:sz w:val="24"/>
          <w:szCs w:val="24"/>
          <w:lang w:eastAsia="ru-RU"/>
        </w:rPr>
        <w:t>, </w:t>
      </w:r>
      <w:hyperlink r:id="rId121" w:tgtFrame="_blank" w:history="1">
        <w:r w:rsidRPr="00103230">
          <w:rPr>
            <w:rFonts w:ascii="Arial" w:eastAsia="Times New Roman" w:hAnsi="Arial" w:cs="Arial"/>
            <w:color w:val="0000FF"/>
            <w:sz w:val="24"/>
            <w:szCs w:val="24"/>
            <w:lang w:eastAsia="ru-RU"/>
          </w:rPr>
          <w:t>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03230">
        <w:rPr>
          <w:rFonts w:ascii="Arial" w:eastAsia="Times New Roman" w:hAnsi="Arial" w:cs="Arial"/>
          <w:color w:val="000000"/>
          <w:spacing w:val="-1"/>
          <w:sz w:val="24"/>
          <w:szCs w:val="24"/>
          <w:lang w:eastAsia="ru-RU"/>
        </w:rPr>
        <w:t>указанных в настоящей части межбюджетных трансфертов</w:t>
      </w:r>
      <w:r w:rsidRPr="00103230">
        <w:rPr>
          <w:rFonts w:ascii="Arial" w:eastAsia="Times New Roman" w:hAnsi="Arial" w:cs="Arial"/>
          <w:color w:val="000000"/>
          <w:sz w:val="24"/>
          <w:szCs w:val="24"/>
          <w:lang w:eastAsia="ru-RU"/>
        </w:rPr>
        <w:t>,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(абз.3 в редакции </w:t>
      </w:r>
      <w:hyperlink r:id="rId12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(абз.4 введен </w:t>
      </w:r>
      <w:hyperlink r:id="rId12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9.1.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(ст.9.1. введена </w:t>
      </w:r>
      <w:hyperlink r:id="rId12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1.Органы местного самоуправления муниципального района имеют право 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создание музеев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пункт 2 признан утратившим силу </w:t>
      </w:r>
      <w:hyperlink r:id="rId12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29.04.2010 № 565</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 культурных автономий на территории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пункт 6 утратил силу </w:t>
      </w:r>
      <w:hyperlink r:id="rId12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7 введен </w:t>
      </w:r>
      <w:hyperlink r:id="rId12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7 в редакции </w:t>
      </w:r>
      <w:hyperlink r:id="rId12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28.11.2013 № 315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создание условий для развития туризма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8 введен </w:t>
      </w:r>
      <w:hyperlink r:id="rId12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9 введен </w:t>
      </w:r>
      <w:hyperlink r:id="rId13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10 введен </w:t>
      </w:r>
      <w:hyperlink r:id="rId13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25.10.2012 № 212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11 введен </w:t>
      </w:r>
      <w:hyperlink r:id="rId13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25.10.2012 № 212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12 введен </w:t>
      </w:r>
      <w:hyperlink r:id="rId13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13 введен </w:t>
      </w:r>
      <w:hyperlink r:id="rId13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14 введен </w:t>
      </w:r>
      <w:hyperlink r:id="rId13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29.09.2016 № 85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(п. 15 введен </w:t>
      </w:r>
      <w:hyperlink r:id="rId13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28.09.2017 № 154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r w:rsidRPr="00103230">
        <w:rPr>
          <w:rFonts w:ascii="Arial" w:eastAsia="Times New Roman" w:hAnsi="Arial" w:cs="Arial"/>
          <w:color w:val="0000FF"/>
          <w:sz w:val="24"/>
          <w:szCs w:val="24"/>
          <w:lang w:eastAsia="ru-RU"/>
        </w:rPr>
        <w:t>Законом</w:t>
      </w:r>
      <w:r w:rsidRPr="00103230">
        <w:rPr>
          <w:rFonts w:ascii="Arial" w:eastAsia="Times New Roman" w:hAnsi="Arial" w:cs="Arial"/>
          <w:color w:val="000000"/>
          <w:sz w:val="24"/>
          <w:szCs w:val="24"/>
          <w:lang w:eastAsia="ru-RU"/>
        </w:rPr>
        <w:t> Российской Федерации от 7 февраля 1992 года № 2300-1 «О защите прав потребителей».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16 введен </w:t>
      </w:r>
      <w:hyperlink r:id="rId13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27.09.2018 № 222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(п.17 введен </w:t>
      </w:r>
      <w:hyperlink r:id="rId13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24.12.2020 № 24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(п.18 введен </w:t>
      </w:r>
      <w:hyperlink r:id="rId13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29.04.2021 № 48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19) создание муниципальной пожарной охраны.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19 введен </w:t>
      </w:r>
      <w:hyperlink r:id="rId14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41" w:tgtFrame="_blank" w:history="1">
        <w:r w:rsidRPr="00103230">
          <w:rPr>
            <w:rFonts w:ascii="Arial" w:eastAsia="Times New Roman" w:hAnsi="Arial" w:cs="Arial"/>
            <w:color w:val="0000FF"/>
            <w:sz w:val="24"/>
            <w:szCs w:val="24"/>
            <w:lang w:eastAsia="ru-RU"/>
          </w:rPr>
          <w:t>Федерального Закона от 6 октября 2003 года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w:t>
      </w:r>
      <w:r w:rsidRPr="00103230">
        <w:rPr>
          <w:rFonts w:ascii="Arial" w:eastAsia="Times New Roman" w:hAnsi="Arial" w:cs="Arial"/>
          <w:color w:val="000000"/>
          <w:spacing w:val="-1"/>
          <w:sz w:val="24"/>
          <w:szCs w:val="24"/>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14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10. Полномочия органов местного самоуправления Кривошеинского района по решению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Кривошеинского района обладают следующими полномочиями: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принятие устава Кривошеинского района и внесение в него изменений и дополнений, издание муниципальных правовых актов;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установление официальных символов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финансирование муниципальных учреждений, осуществление закупок товаров, работ, услуг для обеспечения муниципальных нужд;</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 в редакции </w:t>
      </w:r>
      <w:hyperlink r:id="rId14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 </w:t>
      </w:r>
      <w:hyperlink r:id="rId144" w:tgtFrame="_blank" w:history="1">
        <w:r w:rsidRPr="00103230">
          <w:rPr>
            <w:rFonts w:ascii="Arial" w:eastAsia="Times New Roman" w:hAnsi="Arial" w:cs="Arial"/>
            <w:color w:val="0000FF"/>
            <w:sz w:val="24"/>
            <w:szCs w:val="24"/>
            <w:lang w:eastAsia="ru-RU"/>
          </w:rPr>
          <w:t>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 в редакции </w:t>
      </w:r>
      <w:hyperlink r:id="rId14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w:t>
        </w:r>
      </w:hyperlink>
      <w:r w:rsidRPr="00103230">
        <w:rPr>
          <w:rFonts w:ascii="Arial" w:eastAsia="Times New Roman" w:hAnsi="Arial" w:cs="Arial"/>
          <w:color w:val="000000"/>
          <w:sz w:val="24"/>
          <w:szCs w:val="24"/>
          <w:lang w:eastAsia="ru-RU"/>
        </w:rPr>
        <w:t>0)</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4.1) пункт 4.1 исключен </w:t>
      </w:r>
      <w:hyperlink r:id="rId14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27.01.2022 № 101</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4.3 введен </w:t>
      </w:r>
      <w:hyperlink r:id="rId14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48" w:tgtFrame="_blank" w:history="1">
        <w:r w:rsidRPr="00103230">
          <w:rPr>
            <w:rFonts w:ascii="Arial" w:eastAsia="Times New Roman" w:hAnsi="Arial" w:cs="Arial"/>
            <w:color w:val="0000FF"/>
            <w:sz w:val="24"/>
            <w:szCs w:val="24"/>
            <w:lang w:eastAsia="ru-RU"/>
          </w:rPr>
          <w:t>Федеральным законом от 28 июня 2014 года № 172-ФЗ</w:t>
        </w:r>
      </w:hyperlink>
      <w:r w:rsidRPr="00103230">
        <w:rPr>
          <w:rFonts w:ascii="Arial" w:eastAsia="Times New Roman" w:hAnsi="Arial" w:cs="Arial"/>
          <w:color w:val="000000"/>
          <w:sz w:val="24"/>
          <w:szCs w:val="24"/>
          <w:lang w:eastAsia="ru-RU"/>
        </w:rPr>
        <w:t> «О стратегическом планировании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4.4 введен </w:t>
      </w:r>
      <w:hyperlink r:id="rId14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Кривошеинского района, преобразования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Кривошеинского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 в редакции </w:t>
      </w:r>
      <w:hyperlink r:id="rId15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7 в редакции </w:t>
      </w:r>
      <w:hyperlink r:id="rId15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Кривошеинского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8.1 в редакции </w:t>
      </w:r>
      <w:hyperlink r:id="rId15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24.04.2014 № 358</w:t>
        </w:r>
      </w:hyperlink>
      <w:r w:rsidRPr="00103230">
        <w:rPr>
          <w:rFonts w:ascii="Arial" w:eastAsia="Times New Roman" w:hAnsi="Arial" w:cs="Arial"/>
          <w:color w:val="000000"/>
          <w:sz w:val="24"/>
          <w:szCs w:val="24"/>
          <w:lang w:eastAsia="ru-RU"/>
        </w:rPr>
        <w:t>, </w:t>
      </w:r>
      <w:hyperlink r:id="rId153" w:tgtFrame="_blank" w:history="1">
        <w:r w:rsidRPr="00103230">
          <w:rPr>
            <w:rFonts w:ascii="Arial" w:eastAsia="Times New Roman" w:hAnsi="Arial" w:cs="Arial"/>
            <w:color w:val="0000FF"/>
            <w:sz w:val="24"/>
            <w:szCs w:val="24"/>
            <w:lang w:eastAsia="ru-RU"/>
          </w:rPr>
          <w:t>от 27.08.2015 № 460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9) органы местного самоуправления Кривошеинского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w:t>
      </w:r>
      <w:r w:rsidRPr="00103230">
        <w:rPr>
          <w:rFonts w:ascii="Arial" w:eastAsia="Times New Roman" w:hAnsi="Arial" w:cs="Arial"/>
          <w:color w:val="000000"/>
          <w:sz w:val="24"/>
          <w:szCs w:val="24"/>
          <w:lang w:eastAsia="ru-RU"/>
        </w:rPr>
        <w:lastRenderedPageBreak/>
        <w:t>области, только за счет собственных доходов местных бюджетов (за исключением субвенций и дотаций, предоставляемых из федерального бюджета и бюджета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9 в редакции </w:t>
      </w:r>
      <w:hyperlink r:id="rId15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Под компетенцией органов местного самоуправления в настоящем Уставе понимается совокупность полномочий (прав и обязанностей) органов местного самоуправления по решению вопросов местного значения муниципального района, а также по решению иных вопросов, находящихся в ведении органов местного самоуправления в соответствии с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По вопросам, отнесенным в соответствии со ст. 15 </w:t>
      </w:r>
      <w:hyperlink r:id="rId155" w:tgtFrame="_blank" w:history="1">
        <w:r w:rsidRPr="00103230">
          <w:rPr>
            <w:rFonts w:ascii="Arial" w:eastAsia="Times New Roman" w:hAnsi="Arial" w:cs="Arial"/>
            <w:color w:val="0000FF"/>
            <w:sz w:val="24"/>
            <w:szCs w:val="24"/>
            <w:lang w:eastAsia="ru-RU"/>
          </w:rPr>
          <w:t>Федерального закона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органом местного самоуправления по решению указанных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1.1 введена </w:t>
      </w:r>
      <w:hyperlink r:id="rId15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В случае, если в соответствии с федеральным законом и (или) законами Томской области полномочия федеральных органов государственной власти, органов государственной власти Томской области переходят к органам местного самоуправления Кривошеинского района, правовые акты органов исполнительной власти РСФСР, правовые акты федеральных органов исполнительной власти, правовые акты</w:t>
      </w:r>
      <w:r w:rsidRPr="00103230">
        <w:rPr>
          <w:rFonts w:ascii="Arial" w:eastAsia="Times New Roman" w:hAnsi="Arial" w:cs="Arial"/>
          <w:b/>
          <w:bCs/>
          <w:color w:val="000000"/>
          <w:sz w:val="24"/>
          <w:szCs w:val="24"/>
          <w:lang w:eastAsia="ru-RU"/>
        </w:rPr>
        <w:t>,</w:t>
      </w:r>
      <w:r w:rsidRPr="00103230">
        <w:rPr>
          <w:rFonts w:ascii="Arial" w:eastAsia="Times New Roman" w:hAnsi="Arial" w:cs="Arial"/>
          <w:color w:val="000000"/>
          <w:sz w:val="24"/>
          <w:szCs w:val="24"/>
          <w:lang w:eastAsia="ru-RU"/>
        </w:rPr>
        <w:t> областных, Советов народных депутатов или их исполнительных комитетов, областных администраций, правовые акты органов государственной власти Томской области, полномочия по принятию которых перешли к органам местного самоуправления Кривошеинского района, действуют в части, не противоречащей законодательству Российской Федерации, до принятия органами местного самоуправления Кривошеинского района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Томской области, которыми урегулированы такие правоотношения, не применяются.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В случае, если в соответствии с федеральным законом или законами Томской области полномочия органов местного самоуправления Кривошеинского района переходят к федеральным органам государственной власти или органам государственной власти Томской области,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Томской области, правовые акты местных Советов народных депутатов и местных администраций районов, муниципальные правовые акты, полномочия по принятию которых перешли к федеральным органам государственной власти, органам государственной власти Томской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Томской области и вступления в силу правовых актов Российской Федерации, правовых актов Томской области, регулирующих </w:t>
      </w:r>
      <w:r w:rsidRPr="00103230">
        <w:rPr>
          <w:rFonts w:ascii="Arial" w:eastAsia="Times New Roman" w:hAnsi="Arial" w:cs="Arial"/>
          <w:color w:val="000000"/>
          <w:sz w:val="24"/>
          <w:szCs w:val="24"/>
          <w:lang w:eastAsia="ru-RU"/>
        </w:rPr>
        <w:lastRenderedPageBreak/>
        <w:t>соответствующие правоотношения. Со дня вступления в силу правовых актов Российской Федерации, правовых актов Томской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w:t>
      </w:r>
      <w:r w:rsidRPr="00103230">
        <w:rPr>
          <w:rFonts w:ascii="Arial" w:eastAsia="Times New Roman" w:hAnsi="Arial" w:cs="Arial"/>
          <w:b/>
          <w:bCs/>
          <w:color w:val="000000"/>
          <w:sz w:val="24"/>
          <w:szCs w:val="24"/>
          <w:lang w:eastAsia="ru-RU"/>
        </w:rPr>
        <w:t> </w:t>
      </w:r>
      <w:r w:rsidRPr="00103230">
        <w:rPr>
          <w:rFonts w:ascii="Arial" w:eastAsia="Times New Roman" w:hAnsi="Arial" w:cs="Arial"/>
          <w:color w:val="000000"/>
          <w:sz w:val="24"/>
          <w:szCs w:val="24"/>
          <w:lang w:eastAsia="ru-RU"/>
        </w:rPr>
        <w:t>Советов народных депутатов или их исполнительных комитетов, областных администраций, правовые акты органов государственной власти Томской области, правовые акты местных Советов народных депутатов и местных администраций районов, муниципальные правовые акты, которыми урегулированы такие правоотношения, не применяются.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введена </w:t>
      </w:r>
      <w:hyperlink r:id="rId15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11. Осуществление органами местного самоуправления Кривошеинского района отдельных государственных полномочий</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Томской области,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15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отдельными государственными полномочиями Томской области -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15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или иной орган местного самоуправления), данный орган определяется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Кривошеинского района субвенций из соответствующих бюджетов.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Органы местного самоуправления Кривошеинского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Думой Кривошеинского района решения о реализации права на участие в осуществлении указанных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4.1 введена </w:t>
      </w:r>
      <w:hyperlink r:id="rId16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5. Органы местного самоуправления вправе участвовать в осуществлении государственных полномочий, не переданных в соответствии со статьей 19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 введена </w:t>
      </w:r>
      <w:hyperlink r:id="rId16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Финансирование полномочий, предусмотренное настоящей статьей, не является обязанностью муниципального образования и осуществляется при наличии возможности и не является основанием для выделения дополнительных средств из других бюджетом бюджетной системы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6 введена </w:t>
      </w:r>
      <w:hyperlink r:id="rId16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IV. НЕПОСРЕДСТВЕННОЕ РЕШЕНИЕ НАСЕЛЕНИЕМ КРИВОШЕИНСКОГО РАЙОНА ВОПРОСОВ МЕСТНОГО ЗНАЧЕНИЯ И УЧАСТИЕ НАСЕЛЕНИЯ КРИВОШЕИНСКОГО РАЙОНА В РЕШЕНИИ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12. Права населения Кривошеинского района на непосредственное решение вопросов местного значения и участие в решении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Население Кривошеинского района составляют граждане Российской Федерации, постоянно или преимущественно проживающие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16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Население Кривошеинского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Граждане Российской Федерации, имеют право: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16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участвовать в местном референдуме;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3) участвовать в собраниях и конференциях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осуществлять правотворческую инициативу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участвовать в публичных слушаниях;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преобразования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участвовать в опросе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направлять индивидуальные и коллективные обращения в органы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участвовать в осуществлении местного самоуправления в иных формах, не противоречащих </w:t>
      </w:r>
      <w:hyperlink r:id="rId165" w:tgtFrame="_blank" w:history="1">
        <w:r w:rsidRPr="00103230">
          <w:rPr>
            <w:rFonts w:ascii="Arial" w:eastAsia="Times New Roman" w:hAnsi="Arial" w:cs="Arial"/>
            <w:color w:val="0000FF"/>
            <w:sz w:val="24"/>
            <w:szCs w:val="24"/>
            <w:lang w:eastAsia="ru-RU"/>
          </w:rPr>
          <w:t>Конституции Российской Федерации</w:t>
        </w:r>
      </w:hyperlink>
      <w:r w:rsidRPr="00103230">
        <w:rPr>
          <w:rFonts w:ascii="Arial" w:eastAsia="Times New Roman" w:hAnsi="Arial" w:cs="Arial"/>
          <w:color w:val="000000"/>
          <w:sz w:val="24"/>
          <w:szCs w:val="24"/>
          <w:lang w:eastAsia="ru-RU"/>
        </w:rPr>
        <w:t>, федеральным законам, законам Томской области и настоящему Уставу.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Кривошеинского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13. Муниципальные выборы</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Муниципальные выборы в Кривошеинском районе проводятся в целях избрания депутатов на основе всеобщего равного и прямого избирательного права при тайном голосовании.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введен </w:t>
      </w:r>
      <w:hyperlink r:id="rId16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соответствие с ним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(абз.2 введен </w:t>
      </w:r>
      <w:hyperlink r:id="rId16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Абзац 3 исключен </w:t>
      </w:r>
      <w:hyperlink r:id="rId16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16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Муниципальные выборы назначаются решением Думы Кривошеинского района в сроки, предусмотренные уставом муниципального образования Кривошеинский район..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Муниципальные выборы назначаются решением Думы Кривошеинского района в установленные федеральным и областным законами сроки. В случаях, установленных федеральным законом, муниципальные выборы </w:t>
      </w:r>
      <w:r w:rsidRPr="00103230">
        <w:rPr>
          <w:rFonts w:ascii="Arial" w:eastAsia="Times New Roman" w:hAnsi="Arial" w:cs="Arial"/>
          <w:color w:val="000000"/>
          <w:sz w:val="24"/>
          <w:szCs w:val="24"/>
          <w:lang w:eastAsia="ru-RU"/>
        </w:rPr>
        <w:lastRenderedPageBreak/>
        <w:t>назначаются избирательной комиссией муниципального образования Кривошеинский район или судом.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17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26.08.2010 № 608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14. Местный референдум</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целях решения вопросов местного значения, отнесенных к компетенции Кривошеинского района, непосредственно населением Кривошеинского района проводится местный референдум.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Местный референдум проводится на всей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17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Решение о назначении местного референдума принимается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Кривошеинского района, имеющими право на участие в местном референдуме;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по инициативе Думы Кривошеинского района и Главы администрации Кривошеинского района, выдвинутой ими совместно.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должно составлять не менее 5 процентов от числа участников референдума, зарегистрированных на территории Кривошеинского района в соответствии с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17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22.02.2006 № 64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Инициатива проведения референдума, выдвинутая совместно Думой Кривошеинского района и Главой администрации Кривошеинского района, оформляется решением Думы Кривошеинского района и постановлением Главы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Дума Кривошеинского района обязана назначить местный референдум в течение 30 дней со дня поступления в Думу Кривошеинского района документов, на основании которых назначается местный референдум.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17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Избирательная комиссия муниципального образования организует подготовку и проведение местного референдума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(абз. 2 в редакции </w:t>
      </w:r>
      <w:hyperlink r:id="rId17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если местный референдум не назначен Думой Кривошеинского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Кривошеинский район, органов государственной власти Томской области, Избирательной комиссией Томской области или прокурором.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Томской области или иным органом, на который судом возложено обеспечение проведения местного референдума.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3 введен </w:t>
      </w:r>
      <w:hyperlink r:id="rId17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26.08.2010 № 608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Кривошеинского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Кривошеинского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Органы местного самоуправления Кривошеинского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15. Собрание граждан</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Кривошеинского района могут проводиться собрания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(ч.1 в редакции </w:t>
      </w:r>
      <w:hyperlink r:id="rId17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26.08.2021 № 72а</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Собрание граждан проводится по инициативе населения, Думы Кривошеинского района, Главы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 2 введен </w:t>
      </w:r>
      <w:hyperlink r:id="rId17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26.08.2021 № 72а</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Собрание граждан, проводимое по инициативе Думы Кривошеинского района или Главы Кривошеинского района, назначается соответственно Думой Кривошеинского района или Главой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Собрание граждан, проводимое по инициативе населения, назначается Думой Кривошеинского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Дума Кривошеинского района обязана назначить собрание граждан в течение 30 дней со дня поступления в Думу Кривошеинского района документов о выдвижении инициативы проведения собрания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Кривошеинского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Кривошеинского района, к компетенции которых отнесено решение содержащихся в обращениях вопросов, с направлением письменного ответа.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Кривошеинского района уставом территориального общественного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 в редакции </w:t>
      </w:r>
      <w:hyperlink r:id="rId17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22.11.2006 № 153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16. Конференция граждан (собрание делегатов)</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Кривошеинского района, полномочия собрания граждан могут осуществляться конференцией граждан (собранием делегатов).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Кривошеинского района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17. Правотворческая инициатива граждан</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правовым актом Думы Кривошеинского района и не может </w:t>
      </w:r>
      <w:r w:rsidRPr="00103230">
        <w:rPr>
          <w:rFonts w:ascii="Arial" w:eastAsia="Times New Roman" w:hAnsi="Arial" w:cs="Arial"/>
          <w:color w:val="000000"/>
          <w:sz w:val="24"/>
          <w:szCs w:val="24"/>
          <w:lang w:eastAsia="ru-RU"/>
        </w:rPr>
        <w:lastRenderedPageBreak/>
        <w:t>превышать 3 процента от числа жителей Кривошеинского района, обладающих избирательным правом.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отсутствия нормативного правового акта Думы Кривошеинского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Кривошеинского района, к компетенции которых относится принятие соответствующего акта, в течение трех месяцев со дня его внесения.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Кривошеинского района, указанный проект должен быть рассмотрен на открытом заседании данного органа.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17.1. Территориальное общественное самоуправление.</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(ст.17.1 введена </w:t>
      </w:r>
      <w:hyperlink r:id="rId17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18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31.01.2019 № 252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18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4"/>
          <w:szCs w:val="24"/>
          <w:lang w:eastAsia="ru-RU"/>
        </w:rPr>
        <w:t>Статья 17.2. Инициативные проекты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(ст.17.2 введена </w:t>
      </w:r>
      <w:hyperlink r:id="rId18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26.08.2021 № 72а</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Кривошеинского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Кривошеинского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Кривошеинского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Кривошеинского района. Право выступить инициатором проекта в соответствии с решением Думы Кривошеинского района может быть предоставлено также иным лицам, осуществляющим деятельность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0" w:name="Par5"/>
      <w:bookmarkEnd w:id="0"/>
      <w:r w:rsidRPr="00103230">
        <w:rPr>
          <w:rFonts w:ascii="Arial" w:eastAsia="Times New Roman" w:hAnsi="Arial" w:cs="Arial"/>
          <w:color w:val="000000"/>
          <w:sz w:val="24"/>
          <w:szCs w:val="24"/>
          <w:lang w:eastAsia="ru-RU"/>
        </w:rPr>
        <w:t>3. Инициативный проект должен содержать следующие сведения: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Кривошеинского района или его части;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обоснование предложений по решению указанной проблемы;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планируемые сроки реализации инициативного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указание на территорию Кривошеинского района или его часть, в границах которой будет реализовываться инициативный проект, в соответствии с порядком, установленным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иные сведения, предусмотренные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Инициативный проект до его внесения в Администрацию Кривошеинского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Кривошеинского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Решением Думы Кривошеинского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Инициаторы проекта при внесении инициативного проекта в Администрацию Кривошеинского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Кривошеинского района или его части.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Информация о внесении инициативного проекта в Администрацию Кривошеинского района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Кривошеинского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Кривошеинского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Кривошеинского района, достигшие шестнадцатилетнего возраста.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1" w:name="Par19"/>
      <w:bookmarkEnd w:id="1"/>
      <w:r w:rsidRPr="00103230">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Кривошеинского района в течение 30 дней со дня его внесения. По результатам рассмотрения инициативного проекта Администрация Кривошеинского района принимает одно из следующих решений: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2" w:name="Par22"/>
      <w:bookmarkEnd w:id="2"/>
      <w:r w:rsidRPr="00103230">
        <w:rPr>
          <w:rFonts w:ascii="Arial" w:eastAsia="Times New Roman" w:hAnsi="Arial" w:cs="Arial"/>
          <w:color w:val="000000"/>
          <w:sz w:val="24"/>
          <w:szCs w:val="24"/>
          <w:lang w:eastAsia="ru-RU"/>
        </w:rPr>
        <w:t>7. Администрация Кривошеинского района  принимает решение об отказе в поддержке инициативного проекта в одном из следующих случаев: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3" w:name="Par27"/>
      <w:bookmarkEnd w:id="3"/>
      <w:r w:rsidRPr="00103230">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признание инициативного проекта не прошедшим конкурсный отбор.</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4" w:name="Par29"/>
      <w:bookmarkEnd w:id="4"/>
      <w:r w:rsidRPr="00103230">
        <w:rPr>
          <w:rFonts w:ascii="Arial" w:eastAsia="Times New Roman" w:hAnsi="Arial" w:cs="Arial"/>
          <w:color w:val="000000"/>
          <w:sz w:val="24"/>
          <w:szCs w:val="24"/>
          <w:lang w:eastAsia="ru-RU"/>
        </w:rPr>
        <w:t xml:space="preserve">8. Администрация Кривошеинского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103230">
        <w:rPr>
          <w:rFonts w:ascii="Arial" w:eastAsia="Times New Roman" w:hAnsi="Arial" w:cs="Arial"/>
          <w:color w:val="000000"/>
          <w:sz w:val="24"/>
          <w:szCs w:val="24"/>
          <w:lang w:eastAsia="ru-RU"/>
        </w:rPr>
        <w:lastRenderedPageBreak/>
        <w:t>самоуправления иного муниципального образования или государственного органа в соответствии с их компетенцией.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5" w:name="Par30"/>
      <w:bookmarkEnd w:id="5"/>
      <w:r w:rsidRPr="00103230">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решением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Администрации Томской области. В этом случае требования частей 3, 6, 7, 8, 9, 11 и 12 настоящей статьи не применяются.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6" w:name="Par32"/>
      <w:bookmarkEnd w:id="6"/>
      <w:r w:rsidRPr="00103230">
        <w:rPr>
          <w:rFonts w:ascii="Arial" w:eastAsia="Times New Roman" w:hAnsi="Arial" w:cs="Arial"/>
          <w:color w:val="000000"/>
          <w:sz w:val="24"/>
          <w:szCs w:val="24"/>
          <w:lang w:eastAsia="ru-RU"/>
        </w:rPr>
        <w:t>11. В случае, если в Администрацию Кривошеинского района внесено несколько инициативных проектов, в том числе с описанием аналогичных по содержанию приоритетных проблем, Администрация Кривошеинского района организует проведение конкурсного отбора и информирует об этом инициаторов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bookmarkStart w:id="7" w:name="Par33"/>
      <w:bookmarkEnd w:id="7"/>
      <w:r w:rsidRPr="00103230">
        <w:rPr>
          <w:rFonts w:ascii="Arial" w:eastAsia="Times New Roman" w:hAnsi="Arial" w:cs="Arial"/>
          <w:color w:val="000000"/>
          <w:sz w:val="24"/>
          <w:szCs w:val="24"/>
          <w:lang w:eastAsia="ru-RU"/>
        </w:rPr>
        <w:t>12. Поведение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Кривошеинского района. Состав коллегиального органа (комиссии) формируется Администрацией Кривошеинского района. При этом половина от общего числа членов коллегиального органа (комиссии) должна быть назначена на основе предложений Думы Кривошеинского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Инициаторы проекта, другие граждане, проживающие на территории Кривошеинского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Информация о рассмотрении инициативного проекта Администрацией Кривошеинского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Кривошеинского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18. Публичные слушания, общественные обсуждения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(наименование в редакции </w:t>
      </w:r>
      <w:hyperlink r:id="rId18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Кривошеинского района Думой Кривошеинского района, Главой Кривошеинского района могут проводиться публичные слушания.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Публичные слушания проводятся по инициативе населения, Думы Кривошеинского района или Главы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Публичные слушания, проводимые по инициативе населения или Думы Кривошеинского района, назначаются Думой Кривошеинского района, а по инициативе Главы Кривошеинского района - Главой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На публичные слушания должны выноситься: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проект устава Кривошеинского района, а также проект муниципального нормативного правового акта о внесении изменений и дополнений в данный устав, кроме случаев, когда в устав Кривошеинского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 в редакции </w:t>
      </w:r>
      <w:hyperlink r:id="rId18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 </w:t>
      </w:r>
      <w:hyperlink r:id="rId185" w:tgtFrame="_blank" w:history="1">
        <w:r w:rsidRPr="00103230">
          <w:rPr>
            <w:rFonts w:ascii="Arial" w:eastAsia="Times New Roman" w:hAnsi="Arial" w:cs="Arial"/>
            <w:color w:val="0000FF"/>
            <w:sz w:val="24"/>
            <w:szCs w:val="24"/>
            <w:lang w:eastAsia="ru-RU"/>
          </w:rPr>
          <w:t>от 22.02.2017 № 112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проект бюджета Кривошеинского района и отчет о его исполнении;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2.1) проект стратегии социально-экономического развития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2.1 введен </w:t>
      </w:r>
      <w:hyperlink r:id="rId18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пункт 3 исключен </w:t>
      </w:r>
      <w:hyperlink r:id="rId18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29.03.2018 № 189</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вопросы о преобразовании Кривошеинского района, за исключением случаев, если в соответствии со статьей 13 </w:t>
      </w:r>
      <w:hyperlink r:id="rId188" w:tgtFrame="_blank" w:history="1">
        <w:r w:rsidRPr="00103230">
          <w:rPr>
            <w:rFonts w:ascii="Arial" w:eastAsia="Times New Roman" w:hAnsi="Arial" w:cs="Arial"/>
            <w:color w:val="0000FF"/>
            <w:sz w:val="24"/>
            <w:szCs w:val="24"/>
            <w:lang w:eastAsia="ru-RU"/>
          </w:rPr>
          <w:t>Федерального закона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Кривошеинского района требуется получение согласия населения Кривошеинского района, выраженного путем голосования либо на сходах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 в редакции </w:t>
      </w:r>
      <w:hyperlink r:id="rId18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26.05.2016 № 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3.1 введена </w:t>
      </w:r>
      <w:hyperlink r:id="rId19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(ч.3.1 в редакции </w:t>
      </w:r>
      <w:hyperlink r:id="rId19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4. </w:t>
      </w:r>
      <w:bookmarkStart w:id="8" w:name="Par0"/>
      <w:bookmarkEnd w:id="8"/>
      <w:r w:rsidRPr="00103230">
        <w:rPr>
          <w:rFonts w:ascii="Arial" w:eastAsia="Times New Roman" w:hAnsi="Arial" w:cs="Arial"/>
          <w:color w:val="000000"/>
          <w:sz w:val="24"/>
          <w:szCs w:val="24"/>
          <w:lang w:eastAsia="ru-RU"/>
        </w:rPr>
        <w:t>Порядок организации и проведения публичных слушаний определяется уставом муниципального образования и Решением Думы Кривошеинского района, которые предусматривают оповещение жителей муниципального образования о времени и месте проведения публичных слушаний не позднее, чем за 30 дней до даты рассмотрения вопроса,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Уставом муниципального образования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 в редакции </w:t>
      </w:r>
      <w:hyperlink r:id="rId19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150</w:t>
        </w:r>
      </w:hyperlink>
      <w:r w:rsidRPr="00103230">
        <w:rPr>
          <w:rFonts w:ascii="Arial" w:eastAsia="Times New Roman" w:hAnsi="Arial" w:cs="Arial"/>
          <w:color w:val="000000"/>
          <w:sz w:val="24"/>
          <w:szCs w:val="24"/>
          <w:lang w:eastAsia="ru-RU"/>
        </w:rPr>
        <w:t>, </w:t>
      </w:r>
      <w:hyperlink r:id="rId193" w:tgtFrame="_blank" w:history="1">
        <w:r w:rsidRPr="00103230">
          <w:rPr>
            <w:rFonts w:ascii="Arial" w:eastAsia="Times New Roman" w:hAnsi="Arial" w:cs="Arial"/>
            <w:color w:val="0000FF"/>
            <w:sz w:val="24"/>
            <w:szCs w:val="24"/>
            <w:lang w:eastAsia="ru-RU"/>
          </w:rPr>
          <w:t>от 29.03.2018 № 189</w:t>
        </w:r>
      </w:hyperlink>
      <w:r w:rsidRPr="00103230">
        <w:rPr>
          <w:rFonts w:ascii="Arial" w:eastAsia="Times New Roman" w:hAnsi="Arial" w:cs="Arial"/>
          <w:color w:val="000000"/>
          <w:sz w:val="24"/>
          <w:szCs w:val="24"/>
          <w:lang w:eastAsia="ru-RU"/>
        </w:rPr>
        <w:t>, </w:t>
      </w:r>
      <w:hyperlink r:id="rId194" w:tgtFrame="_blank" w:history="1">
        <w:r w:rsidRPr="00103230">
          <w:rPr>
            <w:rFonts w:ascii="Arial" w:eastAsia="Times New Roman" w:hAnsi="Arial" w:cs="Arial"/>
            <w:color w:val="0000FF"/>
            <w:sz w:val="24"/>
            <w:szCs w:val="24"/>
            <w:lang w:eastAsia="ru-RU"/>
          </w:rPr>
          <w:t>от 31.01.2019 № 252</w:t>
        </w:r>
      </w:hyperlink>
      <w:r w:rsidRPr="00103230">
        <w:rPr>
          <w:rFonts w:ascii="Arial" w:eastAsia="Times New Roman" w:hAnsi="Arial" w:cs="Arial"/>
          <w:color w:val="000000"/>
          <w:sz w:val="24"/>
          <w:szCs w:val="24"/>
          <w:lang w:eastAsia="ru-RU"/>
        </w:rPr>
        <w:t>, </w:t>
      </w:r>
      <w:hyperlink r:id="rId195"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19. Голосование по отзыву депутата, выборного должностного лица местного самоуправления, голосование по вопросам изменения границ Кривошеинского района, преобразования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Голосование по отзыву депутата, выборного должностного лица местного самоуправления Кривошеинского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Уставом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Основаниями для отзыва депутата Думы Кривошеинского района, выборного должностного лица могут служить только его конкретные противоправные решения или действия (бездействие), касающиеся исполнения полномочий, предусмотренных действующим законодательством и настоящим Уставом в случае их подтверждения в судебном порядке. Отзыв по иным основаниям не допускается. Голосование по отзыву депутата Думы Кривошеинского района, выборного должностного лица проводится по инициативе населения в порядке, установленном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Процедура отзыва депутата Думы, выборного должностного лица аналогична процедуре проведения местного референдума, установленной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19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Кривошеинского района, преобразовании Кривошеинского района проводится голосование по вопросам изменения границ Кривошеинского района, преобразования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Голосование по вопросам изменения границ Кривошеинского района, преобразования Кривошеинского района проводится на всей территории или на части его территории в соответствии с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Голосование по вопросам изменения границ Кривошеинского района, преобразования Кривошеинского района назначается Думой Кривошеинского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Голосование по вопросам изменения границ Кривошеинского района, преобразования Кривошеинского района считается состоявшимся, если в нем приняло участие более половины жителей, соответственно, Кривошеинского района или его части, обладающих избирательным правом. Согласие населения на изменение границ Кривошеинского района, преобразование Кривошеинского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Кривошеинского района или его части.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Кривошеинского района, преобразования Кривошеинского района и принятые решения подлежат официальному опубликованию (обнародованию).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Отзыв депутата Думы Кривошеинского района, выборного лица влечет прекращение их полномочий с момента официального опубликования (обнародования) итогов голосования.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8 введен </w:t>
      </w:r>
      <w:hyperlink r:id="rId19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22.02.2006 № 64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20. Опрос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(ст.20 в редакции </w:t>
      </w:r>
      <w:hyperlink r:id="rId19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26.08.2021 № 72а</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Опрос граждан проводится на всей территории Кривошеинского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Результаты опроса носят рекомендательный характер.</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2. В опросе граждан имеют право участвовать жители Кривошеинского района , обладающие избирательным правом. В опросе граждан по вопросу </w:t>
      </w:r>
      <w:r w:rsidRPr="00103230">
        <w:rPr>
          <w:rFonts w:ascii="Arial" w:eastAsia="Times New Roman" w:hAnsi="Arial" w:cs="Arial"/>
          <w:color w:val="000000"/>
          <w:sz w:val="24"/>
          <w:szCs w:val="24"/>
          <w:lang w:eastAsia="ru-RU"/>
        </w:rPr>
        <w:lastRenderedPageBreak/>
        <w:t>выявления мнения граждан о поддержке инициативного проекта вправе участвовать жители Кривошеинского района или его части, в которых предлагается реализовать инициативный проект, достигшие шестнадцатилетнего возраста.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Опрос граждан проводится по инициативе: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Думы Кривошеинского района или Главы  Кривошеинского района - по вопросам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Кривошеинского района для объектов регионального и межрегионального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жителей Кривошеинского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Думы Кривошеинского района в соответствии с законом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Решение о назначении опроса граждан принимается решением Думы Кривошеинского района. В нормативном правовом акте Думы Кривошеинского района о назначении опроса граждан устанавливаются: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дата и сроки проведения опроса;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методика проведения опроса;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форма опросного листа;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Жители Кривошеинского района  должны быть проинформированы о проведении опроса граждан не менее чем за 10 дней до его проведения.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за счет средств бюджета Кривошеинского района  - при проведении опроса по инициативе органов местного самоуправления или жителей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часть 2 исключена </w:t>
      </w:r>
      <w:hyperlink r:id="rId19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федеральным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20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20.06.2007 № 233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ответственность в соответствии с с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 в редакции </w:t>
      </w:r>
      <w:hyperlink r:id="rId20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22. Структура органов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Структуру органов местного самоуправления Кривошеинского района составляют: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Представительный орган муниципального образования - Дума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Г лава Муниципального образования - Глава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Администрация (исполнительно - распорядительный орган муниципального образования) - Администрация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Контрольно-счетная комиссия муниципального образования Кривошеинский район – постоянно действующий орган внешнего муниципального финансового контроля, наделенный правами юридического лица,  организационной и функциональной независимостью и осуществляет свою деятельность самостоятельно.</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1.4 в редакции </w:t>
      </w:r>
      <w:hyperlink r:id="rId20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 </w:t>
      </w:r>
      <w:hyperlink r:id="rId203"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Изменение структуры органов местного самоуправления Кривошеинского района осуществляется не иначе как путем внесения изменений в настоящий Устав.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Решение Думы Кривошеинского района об изменении структуры органов местного самоуправления вступает в силу не ранее, чем по истечении срока полномочий Думы Кривошеинского района, за исключением случаев, предусмотренных </w:t>
      </w:r>
      <w:hyperlink r:id="rId204" w:tgtFrame="_blank" w:history="1">
        <w:r w:rsidRPr="00103230">
          <w:rPr>
            <w:rFonts w:ascii="Arial" w:eastAsia="Times New Roman" w:hAnsi="Arial" w:cs="Arial"/>
            <w:color w:val="0000FF"/>
            <w:sz w:val="24"/>
            <w:szCs w:val="24"/>
            <w:lang w:eastAsia="ru-RU"/>
          </w:rPr>
          <w:t>Федеральным законом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принявшего указанное решение.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20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23. Дума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Дума Кривошеинского района может осуществлять свои полномочия в случае избрания не менее двух третей от установленной численности депутатов.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1.1. Уставом муниципального образования определяется правомочность представительного органа муниципального образования. Очное заседание представительного органа (в частности проводимое в дистанционном режиме) является правомочным при условии присутствия на нем более 50 процентов от числа избранных депутатов, а также соответствия фактического порядка его проведения требованиям, установленным настоящим уставом, а также </w:t>
      </w:r>
      <w:r w:rsidRPr="00103230">
        <w:rPr>
          <w:rFonts w:ascii="Arial" w:eastAsia="Times New Roman" w:hAnsi="Arial" w:cs="Arial"/>
          <w:color w:val="000000"/>
          <w:sz w:val="24"/>
          <w:szCs w:val="24"/>
          <w:lang w:eastAsia="ru-RU"/>
        </w:rPr>
        <w:lastRenderedPageBreak/>
        <w:t>регламентом работы Думы Кривошеинского района. Заседание представительного органа проводится не реже 1 раза в три месяца.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1.1 введена </w:t>
      </w:r>
      <w:hyperlink r:id="rId20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(ч.1.1 в редакции </w:t>
      </w:r>
      <w:hyperlink r:id="rId20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Вновь избранный представительный орган муниципального образования собирается на первое заседание в десятидневный срок со дня избрания представительного органа муниципального образования в правомочном составе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1.2 введена </w:t>
      </w:r>
      <w:hyperlink r:id="rId20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Дума Кривошеинского района состоит из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20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26.03.2015 № 427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Численность депутатов Думы Кривошеинского района составляет 15 человек.</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Дума Кривошеинского района обладает правами юридического лица.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В исключительной компетенции Думы Кривошеинского района находятся: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принятие устава Кривошеинского района и внесение в него изменений и дополнений;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пункт 2 исключен </w:t>
      </w:r>
      <w:hyperlink r:id="rId21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22.11.2006 № 153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утверждение бюджета Кривошеинского района и отчета о его исполнении;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утверждение стратегии социально-экономического развития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 в редакции </w:t>
      </w:r>
      <w:hyperlink r:id="rId21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7 в редакции </w:t>
      </w:r>
      <w:hyperlink r:id="rId212"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27.01.2011 № 31</w:t>
        </w:r>
      </w:hyperlink>
      <w:r w:rsidRPr="00103230">
        <w:rPr>
          <w:rFonts w:ascii="Arial" w:eastAsia="Times New Roman" w:hAnsi="Arial" w:cs="Arial"/>
          <w:color w:val="000000"/>
          <w:sz w:val="24"/>
          <w:szCs w:val="24"/>
          <w:lang w:eastAsia="ru-RU"/>
        </w:rPr>
        <w:t>, </w:t>
      </w:r>
      <w:hyperlink r:id="rId213" w:tgtFrame="_blank" w:history="1">
        <w:r w:rsidRPr="00103230">
          <w:rPr>
            <w:rFonts w:ascii="Arial" w:eastAsia="Times New Roman" w:hAnsi="Arial" w:cs="Arial"/>
            <w:color w:val="0000FF"/>
            <w:sz w:val="24"/>
            <w:szCs w:val="24"/>
            <w:lang w:eastAsia="ru-RU"/>
          </w:rPr>
          <w:t>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определение порядка участия Кривошеинского района в организациях межмуниципального сотрудничества;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Кривошеинского района полномочий по решению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11) принятие решения об удалении главы муниципального образования в отставку.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11 введен </w:t>
      </w:r>
      <w:hyperlink r:id="rId21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пункт 12 исключен </w:t>
      </w:r>
      <w:hyperlink r:id="rId21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5.1 К компетенции Думы Кривошеинского района относятся: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принятие правового акта о бюджетном устройстве в Кривошеинском районе;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утверждение структуры администрации Кривошеинского района по представлению Главы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заслушивание ежегодных отчетов Главы Кривошеинского района о деятельности местной администрации и иных подведомственных главе Кривошеинского района органов местного самоуправления, в том числе о решении вопросов, поставленных представительным органом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избрание главы Кривошеинского района из числа кандидатов, представленных конкурсной комиссией по результатам конкурса.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 введен </w:t>
      </w:r>
      <w:hyperlink r:id="rId21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5.1 введена </w:t>
      </w:r>
      <w:hyperlink r:id="rId21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22.11.2006 № 153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5.1 в редакции </w:t>
      </w:r>
      <w:hyperlink r:id="rId21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5.2. Дума Кривошеинского района обладает иными полномочиями, определенными федеральными законами и принимаемыми в соответствии с ними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5.2 введена </w:t>
      </w:r>
      <w:hyperlink r:id="rId21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Нормативные правовые акты Думы Кривошеинского района, предусматривающие установление, изменение и отмену местных налогов и сборов, осуществление расходов из средств бюджета Кривошеинского района, могут быть внесены на рассмотрение Думы Кривошеинского района только по инициативе Главы администрации Кривошеинского района или при наличии заключения Главы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Нормативный правовой акт, принятый Думой Кривошеинского района, направляется Главе Кривошеинского района для подписания и обнародования.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Глава Кривошеинского района имеет право отклонить нормативный правовой акт, принятый Думой Кривошеинского района. В этом случае указанный нормативный правовой акт в течение 10 дней возвращается в Думу Кривошеинского района с мотивированным обоснованием его отклонения, либо с предложениями о внесении в него изменений и дополнений. Если Глава Кривошеинского района отклонит нормативный правовой акт, он вновь рассматривается Думой Кривошеинского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Кривошеинского района, он подлежит подписанию Главой Кривошеинского района в течение семи дней и обнародованию.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Организацию деятельности Думы Кривошеинского района осуществляет Председатель Думы Кривошеинского района, избираемый Думой Кривошеинского из своего состава.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8.1 В случае невозможности исполнения председателем своих полномочий (командировка, болезнь, отпуск) его полномочия в полном объеме временно исполняет заместитель Председателя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8.1 введена </w:t>
      </w:r>
      <w:hyperlink r:id="rId22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По вопросам организации своей деятельности Дума Кривошеинского района принимает Регламент работы.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Расходы на обеспечение деятельности Думы Кривошеинского района предусматриваются в бюджете Кривошеинского района отдельной строкой в соответствии с классификацией расходов бюджетов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Управление и (или) распоряжение Думой Кривошеинского района или отдельными депутатами (группами депутатов), в какой бы то ни было форме, средствами бюджета Кривошеинского района в процессе его исполнения не допускаются, за исключением средств бюджета Кривошеинского района, направляемых на обеспечение деятельности Думы Кривошеинского района и депутатов.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Полномочия Думы Кривошеинского района могут быть прекращены досрочно в случае её роспуска вследствие наступления ответственности перед государством в порядке и по основаниям, которые предусмотрены федеральным законом. Полномочия Думы Кривошеинского района могут быть также прекращены: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в 2/3 голосов от установленного числа депутатов;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в случае вступления в силу решения Томского областного суда о неправомочности данного состава депутатов Думы Кривошеинского района, в том числе в связи со сложением депутатами своих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в случае преобразования Кривошеинского района, осуществляемого в соответствии с частями 4, 6 статьи 13 </w:t>
      </w:r>
      <w:hyperlink r:id="rId221" w:tgtFrame="_blank" w:history="1">
        <w:r w:rsidRPr="00103230">
          <w:rPr>
            <w:rFonts w:ascii="Arial" w:eastAsia="Times New Roman" w:hAnsi="Arial" w:cs="Arial"/>
            <w:color w:val="0000FF"/>
            <w:sz w:val="24"/>
            <w:szCs w:val="24"/>
            <w:lang w:eastAsia="ru-RU"/>
          </w:rPr>
          <w:t>Федерального закона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 в редакции </w:t>
      </w:r>
      <w:hyperlink r:id="rId22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 введен </w:t>
      </w:r>
      <w:hyperlink r:id="rId22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Досрочное прекращение полномочий Думы Кривошеинского района влечет досрочное прекращение полномочий его депутатов.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Выборы нового состава Думы Кривошеинского района назначаются в соответствии с Федеральным Законом и законом Томской области в сроки, установленные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13 в редакции </w:t>
      </w:r>
      <w:hyperlink r:id="rId22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22.02.2006 № 64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В случае досрочного прекращения полномочий Думы Кривошеинского района, проводятся досрочные выборы в срок, установленный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13 введен </w:t>
      </w:r>
      <w:hyperlink r:id="rId22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22.02.2006 № 64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24. Глава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lastRenderedPageBreak/>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Глава Кривошеинского района - глава муниципального образования, является высшим должностным лицом Кривошеинского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22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1.1.Глава Кривошеинского района избирается  Думой Кривошеинского района из числа кандидатов, представленных конкурсной комиссией по результатам конкурса, сроком на 5 лет.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1.1 введена </w:t>
      </w:r>
      <w:hyperlink r:id="rId22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1.2.Порядок проведения конкурса по отбору кандидатур на должность главы Кривошеинского района устанавливается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1.2 введена </w:t>
      </w:r>
      <w:hyperlink r:id="rId22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1.3.Кандидатом на должность главы  Кривошеинского района может быть зарегистрирован гражданин, который на день проведения конкурса не имеет в соответствии с </w:t>
      </w:r>
      <w:hyperlink r:id="rId229" w:tgtFrame="_blank" w:history="1">
        <w:r w:rsidRPr="00103230">
          <w:rPr>
            <w:rFonts w:ascii="Arial" w:eastAsia="Times New Roman" w:hAnsi="Arial" w:cs="Arial"/>
            <w:color w:val="0000FF"/>
            <w:sz w:val="24"/>
            <w:szCs w:val="24"/>
            <w:lang w:eastAsia="ru-RU"/>
          </w:rPr>
          <w:t>Федеральным законом от 12 июня 2002 года № 67-ФЗ</w:t>
        </w:r>
      </w:hyperlink>
      <w:r w:rsidRPr="0010323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1.3 введена </w:t>
      </w:r>
      <w:hyperlink r:id="rId23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1.4.Общее число членов конкурсной комиссии устанавливается Думой Кривошеинского района. Половина членов конкурсной комиссии назначается Думой Кривошеинского района, а другая половина – Губернатором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1.4 введена </w:t>
      </w:r>
      <w:hyperlink r:id="rId23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1.5. Решение Думы Кривошеинского района об избрании главы Кривошеинского района принимается большинством голосов от установленной численности депутатов тайным голосованием.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1.5 введена </w:t>
      </w:r>
      <w:hyperlink r:id="rId23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1.6.После принятия решения об избрании главы  Кривошеинского района  Дума Кривошеинского района незамедлительно направляет извещение об этом кандидату, избранному на должность главы Кривошеинского района, в порядке, установленном частью 3 статьи 73 </w:t>
      </w:r>
      <w:hyperlink r:id="rId233" w:tgtFrame="_blank" w:history="1">
        <w:r w:rsidRPr="00103230">
          <w:rPr>
            <w:rFonts w:ascii="Arial" w:eastAsia="Times New Roman" w:hAnsi="Arial" w:cs="Arial"/>
            <w:color w:val="0000FF"/>
            <w:sz w:val="24"/>
            <w:szCs w:val="24"/>
            <w:lang w:eastAsia="ru-RU"/>
          </w:rPr>
          <w:t>Закона Томской области от 14 февраля 2005 года № 29-ОЗ</w:t>
        </w:r>
      </w:hyperlink>
      <w:r w:rsidRPr="00103230">
        <w:rPr>
          <w:rFonts w:ascii="Arial" w:eastAsia="Times New Roman" w:hAnsi="Arial" w:cs="Arial"/>
          <w:color w:val="000000"/>
          <w:sz w:val="24"/>
          <w:szCs w:val="24"/>
          <w:lang w:eastAsia="ru-RU"/>
        </w:rPr>
        <w:t> «О муниципальных выборах в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1.6 введена </w:t>
      </w:r>
      <w:hyperlink r:id="rId23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Кандидат, избранный на должность главы  Кривошеинского района, обязан в пятидневный срок со дня получения извещения Думы Кривошеинского района представить в Думу Кривошеинского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если кандидат, избранный на должность главы Кривошеинского района, не выполнит настоящее требование, Дума Кривошеинского района отменяет свое решение об избрании кандидата.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(ч. 2 в редакции </w:t>
      </w:r>
      <w:hyperlink r:id="rId235"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26.03.2015 № 427</w:t>
        </w:r>
      </w:hyperlink>
      <w:r w:rsidRPr="00103230">
        <w:rPr>
          <w:rFonts w:ascii="Arial" w:eastAsia="Times New Roman" w:hAnsi="Arial" w:cs="Arial"/>
          <w:color w:val="0000FF"/>
          <w:sz w:val="24"/>
          <w:szCs w:val="24"/>
          <w:lang w:eastAsia="ru-RU"/>
        </w:rPr>
        <w:t>, </w:t>
      </w:r>
      <w:hyperlink r:id="rId236" w:tgtFrame="_blank" w:history="1">
        <w:r w:rsidRPr="00103230">
          <w:rPr>
            <w:rFonts w:ascii="Arial" w:eastAsia="Times New Roman" w:hAnsi="Arial" w:cs="Arial"/>
            <w:color w:val="0000FF"/>
            <w:sz w:val="24"/>
            <w:szCs w:val="24"/>
            <w:lang w:eastAsia="ru-RU"/>
          </w:rPr>
          <w:t>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Решение Думы Кривошеинского района об избрании главы  Кривошеинского района подлежит официальному опубликованию (обнародованию) после выполнения избранным кандидатом требования о представлении в Думу Кривошеинского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237"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27.01.2011 № 31</w:t>
        </w:r>
      </w:hyperlink>
      <w:r w:rsidRPr="00103230">
        <w:rPr>
          <w:rFonts w:ascii="Arial" w:eastAsia="Times New Roman" w:hAnsi="Arial" w:cs="Arial"/>
          <w:color w:val="0000FF"/>
          <w:sz w:val="24"/>
          <w:szCs w:val="24"/>
          <w:lang w:eastAsia="ru-RU"/>
        </w:rPr>
        <w:t>, </w:t>
      </w:r>
      <w:hyperlink r:id="rId238" w:tgtFrame="_blank" w:history="1">
        <w:r w:rsidRPr="00103230">
          <w:rPr>
            <w:rFonts w:ascii="Arial" w:eastAsia="Times New Roman" w:hAnsi="Arial" w:cs="Arial"/>
            <w:color w:val="0000FF"/>
            <w:sz w:val="24"/>
            <w:szCs w:val="24"/>
            <w:lang w:eastAsia="ru-RU"/>
          </w:rPr>
          <w:t>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Полномочия главы Кривошеинского района начинаются со дня вступления его в должность и прекращаются в день вступления в должность вновь избранного главы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Вступление в должность главы Кривошеинского района осуществляется не позднее 15 дней со дня официального опубликования (обнародования) решения Думы Кривошеинского района об избрании главы Кривошеинского района. Днем вступления главы Кривошеинского района в должность считается день публичного принесения им присяги.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Вступая в должность, в торжественной обстановке глава Кривошеинского  района приносит следующую присягу: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«Клянусь осуществлять данные мне полномочия исключительно в интересах жителей, проживающих в районе, всей своей деятельностью способствовать развитию и благополучию района, как единого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Клянусь соблюдать и защищать Устав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Клянусь оправдать доверие жителей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 в редакции </w:t>
      </w:r>
      <w:hyperlink r:id="rId23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Глава Кривошеинского района в пределах полномочий, установленных настоящей статьей: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представляет Кривошеинский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издает постановления администрации Кривошеинского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Кривошеинского района по вопросам организации работы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 в редакции </w:t>
      </w:r>
      <w:hyperlink r:id="rId24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вправе требовать созыва внеочередного заседания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(п. 5 введен </w:t>
      </w:r>
      <w:hyperlink r:id="rId24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5.1. Глава Кривошеинского района представляет Думе Кривошеинского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5.1 введена </w:t>
      </w:r>
      <w:hyperlink r:id="rId24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Глава Кривошеинского района подконтролен и подотчетен населению и Думе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Полномочия Главы Кривошеинского района прекращаются досрочно в случае: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смерти;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отставки по собственному желанию;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2.1.) удаления в отставку в соответствии со статьей 74.1. </w:t>
      </w:r>
      <w:hyperlink r:id="rId243" w:tgtFrame="_blank" w:history="1">
        <w:r w:rsidRPr="00103230">
          <w:rPr>
            <w:rFonts w:ascii="Arial" w:eastAsia="Times New Roman" w:hAnsi="Arial" w:cs="Arial"/>
            <w:color w:val="0000FF"/>
            <w:sz w:val="24"/>
            <w:szCs w:val="24"/>
            <w:lang w:eastAsia="ru-RU"/>
          </w:rPr>
          <w:t>Федерального закона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2.1 введен </w:t>
      </w:r>
      <w:hyperlink r:id="rId24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отрешения от должности вследствие наступления ответственности перед государством в соответствии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признания судом недееспособным или ограниченно дееспособным;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8 в редакции </w:t>
      </w:r>
      <w:hyperlink r:id="rId24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20.06.2007 № 233</w:t>
        </w:r>
      </w:hyperlink>
      <w:r w:rsidRPr="00103230">
        <w:rPr>
          <w:rFonts w:ascii="Arial" w:eastAsia="Times New Roman" w:hAnsi="Arial" w:cs="Arial"/>
          <w:color w:val="000000"/>
          <w:sz w:val="24"/>
          <w:szCs w:val="24"/>
          <w:lang w:eastAsia="ru-RU"/>
        </w:rPr>
        <w:t>, </w:t>
      </w:r>
      <w:hyperlink r:id="rId246" w:tgtFrame="_blank" w:history="1">
        <w:r w:rsidRPr="00103230">
          <w:rPr>
            <w:rFonts w:ascii="Arial" w:eastAsia="Times New Roman" w:hAnsi="Arial" w:cs="Arial"/>
            <w:color w:val="0000FF"/>
            <w:sz w:val="24"/>
            <w:szCs w:val="24"/>
            <w:lang w:eastAsia="ru-RU"/>
          </w:rPr>
          <w:t>от 26.08.2021 № 72а</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пункт 9 исключен </w:t>
      </w:r>
      <w:hyperlink r:id="rId24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11 введен </w:t>
      </w:r>
      <w:hyperlink r:id="rId24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12 введен </w:t>
      </w:r>
      <w:hyperlink r:id="rId24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7.1 Полномочия главы муниципального района прекращаются досрочно также в связи с утратой доверия Президента Российской Федерации в случаях: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установления в отношении избранного главы Кривошеинского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 в редакции </w:t>
      </w:r>
      <w:hyperlink r:id="rId25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7.1 введена </w:t>
      </w:r>
      <w:hyperlink r:id="rId25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7.2. В случае, если глава Кривошеинского района, полномочия которого прекращены досрочно на основании правового акта Губернатора Томской области об отрешении от должности главы Кривошеинского района либо на основании решения Думы Кривошеинского района об удалении главы Кривошеинского района в отставку, обжалует данные правовой акт или решение в судебном порядке, Дума Кривошеинского района не вправе принимать решение об избрании главы Кривошеинского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7.2 введена </w:t>
      </w:r>
      <w:hyperlink r:id="rId25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7.2 в редакции </w:t>
      </w:r>
      <w:hyperlink r:id="rId253"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29.03.2018 № 189</w:t>
        </w:r>
      </w:hyperlink>
      <w:r w:rsidRPr="00103230">
        <w:rPr>
          <w:rFonts w:ascii="Arial" w:eastAsia="Times New Roman" w:hAnsi="Arial" w:cs="Arial"/>
          <w:color w:val="0000FF"/>
          <w:sz w:val="24"/>
          <w:szCs w:val="24"/>
          <w:lang w:eastAsia="ru-RU"/>
        </w:rPr>
        <w:t>, </w:t>
      </w:r>
      <w:hyperlink r:id="rId254" w:tgtFrame="_blank" w:history="1">
        <w:r w:rsidRPr="00103230">
          <w:rPr>
            <w:rFonts w:ascii="Arial" w:eastAsia="Times New Roman" w:hAnsi="Arial" w:cs="Arial"/>
            <w:color w:val="0000FF"/>
            <w:sz w:val="24"/>
            <w:szCs w:val="24"/>
            <w:lang w:eastAsia="ru-RU"/>
          </w:rPr>
          <w:t>от 25.04.2019 № 267</w:t>
        </w:r>
      </w:hyperlink>
      <w:r w:rsidRPr="00103230">
        <w:rPr>
          <w:rFonts w:ascii="Arial" w:eastAsia="Times New Roman" w:hAnsi="Arial" w:cs="Arial"/>
          <w:color w:val="000000"/>
          <w:sz w:val="24"/>
          <w:szCs w:val="24"/>
          <w:lang w:eastAsia="ru-RU"/>
        </w:rPr>
        <w:t>, </w:t>
      </w:r>
      <w:hyperlink r:id="rId255" w:tgtFrame="_blank" w:history="1">
        <w:r w:rsidRPr="00103230">
          <w:rPr>
            <w:rFonts w:ascii="Arial" w:eastAsia="Times New Roman" w:hAnsi="Arial" w:cs="Arial"/>
            <w:color w:val="0000FF"/>
            <w:sz w:val="24"/>
            <w:szCs w:val="24"/>
            <w:lang w:eastAsia="ru-RU"/>
          </w:rPr>
          <w:t>от 27.10.2022 № 151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7.3. В случае невозможности исполнения Главой Кривошеинского района должностных обязанностей (командировка, болезнь, отпуск, задержание и (или) арест) его полномочия в полном объеме временно исполняет Первый заместитель Главы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досрочного прекращения полномочий Главы Кривошеинского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в полном объеме на основании решения Думы Кривошеинского района исполняет один из заместителей Главы Кривошеинского района. До принятия Думой Кривошеинского района указанного решения полномочия Главы Кривошеинского района временно исполняет Первый заместитель.</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(абз.2 в редакции </w:t>
      </w:r>
      <w:hyperlink r:id="rId25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22.02.2017 № 112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При отсутствии Первого заместителя Главы Кривошеинского района полномочия Главы Кривошеинского района на основании решения Думы </w:t>
      </w:r>
      <w:r w:rsidRPr="00103230">
        <w:rPr>
          <w:rFonts w:ascii="Arial" w:eastAsia="Times New Roman" w:hAnsi="Arial" w:cs="Arial"/>
          <w:color w:val="000000"/>
          <w:sz w:val="24"/>
          <w:szCs w:val="24"/>
          <w:lang w:eastAsia="ru-RU"/>
        </w:rPr>
        <w:lastRenderedPageBreak/>
        <w:t>Кривошеинского района временно исполняет один из заместителей Главы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7.3 введена </w:t>
      </w:r>
      <w:hyperlink r:id="rId25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30.11.2016 № 93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7.4. В случае досрочного прекращения полномочий главы Кривошеинского района избрание главы Кривошеинского района, избираемого Думой Кривошеинского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При этом если до истечения срока полномочий Думы Кривошеинского района осталось менее шести месяцев, избрание главы Кривошеинского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Кривошеинского района в правомочном составе.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7.4 введена </w:t>
      </w:r>
      <w:hyperlink r:id="rId25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28.09.2017 № 154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7.4 в редакции </w:t>
      </w:r>
      <w:hyperlink r:id="rId25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8.Глава Кривошеинского должен соблюдать ограничения, запреты, исполнять обязанности, которые установлены </w:t>
      </w:r>
      <w:hyperlink r:id="rId260" w:tgtFrame="_blank" w:history="1">
        <w:r w:rsidRPr="00103230">
          <w:rPr>
            <w:rFonts w:ascii="Arial" w:eastAsia="Times New Roman" w:hAnsi="Arial" w:cs="Arial"/>
            <w:color w:val="0000FF"/>
            <w:sz w:val="24"/>
            <w:szCs w:val="24"/>
            <w:lang w:eastAsia="ru-RU"/>
          </w:rPr>
          <w:t>Федеральным законом от 25 декабря 2008 года № 273-ФЗ</w:t>
        </w:r>
      </w:hyperlink>
      <w:r w:rsidRPr="00103230">
        <w:rPr>
          <w:rFonts w:ascii="Arial" w:eastAsia="Times New Roman" w:hAnsi="Arial" w:cs="Arial"/>
          <w:color w:val="000000"/>
          <w:sz w:val="24"/>
          <w:szCs w:val="24"/>
          <w:lang w:eastAsia="ru-RU"/>
        </w:rPr>
        <w:t> "О противодействии коррупции", </w:t>
      </w:r>
      <w:hyperlink r:id="rId261" w:tgtFrame="_blank" w:history="1">
        <w:r w:rsidRPr="00103230">
          <w:rPr>
            <w:rFonts w:ascii="Arial" w:eastAsia="Times New Roman" w:hAnsi="Arial" w:cs="Arial"/>
            <w:color w:val="0000FF"/>
            <w:sz w:val="24"/>
            <w:szCs w:val="24"/>
            <w:lang w:eastAsia="ru-RU"/>
          </w:rPr>
          <w:t>Федеральным законом от 3 декабря 2012 года № 230-ФЗ</w:t>
        </w:r>
      </w:hyperlink>
      <w:r w:rsidRPr="0010323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2" w:tgtFrame="_blank" w:history="1">
        <w:r w:rsidRPr="00103230">
          <w:rPr>
            <w:rFonts w:ascii="Arial" w:eastAsia="Times New Roman" w:hAnsi="Arial" w:cs="Arial"/>
            <w:color w:val="0000FF"/>
            <w:sz w:val="24"/>
            <w:szCs w:val="24"/>
            <w:lang w:eastAsia="ru-RU"/>
          </w:rPr>
          <w:t>Федеральным законом от 7 мая 2013 года № 79-ФЗ</w:t>
        </w:r>
      </w:hyperlink>
      <w:r w:rsidRPr="0010323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 введена </w:t>
      </w:r>
      <w:hyperlink r:id="rId26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 в редакции </w:t>
      </w:r>
      <w:hyperlink r:id="rId26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24.05.2017 № 130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25. Администрация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Администрация Кривошеинского района является исполнительно - распорядительным органом Кривошеинского района по решению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законами Томской области, осуществляет следующие полномочия: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разрабатывает и представляет на утверждение Думы Кривошеинского района проект стратегии социально-экономического развития Кривошеинского района, разрабатывает проекты бюджета Кривошеинского района, обеспечивает их исполнение, представляет отчеты в Думу Кривошеинского района об исполнении бюджета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 в редакции </w:t>
      </w:r>
      <w:hyperlink r:id="rId26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вносит предложения по проекту стратегии социально-экономического развития территории области, а также по проектам плановпредприятий, организаций, расположенных на территории Кривошеинского района, по вопросам, связанным с удовлетворением потребностей населения,экономическим исоциальным развитием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(п. 2 в редакции </w:t>
      </w:r>
      <w:hyperlink r:id="rId26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проводит финансовое планирование, в том числе распределение средств районного фонда выравнивания бюджетной обеспеченности поселений;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рассматривает планы размещения, развития и специализации предприятий и организаций различных форм собственности, дает по ним заключения, и в необходимых случаях вносит свои предложения в соответствующие органы 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координирует участие предприятий, учреждений и организаций, не находящихся в муниципальной собственности, в комплексном социально-экономическом развитии территории Кривошеинского района, оказывает содействие органам государственной статистики, представляет им и вправе получать от них необходимые статистические данные;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управляет и распоряжается имуществом, находящимся в муниципальной собственности Кривошеинского района, решает вопросы создания, приобретения, использования, аренды объектов муниципальной собственности, производит в соответствии с установленным порядком отчуждение муниципальной собственности;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создает за счет имеющихся средств муниципальные унитарные предприятия и муниципальные учреждения;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проводит приватизацию муниципального имущества в порядке, предусмотренном Федеральным законом от 21.12.2001 № 178-ФЗ «О приватизации государственного и муниципального имущества;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9 в редакции </w:t>
      </w:r>
      <w:hyperlink r:id="rId26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содействует созданию на территории района предприятий различных форм собственности;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представляет в соответствии с законодательством и решениями Думы Кривошеинского района льготы и преимущества, в том числе налоговые, в целях стимулирования отдельных видов предпринимательской деятельности;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Кривошеинского района, на производство товаров, продукции, оказание услуг;</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утверждает в соответствии с действующим законодательством цены, тарифы на работы, услуги муниципальных унитарных предприятий, учреждений.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осуществляет материально-техническое обеспечение мероприятий и программ, предусмотренных стратегией экономического и социального развития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14 в редакции </w:t>
      </w:r>
      <w:hyperlink r:id="rId26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29.03.2018 № 189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15) заключает хозяйственные договоры с предприятиями, учреждениями, организациями любых форм собственности для решения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16) пункт 16 исключен </w:t>
      </w:r>
      <w:hyperlink r:id="rId26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22.11.2006 № 154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17) организует мероприятия межпоселенческого характера по охране окружающей среды;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18) организует проведение общественной экологической экспертизы проектов, планируемых к строительству объектов в пределах компетенции, установленной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19)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учреждения, организаций, представляющих угрозу окружающей среде, нарушающих законодательство о природопользовании;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20) разрабатывает и вносит на утверждение Думы Кривошеинского района схемы и проекты районной планировки, утверждает проекты и титульные списки строек, осуществляемых за счет средств бюджета Кривошеинского района, и контролирует их соблюдение;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21) организует разработку и осуществление генеральных планов, проектов планировки и застройки населенных пунктов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22)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основании долевого участия;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23) выдача разрешений на строительство (за исключением случаев, предусмотренных </w:t>
      </w:r>
      <w:hyperlink r:id="rId270" w:tgtFrame="_blank" w:history="1">
        <w:r w:rsidRPr="00103230">
          <w:rPr>
            <w:rFonts w:ascii="Arial" w:eastAsia="Times New Roman" w:hAnsi="Arial" w:cs="Arial"/>
            <w:color w:val="0000FF"/>
            <w:sz w:val="24"/>
            <w:szCs w:val="24"/>
            <w:lang w:eastAsia="ru-RU"/>
          </w:rPr>
          <w:t>Градостроительным кодексом Российской Федерации</w:t>
        </w:r>
      </w:hyperlink>
      <w:r w:rsidRPr="00103230">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межселенных территориях;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23 в редакции </w:t>
      </w:r>
      <w:hyperlink r:id="rId27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24)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25) выполняет за счет собственных средств заказы по развитию электрификации, газоснабжения населенных пунктов, дает заключения по планам строительства электрических и газовых сетей, сооружений предприятиями и организациями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25 в редакции </w:t>
      </w:r>
      <w:hyperlink r:id="rId27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22.11.2006 № 154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26) организует в границах Кривошеинского района электро- и газоснабжение поселений;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27) организует рынки и ярмарки в соответствии с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28) осуществляет управление всеми находящимися в ведении Кривошеинского района учреждениями образования, культуры, здравоохранения, физкультурно-спортивными учреждениями, обеспечивает их материально-техническое снабжение, назначает и освобождает от должности руководителей соответствующих учреждений в соответствии с порядком, установленным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29) планирует развитие на территории Кривошеинского района сети учреждений образования, содействует организации трудового обучения и профориентации школьников;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30) организует на территории Кривошеинского района работу культурно-просветительных учреждений;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31) осуществляет охрану и сохранение переданных в ведение Кривошеинского района памятников культуры и истории;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32) создает объекты социально-культурного, физкультурно-спортивного назначения;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33) разрабатывает программы укрепления здоровья и профилактики заболеваний населения, оздоровления среды обитания человека и условий его жизнедеятельности;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34) организует проведение общерайонных мероприятий в области образования, здравоохранения, культуры и спорта;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35) обеспечивает устройство детей, оставшихся без попечения родителей, в детские дома, школы - интернаты, интернаты при школах и на воспитание в семьи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36) участие в осуществлении деятельности по опеке и попечительству;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36 в редакции </w:t>
      </w:r>
      <w:hyperlink r:id="rId27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37) организует с целью обеспечения занятости населения общественные оплачиваемые работы за счет средств местного бюджета, внебюджетных фондов и привлеченных средств;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38) защищает нарушенные права и законные интересы жителей Кривошеинского района с использованием тех гарантий и способов, которые установлены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39) </w:t>
      </w:r>
      <w:r w:rsidRPr="00103230">
        <w:rPr>
          <w:rFonts w:ascii="Arial" w:eastAsia="Times New Roman" w:hAnsi="Arial" w:cs="Arial"/>
          <w:color w:val="000000"/>
          <w:spacing w:val="-1"/>
          <w:sz w:val="24"/>
          <w:szCs w:val="24"/>
          <w:lang w:eastAsia="ru-RU"/>
        </w:rPr>
        <w:t>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39 в редакции </w:t>
      </w:r>
      <w:hyperlink r:id="rId27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28.11.2013 № 315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40) принимает предусмотренные действующим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41) создает за счет собственных и привлеченных средств дополнительные подразделения милиции общественной безопасности (муниципальной милиции);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42) формирует и содержит муниципальный архив, включая хранение архивных фондов поселений;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44) обеспечивает выполнение законодательства о всеобщей воинской обязанности в соответствии с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45) участвует в предупреждении и ликвидации последствий чрезвычайных ситуаций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45.1) обеспечение первичных мер пожарной безопасности в границах муниципального района за границами сельских населенных пунктов;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(п.45.1 введен </w:t>
      </w:r>
      <w:hyperlink r:id="rId27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46)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47) проводит работы, связанные с использованием сведений, составляющих государственную тайну, на основе федерального законодательства;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48)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w:t>
      </w:r>
      <w:r w:rsidRPr="00103230">
        <w:rPr>
          <w:rFonts w:ascii="Arial" w:eastAsia="Times New Roman" w:hAnsi="Arial" w:cs="Arial"/>
          <w:color w:val="000000"/>
          <w:sz w:val="24"/>
          <w:szCs w:val="24"/>
          <w:lang w:eastAsia="ru-RU"/>
        </w:rPr>
        <w:lastRenderedPageBreak/>
        <w:t>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48 в редакции </w:t>
      </w:r>
      <w:hyperlink r:id="rId27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 </w:t>
      </w:r>
      <w:hyperlink r:id="rId277" w:tgtFrame="_blank" w:history="1">
        <w:r w:rsidRPr="00103230">
          <w:rPr>
            <w:rFonts w:ascii="Arial" w:eastAsia="Times New Roman" w:hAnsi="Arial" w:cs="Arial"/>
            <w:color w:val="0000FF"/>
            <w:sz w:val="24"/>
            <w:szCs w:val="24"/>
            <w:lang w:eastAsia="ru-RU"/>
          </w:rPr>
          <w:t>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49 в редакции </w:t>
      </w:r>
      <w:hyperlink r:id="rId278"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22.03.2006 № 74</w:t>
        </w:r>
      </w:hyperlink>
      <w:r w:rsidRPr="00103230">
        <w:rPr>
          <w:rFonts w:ascii="Arial" w:eastAsia="Times New Roman" w:hAnsi="Arial" w:cs="Arial"/>
          <w:color w:val="000000"/>
          <w:sz w:val="24"/>
          <w:szCs w:val="24"/>
          <w:lang w:eastAsia="ru-RU"/>
        </w:rPr>
        <w:t>, </w:t>
      </w:r>
      <w:hyperlink r:id="rId279" w:tgtFrame="_blank" w:history="1">
        <w:r w:rsidRPr="00103230">
          <w:rPr>
            <w:rFonts w:ascii="Arial" w:eastAsia="Times New Roman" w:hAnsi="Arial" w:cs="Arial"/>
            <w:color w:val="0000FF"/>
            <w:sz w:val="24"/>
            <w:szCs w:val="24"/>
            <w:lang w:eastAsia="ru-RU"/>
          </w:rPr>
          <w:t>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50) осуществляет выравнивание уровня бюджетной обеспеченности поселений, входящих в состав Кривошеинского района, за счет средств бюджета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51) осуществляет мероприятия по обеспечению безопасности людей на водных объектах, охране их жизни и здоровья;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52 в редакции </w:t>
      </w:r>
      <w:hyperlink r:id="rId28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 </w:t>
      </w:r>
      <w:hyperlink r:id="rId281" w:tgtFrame="_blank" w:history="1">
        <w:r w:rsidRPr="00103230">
          <w:rPr>
            <w:rFonts w:ascii="Arial" w:eastAsia="Times New Roman" w:hAnsi="Arial" w:cs="Arial"/>
            <w:color w:val="0000FF"/>
            <w:sz w:val="24"/>
            <w:szCs w:val="24"/>
            <w:lang w:eastAsia="ru-RU"/>
          </w:rPr>
          <w:t>от 26.05.2016 № 60</w:t>
        </w:r>
      </w:hyperlink>
      <w:r w:rsidRPr="00103230">
        <w:rPr>
          <w:rFonts w:ascii="Arial" w:eastAsia="Times New Roman" w:hAnsi="Arial" w:cs="Arial"/>
          <w:color w:val="000000"/>
          <w:sz w:val="24"/>
          <w:szCs w:val="24"/>
          <w:lang w:eastAsia="ru-RU"/>
        </w:rPr>
        <w:t>, </w:t>
      </w:r>
      <w:hyperlink r:id="rId282" w:tgtFrame="_blank" w:history="1">
        <w:r w:rsidRPr="00103230">
          <w:rPr>
            <w:rFonts w:ascii="Arial" w:eastAsia="Times New Roman" w:hAnsi="Arial" w:cs="Arial"/>
            <w:color w:val="0000FF"/>
            <w:sz w:val="24"/>
            <w:szCs w:val="24"/>
            <w:lang w:eastAsia="ru-RU"/>
          </w:rPr>
          <w:t>от 29.11.2018 № 236</w:t>
        </w:r>
      </w:hyperlink>
      <w:r w:rsidRPr="00103230">
        <w:rPr>
          <w:rFonts w:ascii="Arial" w:eastAsia="Times New Roman" w:hAnsi="Arial" w:cs="Arial"/>
          <w:color w:val="000000"/>
          <w:sz w:val="24"/>
          <w:szCs w:val="24"/>
          <w:lang w:eastAsia="ru-RU"/>
        </w:rPr>
        <w:t>, </w:t>
      </w:r>
      <w:hyperlink r:id="rId283"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52.1)по установлению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52.1 введен </w:t>
      </w:r>
      <w:hyperlink r:id="rId28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28.08.2018 № 215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53. создает условия для обеспечения поселений, входящих в состав муниципального района, услугами по организации досуга и услугами организации культуры;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53 введен </w:t>
      </w:r>
      <w:hyperlink r:id="rId28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54.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54 введен </w:t>
      </w:r>
      <w:hyperlink r:id="rId28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(п. 55 введен </w:t>
      </w:r>
      <w:hyperlink r:id="rId28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55 в редакции </w:t>
      </w:r>
      <w:hyperlink r:id="rId28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56. обеспечивает условия для развития на территории муниципального района физической культуры и массового спорта, организацию проведения официальных физкультурно-оздоровительных и спортивных мероприятий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56 введен </w:t>
      </w:r>
      <w:hyperlink r:id="rId28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56 в редакции </w:t>
      </w:r>
      <w:hyperlink r:id="rId29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27.08.2015 № 460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57. организует и осуществляет мероприятия межпоселенческого характера по работе с детьми и молодежью.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57 введен </w:t>
      </w:r>
      <w:hyperlink r:id="rId29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Дальнейшая нумерация изменена решением Думы Кривошеинского района Томской области от 22.03.2006 № 74.</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 38-ФЗ от 13 марта 2006 года «О рекламе».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58 введен </w:t>
      </w:r>
      <w:hyperlink r:id="rId29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20.06.2007 № 233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58 в редакции </w:t>
      </w:r>
      <w:hyperlink r:id="rId29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59) создает, развивает и обеспечивает охрану лечебно-оздоровительных местностей и курортов местного значения на территории Кривошеинского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59 введен </w:t>
      </w:r>
      <w:hyperlink r:id="rId29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59 в редакции </w:t>
      </w:r>
      <w:hyperlink r:id="rId29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29.09.2011 № 105</w:t>
        </w:r>
      </w:hyperlink>
      <w:r w:rsidRPr="00103230">
        <w:rPr>
          <w:rFonts w:ascii="Arial" w:eastAsia="Times New Roman" w:hAnsi="Arial" w:cs="Arial"/>
          <w:color w:val="000000"/>
          <w:sz w:val="24"/>
          <w:szCs w:val="24"/>
          <w:lang w:eastAsia="ru-RU"/>
        </w:rPr>
        <w:t>, </w:t>
      </w:r>
      <w:hyperlink r:id="rId296"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60) обеспечивает организацию работы по развитию социального партнерства в сфере труда, в том числе осуществляет уведомительную регистрацию коллективных договоров и соглашений, участвует в разрешении коллективных трудовых споров, создает территориальную трехстороннюю комиссию по регулированию социально-трудовых отношений, деятельность которой осуществляется в соответствии с Законом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60 введен </w:t>
      </w:r>
      <w:hyperlink r:id="rId29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61) организация и осуществление муниципального контроля на территории Кривошеинского района в соответствии с </w:t>
      </w:r>
      <w:hyperlink r:id="rId298" w:tgtFrame="_blank" w:history="1">
        <w:r w:rsidRPr="00103230">
          <w:rPr>
            <w:rFonts w:ascii="Arial" w:eastAsia="Times New Roman" w:hAnsi="Arial" w:cs="Arial"/>
            <w:color w:val="0000FF"/>
            <w:sz w:val="24"/>
            <w:szCs w:val="24"/>
            <w:lang w:eastAsia="ru-RU"/>
          </w:rPr>
          <w:t>Федеральным законом от 31.07.2020 № 248-ФЗ</w:t>
        </w:r>
      </w:hyperlink>
      <w:r w:rsidRPr="0010323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61 дополнен </w:t>
      </w:r>
      <w:hyperlink r:id="rId29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27.01.2011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(п.61 в редакции </w:t>
      </w:r>
      <w:hyperlink r:id="rId30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61.1) организация и осуществление ведомственного контроля на территории Кривошеинского района в соответствии с Закона Томской области от 08.12.2017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61.1 введен </w:t>
      </w:r>
      <w:hyperlink r:id="rId30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62) разрабатывает и утверждает схему размещения нестационарных торговых объектов в Кривошеинском районе, в порядке, установленном уполномоченным органом исполнительной власти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62 введен </w:t>
      </w:r>
      <w:hyperlink r:id="rId30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63) пункт 63 исключен </w:t>
      </w:r>
      <w:hyperlink r:id="rId30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64) обеспечивает выполнение работ, необходимых для создания искусственных земельных участков для нужд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64 введен </w:t>
      </w:r>
      <w:hyperlink r:id="rId30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64 в редакции </w:t>
      </w:r>
      <w:hyperlink r:id="rId30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65) осуществляет в пределах, установленных водным законодательством Российской Федерации, полномочий собственника водных объектов, установление правил 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65 введен </w:t>
      </w:r>
      <w:hyperlink r:id="rId30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66) осуществляет меры по противодействию коррупции в границах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66 введен </w:t>
      </w:r>
      <w:hyperlink r:id="rId30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67 введен </w:t>
      </w:r>
      <w:hyperlink r:id="rId30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68) организует в соответствии с федеральным законом выполнение комплексных кадастровых работ и утверждает карты-плана территории.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68 введен </w:t>
      </w:r>
      <w:hyperlink r:id="rId30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26.03.2015 № 427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(п.68 в редакции </w:t>
      </w:r>
      <w:hyperlink r:id="rId31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29.04.2021 № 48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69) иные вопросы, не отнесенные к компетенции других органов местного самоуправления Кривошеинского района,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при наличии собственных материальных ресурсов и финансовых </w:t>
      </w:r>
      <w:r w:rsidRPr="00103230">
        <w:rPr>
          <w:rFonts w:ascii="Arial" w:eastAsia="Times New Roman" w:hAnsi="Arial" w:cs="Arial"/>
          <w:color w:val="000000"/>
          <w:sz w:val="24"/>
          <w:szCs w:val="24"/>
          <w:lang w:eastAsia="ru-RU"/>
        </w:rPr>
        <w:lastRenderedPageBreak/>
        <w:t>средств (за исключением субвенций и дотаций, предоставляемых из федеральногои областного бюджетов).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69 в редакции </w:t>
      </w:r>
      <w:hyperlink r:id="rId31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1.1. Администрация Кривошеинского района осуществляет следующие полномочия по вопросам местного значения сельских поселений:</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 создает условия для предоставления транспортных услуг населению и организация транспортного обслуживания населения в границах поселения;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создаёт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4) организует библиотечное обслуживание населения, комплектует и обеспечивает сохранность библиотечных фондов библиотек поселения;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6) создаёт, содержит и организует деятельность аварийно-спасательных служб и (или) аварийно-спасательных формирований на территории поселения;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7)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8) осуществляет муниципальный лесной контроль;</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9) оказывает поддержку социально ориентированным некоммерческим организациям в пределах полномочий, установленных статьями 31.1 и 31.3 </w:t>
      </w:r>
      <w:hyperlink r:id="rId312" w:tgtFrame="_blank" w:history="1">
        <w:r w:rsidRPr="00103230">
          <w:rPr>
            <w:rFonts w:ascii="Arial" w:eastAsia="Times New Roman" w:hAnsi="Arial" w:cs="Arial"/>
            <w:color w:val="0000FF"/>
            <w:sz w:val="24"/>
            <w:szCs w:val="24"/>
            <w:lang w:eastAsia="ru-RU"/>
          </w:rPr>
          <w:t>Федерального закона от 12 января 1996 года № 7-ФЗ</w:t>
        </w:r>
      </w:hyperlink>
      <w:r w:rsidRPr="00103230">
        <w:rPr>
          <w:rFonts w:ascii="Arial" w:eastAsia="Times New Roman" w:hAnsi="Arial" w:cs="Arial"/>
          <w:color w:val="000000"/>
          <w:sz w:val="24"/>
          <w:szCs w:val="24"/>
          <w:lang w:eastAsia="ru-RU"/>
        </w:rPr>
        <w:t> «О некоммерческих организациях»;</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10)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103230" w:rsidRPr="00103230" w:rsidRDefault="00103230" w:rsidP="00103230">
      <w:pPr>
        <w:spacing w:after="0" w:line="240" w:lineRule="auto"/>
        <w:ind w:firstLine="709"/>
        <w:jc w:val="both"/>
        <w:rPr>
          <w:rFonts w:ascii="Courier New" w:eastAsia="Times New Roman" w:hAnsi="Courier New" w:cs="Courier New"/>
          <w:color w:val="000000"/>
          <w:sz w:val="20"/>
          <w:szCs w:val="20"/>
          <w:lang w:eastAsia="ru-RU"/>
        </w:rPr>
      </w:pPr>
      <w:r w:rsidRPr="00103230">
        <w:rPr>
          <w:rFonts w:ascii="Arial" w:eastAsia="Times New Roman" w:hAnsi="Arial" w:cs="Arial"/>
          <w:color w:val="000000"/>
          <w:sz w:val="24"/>
          <w:szCs w:val="24"/>
          <w:lang w:eastAsia="ru-RU"/>
        </w:rPr>
        <w:t>11) организует  в соответствии с федеральным законом выполнение комплексных кадастровых работ и утверждает карты-плана территории.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(п.11 в редакции </w:t>
      </w:r>
      <w:hyperlink r:id="rId31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29.04.2021 № 48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w:t>
      </w:r>
      <w:r w:rsidRPr="00103230">
        <w:rPr>
          <w:rFonts w:ascii="Arial" w:eastAsia="Times New Roman" w:hAnsi="Arial" w:cs="Arial"/>
          <w:color w:val="000000"/>
          <w:spacing w:val="-1"/>
          <w:sz w:val="24"/>
          <w:szCs w:val="24"/>
          <w:lang w:eastAsia="ru-RU"/>
        </w:rPr>
        <w:t>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1.1. введена </w:t>
      </w:r>
      <w:hyperlink r:id="rId31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26.03.2015 № 427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2.Администрация Кривошеинского района обладает правами юридического лица, имеет гербовую печать.</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Финансовое обеспечение деятельности органов местного самоуправления осуществляется исключительно за счет собственных доходов.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2 в редакции </w:t>
      </w:r>
      <w:hyperlink r:id="rId31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3.Администрацией Кривошеинского района руководит Глава администрации на принципах единоначалия.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4. Главой администрации Кривошеинского района является Глава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5.Структура администрации Кривошеинского района утверждается Думой Кривошеинского района по представлению Главы администрации Кривошеинского района. В структуру администрации Кривошеинского района могут входить отраслевые (функциональные) и территориальные органы администрации.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К основным полномочиям Главы администрации Кривошеинского района относятся: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разработка схемы управления муниципальным хозяйством Кривошеинского района и взаимодействия с предприятиями и организациями, не входящими в состав муниципальной собственности;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осуществление общего руководство органами и структурными подразделениями администрации Кривошеинского района, учреждениями, предприятиями, находящимися в муниципальной собственности;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организация и контроль выполнения решений Думы Кривошеинского района, собственных решений предприятиями, учреждениями, организациями различных форм собственности, находящихся на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заключение договоров и соглашений с государственными службами, предприятиями, учреждениями, организациями и общественными объединениями;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представление Думе Кривошеинского района ежегодного отчета о деятельности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представление для утверждения Думой Кривошеинского района проектов бюджета Кривошеинского района, планов и программ развития Кривошеинского района, отчетов об их исполнении;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организация управления и распоряжения в установленном Думой Кривошеинского района порядке объектами муниципальной собственности;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распоряжение в соответствии с действующим законодательством, земельными участками и землями, переданными в ведение Кривошеинскому району в соответствии с договором о передаче земли между администрацией Кривошеинского района и владельцами земельных участков;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организация приема граждан, рассмотрение предложений, заявлений и жалоб граждан, принятие по ним решений;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определение штатной численности администрации Кривошеинского района, организация работы с кадрами администрации Кривошеинского района, их аттестация, принятие мер по повышению квалификации работников в соответствии с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представление интересов администрации Кривошеинского района, принятие мер по обеспечению и защите интересов Кривошеинского района в суде, арбитражном суде, а также в соответствующих органах власти и 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применение в соответствии с действующим законодательством мер поощрения, привлечение к дисциплинарной ответственности руководителей и сотрудников органов и подразделений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оказание содействия Думе Кривошеинского района в осуществлении ею своих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образование и утверждение составов комиссий, групп при администрации Кривошеинского района, определение их полномочий в случае, если это не установлено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15) открытие и закрытие счетов в банковских учреждениях, распоряжение средствами администрации Кривошеинского района, подписание финансовых документов;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16) представляет на утверждение Думы Кривошеинского района структуру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17) представляет на утверждение Думы Кривошеинского района кандидатуру на должность первого заместителя Главы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18) разрабатывает и утверждает Регламент работы администрации.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Глава Кривошеинского района не вправе: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(пп. «б» в редакции </w:t>
      </w:r>
      <w:hyperlink r:id="rId316" w:tgtFrame="_blank" w:history="1">
        <w:r w:rsidRPr="00103230">
          <w:rPr>
            <w:rFonts w:ascii="Arial" w:eastAsia="Times New Roman" w:hAnsi="Arial" w:cs="Arial"/>
            <w:color w:val="0000FF"/>
            <w:sz w:val="24"/>
            <w:szCs w:val="24"/>
            <w:lang w:eastAsia="ru-RU"/>
          </w:rPr>
          <w:t>решения Думы Кривошеинского оайона Томской области от 27.10.2022 № 151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 иные случаи, предусмотренные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03230">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 в редакции </w:t>
      </w:r>
      <w:hyperlink r:id="rId317"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23.01.2008 № 308</w:t>
        </w:r>
      </w:hyperlink>
      <w:r w:rsidRPr="00103230">
        <w:rPr>
          <w:rFonts w:ascii="Arial" w:eastAsia="Times New Roman" w:hAnsi="Arial" w:cs="Arial"/>
          <w:color w:val="0000FF"/>
          <w:sz w:val="24"/>
          <w:szCs w:val="24"/>
          <w:lang w:eastAsia="ru-RU"/>
        </w:rPr>
        <w:t>,</w:t>
      </w:r>
      <w:hyperlink r:id="rId318" w:tgtFrame="_blank" w:history="1">
        <w:r w:rsidRPr="00103230">
          <w:rPr>
            <w:rFonts w:ascii="Arial" w:eastAsia="Times New Roman" w:hAnsi="Arial" w:cs="Arial"/>
            <w:color w:val="0000FF"/>
            <w:sz w:val="24"/>
            <w:szCs w:val="24"/>
            <w:lang w:eastAsia="ru-RU"/>
          </w:rPr>
          <w:t>от 23.04.2020 № 338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Полномочия Главы администрации Кривошеинского района прекращаются досрочно в случае: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смерти;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отставки по собственному желанию;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2.1.) удаления в отставку в соответствии со статьей 74.1. </w:t>
      </w:r>
      <w:hyperlink r:id="rId319" w:tgtFrame="_blank" w:history="1">
        <w:r w:rsidRPr="00103230">
          <w:rPr>
            <w:rFonts w:ascii="Arial" w:eastAsia="Times New Roman" w:hAnsi="Arial" w:cs="Arial"/>
            <w:color w:val="0000FF"/>
            <w:sz w:val="24"/>
            <w:szCs w:val="24"/>
            <w:lang w:eastAsia="ru-RU"/>
          </w:rPr>
          <w:t>Федерального закона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2.1 введен </w:t>
      </w:r>
      <w:hyperlink r:id="rId32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отрешения от должности вследствие наступления ответственности перед государством в соответствии с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признания судом недееспособным или ограниченно дееспособным;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8 в редакции </w:t>
      </w:r>
      <w:hyperlink r:id="rId32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20.06.2007 № 233</w:t>
        </w:r>
      </w:hyperlink>
      <w:r w:rsidRPr="00103230">
        <w:rPr>
          <w:rFonts w:ascii="Arial" w:eastAsia="Times New Roman" w:hAnsi="Arial" w:cs="Arial"/>
          <w:color w:val="000000"/>
          <w:sz w:val="24"/>
          <w:szCs w:val="24"/>
          <w:lang w:eastAsia="ru-RU"/>
        </w:rPr>
        <w:t>, </w:t>
      </w:r>
      <w:hyperlink r:id="rId322" w:tgtFrame="_blank" w:history="1">
        <w:r w:rsidRPr="00103230">
          <w:rPr>
            <w:rFonts w:ascii="Arial" w:eastAsia="Times New Roman" w:hAnsi="Arial" w:cs="Arial"/>
            <w:color w:val="0000FF"/>
            <w:sz w:val="24"/>
            <w:szCs w:val="24"/>
            <w:lang w:eastAsia="ru-RU"/>
          </w:rPr>
          <w:t>от 27.10.2022 № 151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пункт 9 исключен </w:t>
      </w:r>
      <w:hyperlink r:id="rId32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10 введен </w:t>
      </w:r>
      <w:hyperlink r:id="rId32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22.11.2006 № 154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12 введен </w:t>
      </w:r>
      <w:hyperlink r:id="rId32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8.1. В случае досрочного прекращения полномочий главы Кривошеинского района избрание главы Кривошеинского района, избираемого Думой Кривошеинского района из числа кандидатов, представленных конкурсной </w:t>
      </w:r>
      <w:r w:rsidRPr="00103230">
        <w:rPr>
          <w:rFonts w:ascii="Arial" w:eastAsia="Times New Roman" w:hAnsi="Arial" w:cs="Arial"/>
          <w:color w:val="000000"/>
          <w:sz w:val="24"/>
          <w:szCs w:val="24"/>
          <w:lang w:eastAsia="ru-RU"/>
        </w:rPr>
        <w:lastRenderedPageBreak/>
        <w:t>комиссией по результатам конкурса, осуществляется не позднее чем через шесть месяцев со дня такого прекращения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При этом если до истечения срока полномочий Думы Кривошеинского района осталось менее шести месяцев, избрание главы Кривошеинского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Кривошеинского района в правомочном составе.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8.1 введена </w:t>
      </w:r>
      <w:hyperlink r:id="rId32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28.09.2017 № 154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 в редакции </w:t>
      </w:r>
      <w:hyperlink r:id="rId32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hd w:val="clear" w:color="auto" w:fill="FFFFFF"/>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Статью 25.1 Муниципальный контроль</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(ст.25.1 в редакции </w:t>
      </w:r>
      <w:hyperlink r:id="rId32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 </w:t>
      </w:r>
      <w:hyperlink r:id="rId329" w:tgtFrame="_blank" w:history="1">
        <w:r w:rsidRPr="00103230">
          <w:rPr>
            <w:rFonts w:ascii="Arial" w:eastAsia="Times New Roman" w:hAnsi="Arial" w:cs="Arial"/>
            <w:color w:val="0000FF"/>
            <w:sz w:val="24"/>
            <w:szCs w:val="24"/>
            <w:lang w:eastAsia="ru-RU"/>
          </w:rPr>
          <w:t>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33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31" w:tgtFrame="_blank" w:history="1">
        <w:r w:rsidRPr="00103230">
          <w:rPr>
            <w:rFonts w:ascii="Arial" w:eastAsia="Times New Roman" w:hAnsi="Arial" w:cs="Arial"/>
            <w:color w:val="0000FF"/>
            <w:sz w:val="24"/>
            <w:szCs w:val="24"/>
            <w:lang w:eastAsia="ru-RU"/>
          </w:rPr>
          <w:t>Федеральным законом от 31.07.2020 № 248-ФЗ</w:t>
        </w:r>
      </w:hyperlink>
      <w:r w:rsidRPr="0010323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33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Органом муниципального контроля является Администрация Кривошеинского района, к полномочиям которой относятся: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разработка положений об осуществления муниципального контроля в соответствующих сферах деятельности и направление их на утверждение в Думу Кривошеинского района. Разработка и принятие указанных положений осуществляются в порядке, установленном </w:t>
      </w:r>
      <w:hyperlink r:id="rId333" w:tgtFrame="_blank" w:history="1">
        <w:r w:rsidRPr="00103230">
          <w:rPr>
            <w:rFonts w:ascii="Arial" w:eastAsia="Times New Roman" w:hAnsi="Arial" w:cs="Arial"/>
            <w:color w:val="0000FF"/>
            <w:sz w:val="24"/>
            <w:szCs w:val="24"/>
            <w:lang w:eastAsia="ru-RU"/>
          </w:rPr>
          <w:t xml:space="preserve">Федеральным законом от 30 июля </w:t>
        </w:r>
        <w:r w:rsidRPr="00103230">
          <w:rPr>
            <w:rFonts w:ascii="Arial" w:eastAsia="Times New Roman" w:hAnsi="Arial" w:cs="Arial"/>
            <w:color w:val="0000FF"/>
            <w:sz w:val="24"/>
            <w:szCs w:val="24"/>
            <w:lang w:eastAsia="ru-RU"/>
          </w:rPr>
          <w:lastRenderedPageBreak/>
          <w:t>2020 года № 248-ФЗ</w:t>
        </w:r>
      </w:hyperlink>
      <w:r w:rsidRPr="0010323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 в редакции </w:t>
      </w:r>
      <w:hyperlink r:id="rId33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Томской области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При организации проведения проверок указанных в части 3 настоящей статьи, Глава Администрации Кривошеинского района, заместитель Главы Администрации издают распоряжения о проведении проверок</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26. Муниципальная избирательная комиссия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 26 в редакции решения Думы Кривошеинского района Томской области от 27.08.2009 № 483)</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Муниципальная избирательная комиссия Кривошеинского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Кривошеинского района, преобразования Кривошеинского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1 в редакции </w:t>
      </w:r>
      <w:hyperlink r:id="rId33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Порядок формирования и полномочия муниципальной избирательной комиссии Кривошеинского района устанавливаются федеральным законом и принимаемым в соответствии с ним законом субъекта Российской Федерации, а также настоящим уставом.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pacing w:val="-1"/>
          <w:sz w:val="24"/>
          <w:szCs w:val="24"/>
          <w:lang w:eastAsia="ru-RU"/>
        </w:rPr>
        <w:t>Избирательная комиссия муниципального образования Кривошеинский район формируется Думой Кривошеинского района в количестве 10 членов с правом решающего голоса. Срок полномочий муниципальной избирательной комиссии составляет 4 года.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3 в редакции </w:t>
      </w:r>
      <w:hyperlink r:id="rId33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hd w:val="clear" w:color="auto" w:fill="FFFFFF"/>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pacing w:val="-1"/>
          <w:sz w:val="24"/>
          <w:szCs w:val="24"/>
          <w:lang w:eastAsia="ru-RU"/>
        </w:rPr>
        <w:t>Избирательная комиссия муниципального образования Кривошеинский район является самостоятельным муниципальным органом, который не входит в структуру органов местного самоуправления.».</w:t>
      </w:r>
    </w:p>
    <w:p w:rsidR="00103230" w:rsidRPr="00103230" w:rsidRDefault="00103230" w:rsidP="00103230">
      <w:pPr>
        <w:shd w:val="clear" w:color="auto" w:fill="FFFFFF"/>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4 введен </w:t>
      </w:r>
      <w:hyperlink r:id="rId33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hd w:val="clear" w:color="auto" w:fill="FFFFFF"/>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pacing w:val="-1"/>
          <w:sz w:val="24"/>
          <w:szCs w:val="24"/>
          <w:lang w:eastAsia="ru-RU"/>
        </w:rPr>
        <w:t>Полномочия избирательной комиссии муниципального образования Кривошеинский район по решению Избирательной комиссии Томской области, принятому на основании обращения Думы Кривошеинского района, могут возлагаться на территориальную избирательную комиссию Кривошеинского района.</w:t>
      </w:r>
    </w:p>
    <w:p w:rsidR="00103230" w:rsidRPr="00103230" w:rsidRDefault="00103230" w:rsidP="00103230">
      <w:pPr>
        <w:shd w:val="clear" w:color="auto" w:fill="FFFFFF"/>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(абз.5 введен </w:t>
      </w:r>
      <w:hyperlink r:id="rId33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pacing w:val="-1"/>
          <w:sz w:val="24"/>
          <w:szCs w:val="24"/>
          <w:lang w:eastAsia="ru-RU"/>
        </w:rPr>
        <w:lastRenderedPageBreak/>
        <w:t>На избирательную комиссию муниципального образования могут быть возложены полномочия территориальной комиссии по решению Избирательной комиссии Томской области, принятому по согласованию с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6 введен </w:t>
      </w:r>
      <w:hyperlink r:id="rId33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Статья 26.1. Контрольно-счетная комиссия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целях осуществления внешнего муниципального финансового контроля Дума Кривошеинского района вправе образовать контрольно-счетный орган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34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Порядок организации и деятельности контрольно-счетной комиссиимуниципального образования Кривошеинский район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hyperlink r:id="rId341" w:tgtFrame="_blank" w:history="1">
        <w:r w:rsidRPr="00103230">
          <w:rPr>
            <w:rFonts w:ascii="Arial" w:eastAsia="Times New Roman" w:hAnsi="Arial" w:cs="Arial"/>
            <w:color w:val="0000FF"/>
            <w:sz w:val="24"/>
            <w:szCs w:val="24"/>
            <w:lang w:eastAsia="ru-RU"/>
          </w:rPr>
          <w:t>Федеральным законом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342"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образования Кривошеинский район осуществляется также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34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27.Статус депутата, выборного должностного лица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Вступление в должность главы Кривошеинского района осуществляется не позднее 15 дней со дня официального опубликования (обнародования) решения Думы Кривошеинского района об избрании главы Кривошеинского района. Днем вступления главы Кривошеинского района в должность считается день публичного принесения им присяги.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2 в редакции </w:t>
      </w:r>
      <w:hyperlink r:id="rId34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25.04.2019 № 267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(ч. 3 в редакции </w:t>
      </w:r>
      <w:hyperlink r:id="rId34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Глава Кривошеинского района осуществляет свои полномочия на постоянной основе.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Депутаты Думы Кривошеинского района осуществляют свои полномочия, как правило, на непостоянной основе. На постоянной основе по решению Думы Кривошеинского района могут работать не более 10 процентов от установленной численности депутатов.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4.1 введена </w:t>
      </w:r>
      <w:hyperlink r:id="rId34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22.08.2017 № 147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4.2. Дума Кривошеинского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4.2 введена </w:t>
      </w:r>
      <w:hyperlink r:id="rId34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22.08.2017 № 147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4.3 введена </w:t>
      </w:r>
      <w:hyperlink r:id="rId34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22.08.2017 № 147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4.4 введена </w:t>
      </w:r>
      <w:hyperlink r:id="rId34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22.08.2017 № 147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 в редакции </w:t>
      </w:r>
      <w:hyperlink r:id="rId35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31.05.2006 № 88</w:t>
        </w:r>
      </w:hyperlink>
      <w:r w:rsidRPr="00103230">
        <w:rPr>
          <w:rFonts w:ascii="Arial" w:eastAsia="Times New Roman" w:hAnsi="Arial" w:cs="Arial"/>
          <w:color w:val="000000"/>
          <w:sz w:val="24"/>
          <w:szCs w:val="24"/>
          <w:lang w:eastAsia="ru-RU"/>
        </w:rPr>
        <w:t>, </w:t>
      </w:r>
      <w:hyperlink r:id="rId351" w:tgtFrame="_blank" w:history="1">
        <w:r w:rsidRPr="00103230">
          <w:rPr>
            <w:rFonts w:ascii="Arial" w:eastAsia="Times New Roman" w:hAnsi="Arial" w:cs="Arial"/>
            <w:color w:val="0000FF"/>
            <w:sz w:val="24"/>
            <w:szCs w:val="24"/>
            <w:lang w:eastAsia="ru-RU"/>
          </w:rPr>
          <w:t>от 27.01.2021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(пп. «б» в редакции </w:t>
      </w:r>
      <w:hyperlink r:id="rId352" w:tgtFrame="_blank" w:history="1">
        <w:r w:rsidRPr="00103230">
          <w:rPr>
            <w:rFonts w:ascii="Arial" w:eastAsia="Times New Roman" w:hAnsi="Arial" w:cs="Arial"/>
            <w:color w:val="0000FF"/>
            <w:sz w:val="24"/>
            <w:szCs w:val="24"/>
            <w:lang w:eastAsia="ru-RU"/>
          </w:rPr>
          <w:t>решения Думы Кривошеинского оайона Томской области от 27.10.2022 № 151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 иные случаи, предусмотренные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6 в редакции </w:t>
      </w:r>
      <w:hyperlink r:id="rId353"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23.01.2008 № 308</w:t>
        </w:r>
      </w:hyperlink>
      <w:r w:rsidRPr="00103230">
        <w:rPr>
          <w:rFonts w:ascii="Arial" w:eastAsia="Times New Roman" w:hAnsi="Arial" w:cs="Arial"/>
          <w:color w:val="000000"/>
          <w:sz w:val="24"/>
          <w:szCs w:val="24"/>
          <w:lang w:eastAsia="ru-RU"/>
        </w:rPr>
        <w:t>, </w:t>
      </w:r>
      <w:hyperlink r:id="rId354" w:tgtFrame="_blank" w:history="1">
        <w:r w:rsidRPr="00103230">
          <w:rPr>
            <w:rFonts w:ascii="Arial" w:eastAsia="Times New Roman" w:hAnsi="Arial" w:cs="Arial"/>
            <w:color w:val="0000FF"/>
            <w:sz w:val="24"/>
            <w:szCs w:val="24"/>
            <w:lang w:eastAsia="ru-RU"/>
          </w:rPr>
          <w:t>от 23.04.2020 № 338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103230">
        <w:rPr>
          <w:rFonts w:ascii="Arial" w:eastAsia="Times New Roman" w:hAnsi="Arial" w:cs="Arial"/>
          <w:color w:val="000000"/>
          <w:sz w:val="24"/>
          <w:szCs w:val="24"/>
          <w:lang w:eastAsia="ru-RU"/>
        </w:rPr>
        <w:lastRenderedPageBreak/>
        <w:t>проведении оперативно - 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Депутаты, выборные должностные лица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законодательству либо делу об административном правонарушении.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8.1 введена </w:t>
      </w:r>
      <w:hyperlink r:id="rId35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8.1 в редакции </w:t>
      </w:r>
      <w:hyperlink r:id="rId35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27.08.2015 № 460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8.2. Группа депутатов Думы Кривошеинского района численностьюне менее одной трети от общего числа депутатов Думы Кривошеинского района может обратиться в суд с административным исковым заявлением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8.2 введена </w:t>
      </w:r>
      <w:hyperlink r:id="rId35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27.08.2015 № 460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Депутаты Думы Кривошеинского района отчитываются о своей деятельности перед своими избирателями не реже 1 раза в полгода.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Глава Кривошеинского района отчитывается перед депутатами и избирателями о своей деятельности не реже 1 раза в год.</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Расходы, связанные с осуществлением деятельности депутата, выборного должностного лица местного самоуправления, возмещаются указанным лицам за счет средств местного бюджета в соответствии с нормативными правовыми актами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10 в редакции </w:t>
      </w:r>
      <w:hyperlink r:id="rId35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23.08.2006 № 121</w:t>
        </w:r>
      </w:hyperlink>
      <w:r w:rsidRPr="00103230">
        <w:rPr>
          <w:rFonts w:ascii="Arial" w:eastAsia="Times New Roman" w:hAnsi="Arial" w:cs="Arial"/>
          <w:color w:val="000000"/>
          <w:sz w:val="24"/>
          <w:szCs w:val="24"/>
          <w:lang w:eastAsia="ru-RU"/>
        </w:rPr>
        <w:t>, </w:t>
      </w:r>
      <w:hyperlink r:id="rId359" w:tgtFrame="_blank" w:history="1">
        <w:r w:rsidRPr="00103230">
          <w:rPr>
            <w:rFonts w:ascii="Arial" w:eastAsia="Times New Roman" w:hAnsi="Arial" w:cs="Arial"/>
            <w:color w:val="0000FF"/>
            <w:sz w:val="24"/>
            <w:szCs w:val="24"/>
            <w:lang w:eastAsia="ru-RU"/>
          </w:rPr>
          <w:t>от 27.01.2011 № 31)</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пункт 11 исключен </w:t>
      </w:r>
      <w:hyperlink r:id="rId36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23.08.2006 № 121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Полномочия депутата, выборного должностного лица местного самоуправления прекращаются досрочно в случае: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смерти;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отставки по собственному желанию;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признания судом недееспособным или ограниченно дееспособным;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7 в редакции </w:t>
      </w:r>
      <w:hyperlink r:id="rId36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22.11.2006 № 153</w:t>
        </w:r>
      </w:hyperlink>
      <w:r w:rsidRPr="00103230">
        <w:rPr>
          <w:rFonts w:ascii="Arial" w:eastAsia="Times New Roman" w:hAnsi="Arial" w:cs="Arial"/>
          <w:color w:val="000000"/>
          <w:sz w:val="24"/>
          <w:szCs w:val="24"/>
          <w:lang w:eastAsia="ru-RU"/>
        </w:rPr>
        <w:t>, </w:t>
      </w:r>
      <w:hyperlink r:id="rId362" w:tgtFrame="_blank" w:history="1">
        <w:r w:rsidRPr="00103230">
          <w:rPr>
            <w:rFonts w:ascii="Arial" w:eastAsia="Times New Roman" w:hAnsi="Arial" w:cs="Arial"/>
            <w:color w:val="0000FF"/>
            <w:sz w:val="24"/>
            <w:szCs w:val="24"/>
            <w:lang w:eastAsia="ru-RU"/>
          </w:rPr>
          <w:t>от 26.08.2021 № 72а</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отзыва избирателями;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в иных случаях, установленных федеральным законом </w:t>
      </w:r>
      <w:r w:rsidRPr="00103230">
        <w:rPr>
          <w:rFonts w:ascii="Arial" w:eastAsia="Times New Roman" w:hAnsi="Arial" w:cs="Arial"/>
          <w:color w:val="000000"/>
          <w:spacing w:val="-1"/>
          <w:sz w:val="24"/>
          <w:szCs w:val="24"/>
          <w:lang w:eastAsia="ru-RU"/>
        </w:rPr>
        <w:t>и иными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10 в редакции </w:t>
      </w:r>
      <w:hyperlink r:id="rId36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Решение Думы Кривошеинского района о досрочном прекращении полномочий депутата Думы Кривошеинского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обращения Губернатора Томской области с заявлением о досрочном прекращении полномочий депутата Думы Кривошеинского района днем появления основания для досрочного прекращения полномочий является день поступления в Думу Кривошеинского района данного заявления.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(абз.2 в редакции </w:t>
      </w:r>
      <w:hyperlink r:id="rId364" w:tgtFrame="_blank" w:history="1">
        <w:r w:rsidRPr="00103230">
          <w:rPr>
            <w:rFonts w:ascii="Arial" w:eastAsia="Times New Roman" w:hAnsi="Arial" w:cs="Arial"/>
            <w:color w:val="0000FF"/>
            <w:sz w:val="24"/>
            <w:szCs w:val="24"/>
            <w:lang w:eastAsia="ru-RU"/>
          </w:rPr>
          <w:t>решения Думы Кривошеинского оайона Томской области от 27.10.2022 № 151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13 введена </w:t>
      </w:r>
      <w:hyperlink r:id="rId36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29.09.2011 № 105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13 в редакции </w:t>
      </w:r>
      <w:hyperlink r:id="rId36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24.05.2017 № 130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14 в редакции </w:t>
      </w:r>
      <w:hyperlink r:id="rId36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 </w:t>
      </w:r>
      <w:hyperlink r:id="rId368" w:tgtFrame="_blank" w:history="1">
        <w:r w:rsidRPr="00103230">
          <w:rPr>
            <w:rFonts w:ascii="Arial" w:eastAsia="Times New Roman" w:hAnsi="Arial" w:cs="Arial"/>
            <w:color w:val="0000FF"/>
            <w:sz w:val="24"/>
            <w:szCs w:val="24"/>
            <w:lang w:eastAsia="ru-RU"/>
          </w:rPr>
          <w:t>от 28.01.2016 № 31</w:t>
        </w:r>
      </w:hyperlink>
      <w:r w:rsidRPr="00103230">
        <w:rPr>
          <w:rFonts w:ascii="Arial" w:eastAsia="Times New Roman" w:hAnsi="Arial" w:cs="Arial"/>
          <w:color w:val="000000"/>
          <w:sz w:val="24"/>
          <w:szCs w:val="24"/>
          <w:lang w:eastAsia="ru-RU"/>
        </w:rPr>
        <w:t>, </w:t>
      </w:r>
      <w:hyperlink r:id="rId369" w:tgtFrame="_blank" w:history="1">
        <w:r w:rsidRPr="00103230">
          <w:rPr>
            <w:rFonts w:ascii="Arial" w:eastAsia="Times New Roman" w:hAnsi="Arial" w:cs="Arial"/>
            <w:color w:val="0000FF"/>
            <w:sz w:val="24"/>
            <w:szCs w:val="24"/>
            <w:lang w:eastAsia="ru-RU"/>
          </w:rPr>
          <w:t>от 28.11.2019 № 306</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14.1. часть 14.1 исключена </w:t>
      </w:r>
      <w:hyperlink r:id="rId37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28.11.2019 № 306</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14.2. часть 14.2 исключена </w:t>
      </w:r>
      <w:hyperlink r:id="rId37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28.11.2019 № 306</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14.3. часть 14.3 исключена </w:t>
      </w:r>
      <w:hyperlink r:id="rId37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28.11.2019 № 306</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15. Полномочия депутата, члена выборного органа местного самоуправления, выборного должностного лица местного самоуправления, иного </w:t>
      </w:r>
      <w:r w:rsidRPr="00103230">
        <w:rPr>
          <w:rFonts w:ascii="Arial" w:eastAsia="Times New Roman" w:hAnsi="Arial" w:cs="Arial"/>
          <w:color w:val="000000"/>
          <w:sz w:val="24"/>
          <w:szCs w:val="24"/>
          <w:lang w:eastAsia="ru-RU"/>
        </w:rPr>
        <w:lastRenderedPageBreak/>
        <w:t>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15 введена </w:t>
      </w:r>
      <w:hyperlink r:id="rId37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15 в редакции </w:t>
      </w:r>
      <w:hyperlink r:id="rId37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28.01.2016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27.1 Основные гарантии деятельности депутата представительного органа местного самоуправления, выборного должностного лица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 27.1 в редакции </w:t>
      </w:r>
      <w:hyperlink r:id="rId37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Депутату, выборному должностному лицу местного самоуправления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Депутату, выборному должностному лицу местного самоуправления, использующему личный транспорт для осуществления своих полномочий, в соответствии с Уставом муниципального образования за счет средств местного бюджета возмещаются расходы на его содержание и эксплуатацию.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счастью 5 статьи 40 </w:t>
      </w:r>
      <w:hyperlink r:id="rId376" w:tgtFrame="_blank" w:history="1">
        <w:r w:rsidRPr="00103230">
          <w:rPr>
            <w:rFonts w:ascii="Arial" w:eastAsia="Times New Roman" w:hAnsi="Arial" w:cs="Arial"/>
            <w:color w:val="0000FF"/>
            <w:sz w:val="24"/>
            <w:szCs w:val="24"/>
            <w:lang w:eastAsia="ru-RU"/>
          </w:rPr>
          <w:t>Федерального закона от 06 октября 2003 года № 131-ФЗ</w:t>
        </w:r>
      </w:hyperlink>
      <w:r w:rsidRPr="00103230">
        <w:rPr>
          <w:rFonts w:ascii="Arial" w:eastAsia="Times New Roman" w:hAnsi="Arial" w:cs="Arial"/>
          <w:color w:val="000000"/>
          <w:sz w:val="24"/>
          <w:szCs w:val="24"/>
          <w:lang w:eastAsia="ru-RU"/>
        </w:rPr>
        <w:t> «Об общих принципах местного самоуправления в Российской Федерации», не менее двух и не более трёх рабочих дней в месяц.</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Выплата компенсации депутату, в случае освобождения его от выполнения производственных или служебных обязанностей в связи с осуществлением депутатских полномочий, выплачивается из средств местного бюджета.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(ч.1 в редакции </w:t>
      </w:r>
      <w:hyperlink r:id="rId37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24.12.2020 № 24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2. Порядок и условия возмещения расходов, связанных с осуществлением полномочий депутата, выборного должностного лица местного самоуправления, устанавливаются муниципальным правовым актом представительного органа муниципального образования в соответствии с законодательством Российской Федерации 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Выборным должностным лицам местного самоуправления, замещающим муниципальные должности,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не более 15 календарных дней.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Лицу, замещающему должность Главы Кривошеинского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образованияКривошеинский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 Указанные отпуска суммируются с другими ежегодными дополнительными оплачиваемыми отпусками.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В случае переноса либо неиспользования дополнительного отпуска, а также увольнения,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Оплата дополнительных отпусков, предоставляемых выборным должностным лицам, замещающим муниципальные должности производится в пределах фонда оплаты труда.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(ч. 3 введена </w:t>
      </w:r>
      <w:hyperlink r:id="rId37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26.03.2015 № 427</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28.Органы местного самоуправления как юридические лица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От имени Кривошеинского района приобретать и осуществлять имущественные и иные права и обязанности, выступать в суде без доверенности могут Глава Кривошеинского района, Глава администрации Кривошеинского района, в соответствии с их полномочиями, установленными настоящим Уставом.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Дума Кривошеинского  района, администрация Кривошеинского района, контрольно-счетная комиссия муниципального образования Кривошеинский район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кодеком Российской Федерации применительно к казенным учреждениям.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37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22.11.2006 № 154</w:t>
        </w:r>
      </w:hyperlink>
      <w:r w:rsidRPr="00103230">
        <w:rPr>
          <w:rFonts w:ascii="Arial" w:eastAsia="Times New Roman" w:hAnsi="Arial" w:cs="Arial"/>
          <w:color w:val="000000"/>
          <w:sz w:val="24"/>
          <w:szCs w:val="24"/>
          <w:lang w:eastAsia="ru-RU"/>
        </w:rPr>
        <w:t>, </w:t>
      </w:r>
      <w:hyperlink r:id="rId380" w:tgtFrame="_blank" w:history="1">
        <w:r w:rsidRPr="00103230">
          <w:rPr>
            <w:rFonts w:ascii="Arial" w:eastAsia="Times New Roman" w:hAnsi="Arial" w:cs="Arial"/>
            <w:color w:val="0000FF"/>
            <w:sz w:val="24"/>
            <w:szCs w:val="24"/>
            <w:lang w:eastAsia="ru-RU"/>
          </w:rPr>
          <w:t>от 26.02.2009 № 432</w:t>
        </w:r>
      </w:hyperlink>
      <w:r w:rsidRPr="00103230">
        <w:rPr>
          <w:rFonts w:ascii="Arial" w:eastAsia="Times New Roman" w:hAnsi="Arial" w:cs="Arial"/>
          <w:color w:val="000000"/>
          <w:sz w:val="24"/>
          <w:szCs w:val="24"/>
          <w:lang w:eastAsia="ru-RU"/>
        </w:rPr>
        <w:t>, </w:t>
      </w:r>
      <w:hyperlink r:id="rId381" w:tgtFrame="_blank" w:history="1">
        <w:r w:rsidRPr="00103230">
          <w:rPr>
            <w:rFonts w:ascii="Arial" w:eastAsia="Times New Roman" w:hAnsi="Arial" w:cs="Arial"/>
            <w:color w:val="0000FF"/>
            <w:sz w:val="24"/>
            <w:szCs w:val="24"/>
            <w:lang w:eastAsia="ru-RU"/>
          </w:rPr>
          <w:t>от 27.01.2011 № 31</w:t>
        </w:r>
      </w:hyperlink>
      <w:r w:rsidRPr="00103230">
        <w:rPr>
          <w:rFonts w:ascii="Arial" w:eastAsia="Times New Roman" w:hAnsi="Arial" w:cs="Arial"/>
          <w:color w:val="000000"/>
          <w:sz w:val="24"/>
          <w:szCs w:val="24"/>
          <w:lang w:eastAsia="ru-RU"/>
        </w:rPr>
        <w:t>, </w:t>
      </w:r>
      <w:hyperlink r:id="rId382" w:tgtFrame="_blank" w:history="1">
        <w:r w:rsidRPr="00103230">
          <w:rPr>
            <w:rFonts w:ascii="Arial" w:eastAsia="Times New Roman" w:hAnsi="Arial" w:cs="Arial"/>
            <w:color w:val="0000FF"/>
            <w:sz w:val="24"/>
            <w:szCs w:val="24"/>
            <w:lang w:eastAsia="ru-RU"/>
          </w:rPr>
          <w:t>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Права юридических лиц у органов администрации Кривошеинского района возникают с момента их государственной регистрации, а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утверждении положения о нем этим представительным органом по представлению Главы администрации Кривошеинского района является основанием для государственной регистрации.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38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29.Муниципальная служба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(ст.29 в редакции </w:t>
      </w:r>
      <w:hyperlink r:id="rId38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Правовое регулирование муниципальной службы в Кривошеинском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VI. МУНИЦИПАЛЬНЫЕ ПРАВОВЫЕ АКТЫ</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lastRenderedPageBreak/>
        <w:t>Статья 30.Система муниципальных правовых актов</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систему муниципальных правовых актов Кривошеинского района входят: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устав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правовые акты, принятые на местном референдуме;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нормативные и иные правовые акты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пункт 4 исключен </w:t>
      </w:r>
      <w:hyperlink r:id="rId38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27.01.2011 № 31</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постановления и распоряжения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 в редакции </w:t>
      </w:r>
      <w:hyperlink r:id="rId38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приказы должностных лиц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6 введен </w:t>
      </w:r>
      <w:hyperlink r:id="rId38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22.02.2006 № 64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Устав Кривошеинского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Иные муниципальные правовые акты не должны противоречить уставу Кривошеинского района и правовым актам, принятым на местном референдуме.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Дума Кривошеинского района по вопросам, отнесенным к её компетенции федеральными законами, законами Томской области, настоящим Уставом, принимает решение об удалении главы муниципального образования в отставку, решения, устанавливающие правила, обязательные для исполнения на территории Кривошеинского района, а также решения по вопросам организации деятельности Думы Кривошеинского района.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388"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31.05.2006 № 88</w:t>
        </w:r>
      </w:hyperlink>
      <w:r w:rsidRPr="00103230">
        <w:rPr>
          <w:rFonts w:ascii="Arial" w:eastAsia="Times New Roman" w:hAnsi="Arial" w:cs="Arial"/>
          <w:color w:val="000000"/>
          <w:sz w:val="24"/>
          <w:szCs w:val="24"/>
          <w:lang w:eastAsia="ru-RU"/>
        </w:rPr>
        <w:t>, </w:t>
      </w:r>
      <w:hyperlink r:id="rId389" w:tgtFrame="_blank" w:history="1">
        <w:r w:rsidRPr="00103230">
          <w:rPr>
            <w:rFonts w:ascii="Arial" w:eastAsia="Times New Roman" w:hAnsi="Arial" w:cs="Arial"/>
            <w:color w:val="0000FF"/>
            <w:sz w:val="24"/>
            <w:szCs w:val="24"/>
            <w:lang w:eastAsia="ru-RU"/>
          </w:rPr>
          <w:t>от 27.08.2009 № 483</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Глава Кривошеинского района в пределах своих полномочий, установленных настоящим Уставом и решениями Думы Кривошеинского района, издает постановления и распоряжения.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Председатель Думы Кривошеинского района издает распоряжения по вопросам организации деятельности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6. Глава администрации Кривошеинского района в пределах своих полномочий, установленных федеральными законами, законами Томской области, настоящим Уставом, нормативными правовыми актами Думы Кривошеинского района, издает постановления администрации Кривошеинского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Кривошеинского района по вопросам организации работы администрации Кривошеинского района. Глава администрации Кривошеинского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w:t>
      </w:r>
      <w:r w:rsidRPr="00103230">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другими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6 в редакции </w:t>
      </w:r>
      <w:hyperlink r:id="rId390"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22.11.2006 № 154</w:t>
        </w:r>
      </w:hyperlink>
      <w:r w:rsidRPr="00103230">
        <w:rPr>
          <w:rFonts w:ascii="Arial" w:eastAsia="Times New Roman" w:hAnsi="Arial" w:cs="Arial"/>
          <w:color w:val="000000"/>
          <w:sz w:val="24"/>
          <w:szCs w:val="24"/>
          <w:lang w:eastAsia="ru-RU"/>
        </w:rPr>
        <w:t>, </w:t>
      </w:r>
      <w:hyperlink r:id="rId391" w:tgtFrame="_blank" w:history="1">
        <w:r w:rsidRPr="00103230">
          <w:rPr>
            <w:rFonts w:ascii="Arial" w:eastAsia="Times New Roman" w:hAnsi="Arial" w:cs="Arial"/>
            <w:color w:val="0000FF"/>
            <w:sz w:val="24"/>
            <w:szCs w:val="24"/>
            <w:lang w:eastAsia="ru-RU"/>
          </w:rPr>
          <w:t>от 26.02.2009 № 432</w:t>
        </w:r>
      </w:hyperlink>
      <w:r w:rsidRPr="00103230">
        <w:rPr>
          <w:rFonts w:ascii="Arial" w:eastAsia="Times New Roman" w:hAnsi="Arial" w:cs="Arial"/>
          <w:color w:val="000000"/>
          <w:sz w:val="24"/>
          <w:szCs w:val="24"/>
          <w:lang w:eastAsia="ru-RU"/>
        </w:rPr>
        <w:t>, </w:t>
      </w:r>
      <w:hyperlink r:id="rId392" w:tgtFrame="_blank" w:history="1">
        <w:r w:rsidRPr="00103230">
          <w:rPr>
            <w:rFonts w:ascii="Arial" w:eastAsia="Times New Roman" w:hAnsi="Arial" w:cs="Arial"/>
            <w:color w:val="0000FF"/>
            <w:sz w:val="24"/>
            <w:szCs w:val="24"/>
            <w:lang w:eastAsia="ru-RU"/>
          </w:rPr>
          <w:t>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Иные должностные лица местного самоуправления издают приказы по вопросам, отнесенным к их полномочиям настоящим Уставом.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 введена </w:t>
      </w:r>
      <w:hyperlink r:id="rId393"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31. Принятие, вступление в силу Устава Кривошеинского района, внесение в Устав изменений и дополнений</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Устав Кривошеинского района, муниципальный правовой акт о внесении изменений и дополнений в устав Кривошеинского района принимаются Думой Кривошеинского района большинством в две трети голосов от установленной численности депутатов.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Проект устава Кривошеинского района, проект муниципального правового акта о внесении изменений и дополнений в устав Кривошеинского района не позднее, чем за 30 дней до дня рассмотрения вопроса о принятии устава Кривошеинского района, внесении изменений и дополнений в устав Кривошеинского района подлежат официальному опубликованию (обнародованию) с одновременным опубликованием (обнародованием) установленного Думой Кривошеинского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Кривошеинского района, а также порядка участия граждан в его обсуждении в случае, когда в устав Кривошеинского района вносятся изменения в форме точного воспроизведения положений </w:t>
      </w:r>
      <w:hyperlink r:id="rId394" w:tgtFrame="_blank" w:history="1">
        <w:r w:rsidRPr="00103230">
          <w:rPr>
            <w:rFonts w:ascii="Arial" w:eastAsia="Times New Roman" w:hAnsi="Arial" w:cs="Arial"/>
            <w:color w:val="0000FF"/>
            <w:sz w:val="24"/>
            <w:szCs w:val="24"/>
            <w:lang w:eastAsia="ru-RU"/>
          </w:rPr>
          <w:t>Конституции Российской Федерации</w:t>
        </w:r>
      </w:hyperlink>
      <w:r w:rsidRPr="00103230">
        <w:rPr>
          <w:rFonts w:ascii="Arial" w:eastAsia="Times New Roman" w:hAnsi="Arial" w:cs="Arial"/>
          <w:color w:val="000000"/>
          <w:sz w:val="24"/>
          <w:szCs w:val="24"/>
          <w:lang w:eastAsia="ru-RU"/>
        </w:rPr>
        <w:t>,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2 введен </w:t>
      </w:r>
      <w:hyperlink r:id="rId39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39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22.02.2017 № 112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3. Устав Кривошеинского района, муниципальный правовой акт о внесении изменений и дополнений в устав Кривошеинского района подлежат официальному опубликованию (обнародованию)  после их государственной регистрации в порядке, установленном законом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Томской области, предусмотренного частью </w:t>
      </w:r>
      <w:r w:rsidRPr="00103230">
        <w:rPr>
          <w:rFonts w:ascii="Arial" w:eastAsia="Times New Roman" w:hAnsi="Arial" w:cs="Arial"/>
          <w:color w:val="000000"/>
          <w:sz w:val="24"/>
          <w:szCs w:val="24"/>
          <w:lang w:eastAsia="ru-RU"/>
        </w:rPr>
        <w:lastRenderedPageBreak/>
        <w:t>6 статьи 4 </w:t>
      </w:r>
      <w:hyperlink r:id="rId397" w:tgtFrame="_blank" w:history="1">
        <w:r w:rsidRPr="00103230">
          <w:rPr>
            <w:rFonts w:ascii="Arial" w:eastAsia="Times New Roman" w:hAnsi="Arial" w:cs="Arial"/>
            <w:color w:val="0000FF"/>
            <w:sz w:val="24"/>
            <w:szCs w:val="24"/>
            <w:lang w:eastAsia="ru-RU"/>
          </w:rPr>
          <w:t>Федерального закона от 21 июля 2005 года № 97-ФЗ</w:t>
        </w:r>
      </w:hyperlink>
      <w:r w:rsidRPr="00103230">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39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150</w:t>
        </w:r>
      </w:hyperlink>
      <w:r w:rsidRPr="00103230">
        <w:rPr>
          <w:rFonts w:ascii="Arial" w:eastAsia="Times New Roman" w:hAnsi="Arial" w:cs="Arial"/>
          <w:color w:val="000000"/>
          <w:sz w:val="24"/>
          <w:szCs w:val="24"/>
          <w:lang w:eastAsia="ru-RU"/>
        </w:rPr>
        <w:t>, </w:t>
      </w:r>
      <w:hyperlink r:id="rId399" w:tgtFrame="_blank" w:history="1">
        <w:r w:rsidRPr="00103230">
          <w:rPr>
            <w:rFonts w:ascii="Arial" w:eastAsia="Times New Roman" w:hAnsi="Arial" w:cs="Arial"/>
            <w:color w:val="0000FF"/>
            <w:sz w:val="24"/>
            <w:szCs w:val="24"/>
            <w:lang w:eastAsia="ru-RU"/>
          </w:rPr>
          <w:t>от 29.04.2021 № 48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w:t>
      </w:r>
      <w:r w:rsidRPr="00103230">
        <w:rPr>
          <w:rFonts w:ascii="Arial" w:eastAsia="Times New Roman" w:hAnsi="Arial" w:cs="Arial"/>
          <w:color w:val="000000"/>
          <w:spacing w:val="-1"/>
          <w:sz w:val="24"/>
          <w:szCs w:val="24"/>
          <w:lang w:eastAsia="ru-RU"/>
        </w:rPr>
        <w:t>Изменения и дополнения, внесенные в Устав Кривошеинского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Кривошеинского района, принявшего муниципальный правовой акт о внесении в Устав указанных изменений и дополнений.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40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29.04.2010 № 565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pacing w:val="-1"/>
          <w:sz w:val="24"/>
          <w:szCs w:val="24"/>
          <w:lang w:eastAsia="ru-RU"/>
        </w:rPr>
        <w:t>Изменения и дополнения, внесенные в Устав Кривошеинского района и предусматривающие создание </w:t>
      </w:r>
      <w:r w:rsidRPr="00103230">
        <w:rPr>
          <w:rFonts w:ascii="Arial" w:eastAsia="Times New Roman" w:hAnsi="Arial" w:cs="Arial"/>
          <w:color w:val="000000"/>
          <w:sz w:val="24"/>
          <w:szCs w:val="24"/>
          <w:lang w:eastAsia="ru-RU"/>
        </w:rPr>
        <w:t>контрольно-счётного</w:t>
      </w:r>
      <w:r w:rsidRPr="00103230">
        <w:rPr>
          <w:rFonts w:ascii="Arial" w:eastAsia="Times New Roman" w:hAnsi="Arial" w:cs="Arial"/>
          <w:color w:val="000000"/>
          <w:spacing w:val="-1"/>
          <w:sz w:val="24"/>
          <w:szCs w:val="24"/>
          <w:lang w:eastAsia="ru-RU"/>
        </w:rPr>
        <w:t> органа муниципального образования, вступают в силу в порядке, предусмотренном частью 2 настоящей статьи.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(абз.2 в редакции </w:t>
      </w:r>
      <w:hyperlink r:id="rId40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22.03.2012 № 150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32. Решения, принятые путем прямого волеизъявления граждан</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Решение вопросов местного значения непосредственно гражданами Кривошеинского района осуществляется путем прямого волеизъявления населения Кривошеинского района, выраженного на местном референдуме.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40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Кривошеинского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33. Подготовка муниципальных правовых актов</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Проекты муниципальных правовых актов могут вноситься депутатами Думы Кривошеинского района, Главой Кривошеинского района, прокурором Кривошеинского района, Главой администрации Кривошеинского района, инициативными группами граждан - 3 процента от числа граждан Российской Федерации, постоянно или преимущественно проживающих в границах муниципального района и обладающих избирательным правом в порядке правотворческой инициативы граждан.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(ч. 1 в редакции </w:t>
      </w:r>
      <w:hyperlink r:id="rId40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введена </w:t>
      </w:r>
      <w:hyperlink r:id="rId40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405" w:tgtFrame="_blank" w:history="1">
        <w:r w:rsidRPr="00103230">
          <w:rPr>
            <w:rFonts w:ascii="Arial" w:eastAsia="Times New Roman" w:hAnsi="Arial" w:cs="Arial"/>
            <w:color w:val="0000FF"/>
            <w:sz w:val="24"/>
            <w:szCs w:val="24"/>
            <w:lang w:eastAsia="ru-RU"/>
          </w:rPr>
          <w:t>Федеральным законом от 31 июля 2020 года № 247-ФЗ</w:t>
        </w:r>
      </w:hyperlink>
      <w:r w:rsidRPr="00103230">
        <w:rPr>
          <w:rFonts w:ascii="Arial" w:eastAsia="Times New Roman" w:hAnsi="Arial" w:cs="Arial"/>
          <w:color w:val="000000"/>
          <w:sz w:val="24"/>
          <w:szCs w:val="24"/>
          <w:lang w:eastAsia="ru-RU"/>
        </w:rPr>
        <w:t> «Об обязательных требованиях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(ч.3.1 введена </w:t>
      </w:r>
      <w:hyperlink r:id="rId40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Кривошеинского района в порядке, установленном решением Думы Кривошеинского района в соответствии с законом Томской области, за исключением: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40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27.01.2022 № 101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проектов нормативных правовых актов Думы Кривошеинского района, устанавливающих, изменяющих, приостанавливающих, отменяющих местные налоги и сборы;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проектов нормативных правовых актов Думы Кривошеинского района, регулирующих бюджетные правоотношения;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 введена </w:t>
      </w:r>
      <w:hyperlink r:id="rId40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 в редакции </w:t>
      </w:r>
      <w:hyperlink r:id="rId40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24.05.2017 № 130</w:t>
        </w:r>
      </w:hyperlink>
      <w:r w:rsidRPr="00103230">
        <w:rPr>
          <w:rFonts w:ascii="Arial" w:eastAsia="Times New Roman" w:hAnsi="Arial" w:cs="Arial"/>
          <w:color w:val="0000FF"/>
          <w:sz w:val="24"/>
          <w:szCs w:val="24"/>
          <w:lang w:eastAsia="ru-RU"/>
        </w:rPr>
        <w:t>, </w:t>
      </w:r>
      <w:hyperlink r:id="rId410" w:tgtFrame="_blank" w:history="1">
        <w:r w:rsidRPr="00103230">
          <w:rPr>
            <w:rFonts w:ascii="Arial" w:eastAsia="Times New Roman" w:hAnsi="Arial" w:cs="Arial"/>
            <w:color w:val="0000FF"/>
            <w:sz w:val="24"/>
            <w:szCs w:val="24"/>
            <w:lang w:eastAsia="ru-RU"/>
          </w:rPr>
          <w:t>от 29.04.2021 № 48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34. Вступление в силу муниципальных правовых актов</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lastRenderedPageBreak/>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Устав Кривошеинского района и муниципальные правовые акты о внесении изменений и дополнений в устав Кривошеинского района вступают в силу в порядке, установленном статьей 31 настоящего Устава.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Главе муниципального образования направляются для подписания и обнародования только нормативные правовые акты, принятые представительным органом местного самоуправления и вступают в силу с даты их опубликования в газете «Районные вести» и в сети «Интернет, если иное не предусмотрено самим решением, настоящим уставом. Иные акты Думы Кривошеинского района вступают в силу после их подписания председателем Думы Кривошеинского района, если этими актами не установлены иные сроки.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411" w:tgtFrame="_blank" w:history="1">
        <w:r w:rsidRPr="00103230">
          <w:rPr>
            <w:rFonts w:ascii="Arial" w:eastAsia="Times New Roman" w:hAnsi="Arial" w:cs="Arial"/>
            <w:color w:val="0000FF"/>
            <w:sz w:val="24"/>
            <w:szCs w:val="24"/>
            <w:lang w:eastAsia="ru-RU"/>
          </w:rPr>
          <w:t>решений Думы Кривошеинского района Томской области от 22.11.2006 № 154</w:t>
        </w:r>
      </w:hyperlink>
      <w:r w:rsidRPr="00103230">
        <w:rPr>
          <w:rFonts w:ascii="Arial" w:eastAsia="Times New Roman" w:hAnsi="Arial" w:cs="Arial"/>
          <w:color w:val="000000"/>
          <w:sz w:val="24"/>
          <w:szCs w:val="24"/>
          <w:lang w:eastAsia="ru-RU"/>
        </w:rPr>
        <w:t>, </w:t>
      </w:r>
      <w:hyperlink r:id="rId412" w:tgtFrame="_blank" w:history="1">
        <w:r w:rsidRPr="00103230">
          <w:rPr>
            <w:rFonts w:ascii="Arial" w:eastAsia="Times New Roman" w:hAnsi="Arial" w:cs="Arial"/>
            <w:color w:val="0000FF"/>
            <w:sz w:val="24"/>
            <w:szCs w:val="24"/>
            <w:lang w:eastAsia="ru-RU"/>
          </w:rPr>
          <w:t>от 27.08.2009 № 483</w:t>
        </w:r>
      </w:hyperlink>
      <w:r w:rsidRPr="00103230">
        <w:rPr>
          <w:rFonts w:ascii="Arial" w:eastAsia="Times New Roman" w:hAnsi="Arial" w:cs="Arial"/>
          <w:color w:val="000000"/>
          <w:sz w:val="24"/>
          <w:szCs w:val="24"/>
          <w:lang w:eastAsia="ru-RU"/>
        </w:rPr>
        <w:t>, </w:t>
      </w:r>
      <w:hyperlink r:id="rId413" w:tgtFrame="_blank" w:history="1">
        <w:r w:rsidRPr="00103230">
          <w:rPr>
            <w:rFonts w:ascii="Arial" w:eastAsia="Times New Roman" w:hAnsi="Arial" w:cs="Arial"/>
            <w:color w:val="0000FF"/>
            <w:sz w:val="24"/>
            <w:szCs w:val="24"/>
            <w:lang w:eastAsia="ru-RU"/>
          </w:rPr>
          <w:t>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Правовые акты Главы Кривошеинского района вступают в силу после их подписания, если этими актами не установлены иные сроки.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Постановления и распоряжения Главы администрации Кривошеинского района вступают в силу; после их подписания, если этими актами не установлены иные сроки.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Думы Кривошеинского района о налогах и сборах, которые вступают в силу в соответствии с </w:t>
      </w:r>
      <w:hyperlink r:id="rId414" w:tgtFrame="_blank" w:history="1">
        <w:r w:rsidRPr="00103230">
          <w:rPr>
            <w:rFonts w:ascii="Arial" w:eastAsia="Times New Roman" w:hAnsi="Arial" w:cs="Arial"/>
            <w:color w:val="0000FF"/>
            <w:sz w:val="24"/>
            <w:szCs w:val="24"/>
            <w:lang w:eastAsia="ru-RU"/>
          </w:rPr>
          <w:t>Налоговым кодексом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«Районные вести».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7 в редакции </w:t>
      </w:r>
      <w:hyperlink r:id="rId41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 </w:t>
      </w:r>
      <w:hyperlink r:id="rId416" w:tgtFrame="_blank" w:history="1">
        <w:r w:rsidRPr="00103230">
          <w:rPr>
            <w:rFonts w:ascii="Arial" w:eastAsia="Times New Roman" w:hAnsi="Arial" w:cs="Arial"/>
            <w:color w:val="0000FF"/>
            <w:sz w:val="24"/>
            <w:szCs w:val="24"/>
            <w:lang w:eastAsia="ru-RU"/>
          </w:rPr>
          <w:t>от 28.09.2017 № 154</w:t>
        </w:r>
      </w:hyperlink>
      <w:r w:rsidRPr="00103230">
        <w:rPr>
          <w:rFonts w:ascii="Arial" w:eastAsia="Times New Roman" w:hAnsi="Arial" w:cs="Arial"/>
          <w:color w:val="000000"/>
          <w:sz w:val="24"/>
          <w:szCs w:val="24"/>
          <w:lang w:eastAsia="ru-RU"/>
        </w:rPr>
        <w:t>, </w:t>
      </w:r>
      <w:hyperlink r:id="rId417" w:tgtFrame="_blank" w:history="1">
        <w:r w:rsidRPr="00103230">
          <w:rPr>
            <w:rFonts w:ascii="Arial" w:eastAsia="Times New Roman" w:hAnsi="Arial" w:cs="Arial"/>
            <w:color w:val="0000FF"/>
            <w:sz w:val="24"/>
            <w:szCs w:val="24"/>
            <w:lang w:eastAsia="ru-RU"/>
          </w:rPr>
          <w:t>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Муниципальные правовые акты: устав Кривошеинского района, изменения и дополнения в Устав, Бюджет Кривошеинского района, отчет об его исполнении, Программа социально-экономического развития Кривошеинского района, решения, принятые на местном референдуме, а также другие нормативные правовые акты, требующие официального опубликования в обязательном порядке публикуются в средствах массовой информации - газете «Районные вести». Иные муниципальные правовые акты, требующие обнародования, публикуются в сборнике нормативных актов и рассылаются в администрации сельских поселений, сельские библиотеки для всеобщего ознакомления, а также размещаются в электронном виде в электронной сети, доводятся до всеобщего сведения по местному телевидению.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8 в редакции </w:t>
      </w:r>
      <w:hyperlink r:id="rId41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22.11.2006 № 154</w:t>
        </w:r>
      </w:hyperlink>
      <w:r w:rsidRPr="00103230">
        <w:rPr>
          <w:rFonts w:ascii="Arial" w:eastAsia="Times New Roman" w:hAnsi="Arial" w:cs="Arial"/>
          <w:color w:val="000000"/>
          <w:sz w:val="24"/>
          <w:szCs w:val="24"/>
          <w:lang w:eastAsia="ru-RU"/>
        </w:rPr>
        <w:t>, </w:t>
      </w:r>
      <w:hyperlink r:id="rId419" w:tgtFrame="_blank" w:history="1">
        <w:r w:rsidRPr="00103230">
          <w:rPr>
            <w:rFonts w:ascii="Arial" w:eastAsia="Times New Roman" w:hAnsi="Arial" w:cs="Arial"/>
            <w:color w:val="0000FF"/>
            <w:sz w:val="24"/>
            <w:szCs w:val="24"/>
            <w:lang w:eastAsia="ru-RU"/>
          </w:rPr>
          <w:t>от 28.02.2013 № 239</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9. Опубликование муниципальных правовых актов,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9 в редакции </w:t>
      </w:r>
      <w:hyperlink r:id="rId42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31.05.2018 № 202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35.Отмена муниципальных правовых актов и приостановление их действия</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(ст.35 в редакции </w:t>
      </w:r>
      <w:hyperlink r:id="rId42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Кривошеинского района или должностные лица Администрации Кривошеинского района обязаны сообщить Уполномоченному при Президенте Российской Федерации по защите прав предпринимателей в трехдневный срок, а Дума Кривошеинского района - не позднее трех дней со дня принятия ими решения.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2 введен </w:t>
      </w:r>
      <w:hyperlink r:id="rId42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Признание по решению суда закона Томской области об установлении статуса муниципального образования недействующим до вступления в силу нового закона Томской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Кривошеинский район, принятых до вступления решения суда в законную силу, или для отмены данных муниципальных правовых актов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VII. ЭКОНОМИЧЕСКАЯ ОСНОВА МЕСТНОГО САМОУПРАВЛЕНИЯ В КРИВОШЕИНСКОМ РАЙОНЕ</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lastRenderedPageBreak/>
        <w:t>Статья 36. Экономическая основа местного самоуправления в Кривошеинском районе</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Экономическую основу местного самоуправления в Кривошеинском районе составляют находящееся в муниципальной собственности Кривошеинского района имущество, средства бюджета Кривошеинского района, а также имущественные права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37. Имущество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собственности Кривошеинского района в соответствии с федеральным законом может находиться: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1 в редакции </w:t>
      </w:r>
      <w:hyperlink r:id="rId42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 в редакции </w:t>
      </w:r>
      <w:hyperlink r:id="rId42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 в редакции </w:t>
      </w:r>
      <w:hyperlink r:id="rId42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пункт 4 исключен </w:t>
      </w:r>
      <w:hyperlink r:id="rId426"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27.01.2011 № 31</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427" w:tgtFrame="_blank" w:history="1">
        <w:r w:rsidRPr="00103230">
          <w:rPr>
            <w:rFonts w:ascii="Arial" w:eastAsia="Times New Roman" w:hAnsi="Arial" w:cs="Arial"/>
            <w:color w:val="0000FF"/>
            <w:sz w:val="24"/>
            <w:szCs w:val="24"/>
            <w:lang w:eastAsia="ru-RU"/>
          </w:rPr>
          <w:t>Федерального закона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 введен </w:t>
      </w:r>
      <w:hyperlink r:id="rId42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часть 1.1 признана утратившей силу </w:t>
      </w:r>
      <w:hyperlink r:id="rId429"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часть 1.2 признана утратившей силу </w:t>
      </w:r>
      <w:hyperlink r:id="rId43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23.01.2008 № 308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часть 2 исключена </w:t>
      </w:r>
      <w:hyperlink r:id="rId43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2.1. часть 2.1 исключена </w:t>
      </w:r>
      <w:hyperlink r:id="rId43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3. В случаях возникновения у Кривошеинского района права собственности на имущество, не соответствующее требованиям части 1настоящей статьи, указанное имущество подлежит перепрофилированию (изменению целевого </w:t>
      </w:r>
      <w:r w:rsidRPr="00103230">
        <w:rPr>
          <w:rFonts w:ascii="Arial" w:eastAsia="Times New Roman" w:hAnsi="Arial" w:cs="Arial"/>
          <w:color w:val="000000"/>
          <w:sz w:val="24"/>
          <w:szCs w:val="24"/>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3 в редакции </w:t>
      </w:r>
      <w:hyperlink r:id="rId43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25.10.2012 № 212</w:t>
        </w:r>
      </w:hyperlink>
      <w:r w:rsidRPr="00103230">
        <w:rPr>
          <w:rFonts w:ascii="Arial" w:eastAsia="Times New Roman" w:hAnsi="Arial" w:cs="Arial"/>
          <w:color w:val="000000"/>
          <w:sz w:val="24"/>
          <w:szCs w:val="24"/>
          <w:lang w:eastAsia="ru-RU"/>
        </w:rPr>
        <w:t>, </w:t>
      </w:r>
      <w:hyperlink r:id="rId434" w:tgtFrame="_blank" w:history="1">
        <w:r w:rsidRPr="00103230">
          <w:rPr>
            <w:rFonts w:ascii="Arial" w:eastAsia="Times New Roman" w:hAnsi="Arial" w:cs="Arial"/>
            <w:color w:val="0000FF"/>
            <w:sz w:val="24"/>
            <w:szCs w:val="24"/>
            <w:lang w:eastAsia="ru-RU"/>
          </w:rPr>
          <w:t>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5 введена </w:t>
      </w:r>
      <w:hyperlink r:id="rId43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38. Владение, пользование и распоряжение имуществом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Органы местного самоуправления Кривошеинского района от имени Кривошеинского района самостоятельно владеют, пользуются и распоряжаются муниципальным имуществом в соответствии с </w:t>
      </w:r>
      <w:hyperlink r:id="rId436" w:tgtFrame="_blank" w:history="1">
        <w:r w:rsidRPr="00103230">
          <w:rPr>
            <w:rFonts w:ascii="Arial" w:eastAsia="Times New Roman" w:hAnsi="Arial" w:cs="Arial"/>
            <w:color w:val="0000FF"/>
            <w:sz w:val="24"/>
            <w:szCs w:val="24"/>
            <w:lang w:eastAsia="ru-RU"/>
          </w:rPr>
          <w:t>Конституцией Российской Федерации</w:t>
        </w:r>
      </w:hyperlink>
      <w:r w:rsidRPr="00103230">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Кривошеинского района в пределах компетенции этих органов, установленной настоящим Уставом.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Органы местного самоуправления Кривошеинского района вправе передавать имущество Кривошеинского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2 в редакции </w:t>
      </w:r>
      <w:hyperlink r:id="rId437"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22.11.2006 № 154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Порядок планирования приватизации имущества Кривошеинского района, порядок принятия решений об условиях приватизации муниципального имущества определяются нормативными правовыми актами Думы Кривошеинского района в соответствии с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 1 в редакции </w:t>
      </w:r>
      <w:hyperlink r:id="rId43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Доходы от использования и приватизации муниципального имущества Кривошеинского района поступают в бюджет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43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Органы местного самоуправления, осуществляющие функции и полномочия учредителя Кривошеинского района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w:t>
      </w:r>
      <w:r w:rsidRPr="00103230">
        <w:rPr>
          <w:rFonts w:ascii="Arial" w:eastAsia="Times New Roman" w:hAnsi="Arial" w:cs="Arial"/>
          <w:color w:val="000000"/>
          <w:sz w:val="24"/>
          <w:szCs w:val="24"/>
          <w:lang w:eastAsia="ru-RU"/>
        </w:rPr>
        <w:lastRenderedPageBreak/>
        <w:t>предприятий и учреждений, заслушивают отчеты об их деятельности в порядке, предусмотренном частью 5 настоящей статьи.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(абз.2 в редакции </w:t>
      </w:r>
      <w:hyperlink r:id="rId44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Органы местного самоуправления Кривошеинского района от имени Кривошеинского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(абз.3 в редакции </w:t>
      </w:r>
      <w:hyperlink r:id="rId44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27.01.2011 № 31</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определяется нормативным правовым актом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Контроль за использованием и распоряжением имущества, находящимся в муниципальной собственности, осуществляется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6 введена </w:t>
      </w:r>
      <w:hyperlink r:id="rId44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22.02.2006 № 64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39. Бюджет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(ст.39 в редакции </w:t>
      </w:r>
      <w:hyperlink r:id="rId44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Кривошеинский район имеет собственный бюджет (местный бюджет).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Бюджет Кривошеинского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качестве составной части бюджетов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444"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Кривошеинского района самостоятельно с соблюдением требований, установленных </w:t>
      </w:r>
      <w:hyperlink r:id="rId445"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Бюджетные полномочия муниципальных образований устанавливаются </w:t>
      </w:r>
      <w:hyperlink r:id="rId446"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5. Руководитель финансового органа муниципального образования назначается на должность из числа лиц, отвечающих квалификационным </w:t>
      </w:r>
      <w:r w:rsidRPr="00103230">
        <w:rPr>
          <w:rFonts w:ascii="Arial" w:eastAsia="Times New Roman" w:hAnsi="Arial" w:cs="Arial"/>
          <w:color w:val="000000"/>
          <w:sz w:val="24"/>
          <w:szCs w:val="24"/>
          <w:lang w:eastAsia="ru-RU"/>
        </w:rPr>
        <w:lastRenderedPageBreak/>
        <w:t>требованиям, установленным уполномоченным Правительством Российской Федерации федеральным органом исполнительной власти.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Абзац 2 исключен </w:t>
      </w:r>
      <w:hyperlink r:id="rId447" w:tgtFrame="_blank" w:history="1">
        <w:r w:rsidRPr="00103230">
          <w:rPr>
            <w:rFonts w:ascii="Arial" w:eastAsia="Times New Roman" w:hAnsi="Arial" w:cs="Arial"/>
            <w:color w:val="0000FF"/>
            <w:sz w:val="24"/>
            <w:szCs w:val="24"/>
            <w:lang w:eastAsia="ru-RU"/>
          </w:rPr>
          <w:t>решением Думы Кривошеинского оайона Томской области от 27.10.2022 № 151</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Абзац 3 исключен </w:t>
      </w:r>
      <w:hyperlink r:id="rId448" w:tgtFrame="_blank" w:history="1">
        <w:r w:rsidRPr="00103230">
          <w:rPr>
            <w:rFonts w:ascii="Arial" w:eastAsia="Times New Roman" w:hAnsi="Arial" w:cs="Arial"/>
            <w:color w:val="0000FF"/>
            <w:sz w:val="24"/>
            <w:szCs w:val="24"/>
            <w:lang w:eastAsia="ru-RU"/>
          </w:rPr>
          <w:t>решением Думы Кривошеинского оайона Томской области от 27.10.2022 № 151</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6 в редакции </w:t>
      </w:r>
      <w:hyperlink r:id="rId44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27.08.2015 № 460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39.1 Порядок утверждения бюджета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(ст.39.1 введена </w:t>
      </w:r>
      <w:hyperlink r:id="rId45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РФ и принимаемыми с соблюдением его требований муниципальными правовыми актами представительного органа муниципального образования.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Проект решения о бюджете вносится на рассмотрение в Думу Кривошеинского района Главой Администрации Кривошеинского района не позднее 15 ноября текущего года.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несоответствия состава представленных документов и материалов требованиям Положения о бюджетном процессе, утвержденного решением Думы Кривошениского района. Председатель Думы Кривошеинского района возвращает законопроект на доработку Главе Кривошеинского района. Возвращенный проект должен быть доработан и внесен на Думу Кривошеинского района в течение 10 календарных дней с момента возвращения.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По инициативе Думы Кривошеинского района по проекту решения о местном бюджете проводятся публичные слушания в установленном порядке.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Проект решения о местном бюджете рассматривается Думой Кривошеинского района поэтапно с учетом особенностей, установленных настоящим Уставом.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Предложения и поправки к проекту решения о местном бюджете могут вноситься в Думу Кривошеинского района в установленном порядке субъектами права правотворческой инициативы, определенными Уставом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Проект решения о местном бюджете, внесенный с соблюдением требований настоящего Устава, в тот же день направляется председателем Думы Кривошеинского района в комитет по бюджету и экономической политике для подготовки заключения.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Комитет по бюджету и экономической политики Думы Кривошеинского района в течении 10 дней подготавливает заключение на проект местного бюджета с указанием недостатков данного проекта в случае их выявления.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Заключение комитета по бюджету и экономической политики учитывается при подготовке депутатами Думы Кривошеинского района поправок к проекту решения о местном бюджете.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Внесенный проект решения о местном бюджете с заключением комитета по бюджету и экономической политики направляется на рассмотрение депутатам Думы Кривошеинского района. В течении 10 дней с момента направления проекта о местном бюджете с заключением комитета по бюджету и экономической политики депутатам, проводится рассмотрение по проекту решения о местном бюджете.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отклонения проекта решения о местном бюджете Дума Кривошеинского района возвращает проект Главе Кривошеинского района на доработку. Возвращенный проект должен быть доработан и внесен на Думу Кривошеинского района на повторное рассмотрение в течение 10 рабочих дней.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 случае возникновения несогласованных вопросов по проекту решения о местном бюджете решением Думы Кривошеинского района может создаваться согласительная комиссия, в которую входят представители Администрации Кривошеинского района и Думы Кривошеинского района. 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Кривошеинского района вносит на рассмотрение Думы Кривошеинского района согласованные положения местного бюджета.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На очередном заседании Думы Кривошеинского района подготовленный согласительной комиссией проект решения о местном бюджете рассматривается Думой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Дума Кривошеинского района рассматривает доработанный проект решения о местном бюджете и принимает решение об утверждении местного бюджета.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При принятии решения о местном бюджете утверждаются текст решения и приложения к нему.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Принятое Думой Кривошеинского района решение о местном бюджете на очередной финансовый год направляется Главе Кривошеинского района для подписания и опубликования в порядке, установленном Уставом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39.2 Вступление в силу решения о местном бюджете</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(ст.39.2 введена </w:t>
      </w:r>
      <w:hyperlink r:id="rId451"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Решение о местном бюджете вступает в силу с 1 января очередного финансового года.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Статья 39.3 Основы исполнения районного бюджета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(ст.39.3 введена </w:t>
      </w:r>
      <w:hyperlink r:id="rId45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Организация исполнения районного бюджета осуществляется Управлением финансов Администрации Кривошеинского района на основании сводной бюджетной росписи и кассового плана.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1 в редакции </w:t>
      </w:r>
      <w:hyperlink r:id="rId45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Кассовое обслуживание исполнения районного бюджета осуществляется Управлением Федерального казначейства по Томской области в порядке, установленном законодательством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3) Проведение и учет операций по кассовым выплатам из районного бюджета осуществляется путем открытия в Управлении Федерального казначейства по Томской области лицевого счета Управления финансов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3 в редакции </w:t>
      </w:r>
      <w:hyperlink r:id="rId45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39.4 Исполнение районного бюджета по доходам и расходам</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(ст.39.4 введена </w:t>
      </w:r>
      <w:hyperlink r:id="rId45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Исполнение районного бюджета по доходам предусматривает: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перечисление и 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456"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 законом об областном бюджете и иными законами Томской области и муниципальными правовыми актами, принятыми в соответствии с положениями Бюджетного Кодекса, со счетов Управления Федерального казначейства по Томской области и иных поступлений в районный бюджет;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зачет излишне уплаченных или излишне взысканных сумм в соответствии с законодательством Российской Федерации о налогах и сборах;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уточнение администратором доходов бюджета платежей в бюджеты бюджетной системы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других перечислений установленных Бюджетным кодексом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Исполнение районного бюджета по расходам осуществляется в порядке, установленном Управлением финансов Администрации Кривошеинского района, с соблюдением требований </w:t>
      </w:r>
      <w:hyperlink r:id="rId457" w:tgtFrame="_blank" w:history="1">
        <w:r w:rsidRPr="00103230">
          <w:rPr>
            <w:rFonts w:ascii="Arial" w:eastAsia="Times New Roman" w:hAnsi="Arial" w:cs="Arial"/>
            <w:color w:val="0000FF"/>
            <w:sz w:val="24"/>
            <w:szCs w:val="24"/>
            <w:lang w:eastAsia="ru-RU"/>
          </w:rPr>
          <w:t>Бюджетного кодекса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Исполнение бюджета по расходам предусматривает: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принятие бюджетных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подтверждение денежных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санкционирование оплаты денежных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подтверждение исполнения денежных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 в редакции </w:t>
      </w:r>
      <w:hyperlink r:id="rId45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w:t>
      </w:r>
      <w:r w:rsidRPr="00103230">
        <w:rPr>
          <w:rFonts w:ascii="Arial" w:eastAsia="Times New Roman" w:hAnsi="Arial" w:cs="Arial"/>
          <w:color w:val="000000"/>
          <w:sz w:val="24"/>
          <w:szCs w:val="24"/>
          <w:lang w:eastAsia="ru-RU"/>
        </w:rPr>
        <w:lastRenderedPageBreak/>
        <w:t>документов, предусмотренных порядком санкционирования оплаты денежных обязательств, установленных Управлением финансов Администрации Кривошеинского района в соответствии с </w:t>
      </w:r>
      <w:hyperlink r:id="rId459"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Оплата денежных обязательств осуществляется в пределах доведенных до получателей бюджетных средств лимитов бюджетных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5 в редакции </w:t>
      </w:r>
      <w:hyperlink r:id="rId46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Исполнение районного бюджета по расходам осуществляется с использованием лицевых счетов, открываемых для главных распорядителей и получателей средств районного бюджета открываемых в Управлении финансов Администрации Кривошеинского района. На лицевых счетах отражается объем средств районного бюджета, которым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Порядок открытия и ведения лицевых счетов устанавливается Управлением финансов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7 в редакции </w:t>
      </w:r>
      <w:hyperlink r:id="rId461"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39.5 Внесение изменений в районный бюджет.</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(ст.39.5 введена </w:t>
      </w:r>
      <w:hyperlink r:id="rId462"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В ходе исполнения районного бюджета изменения в решение о районном бюджете вносятся в случаях: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если в процессе исполнения районного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районном бюджете;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необходимости направления дополнительных доходов, фактически полученных при исполнении районного бюджета на иные цели, кроме уменьшения дефицита районного бюджета и выплат, сокращающих долговые обязательства районного бюджета.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Проект решения Думы Кривошеинского района о внесении изменений в решение о районном бюджете разрабатывается Управлением финансов Администрации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 2 в редакции </w:t>
      </w:r>
      <w:hyperlink r:id="rId46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Проект решения Думы Кривошеинского района о внесении изменений в решение о районном бюджете представляется в Думу Кривошеинского района в сроки, установленные регламентом работы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39.6 Исполнение бюджета района по расходам на содержание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lastRenderedPageBreak/>
        <w:t>(ст.39.6 введена </w:t>
      </w:r>
      <w:hyperlink r:id="rId464"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24.07.2008 № 360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(ст.39.6 в редакции </w:t>
      </w:r>
      <w:hyperlink r:id="rId46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30.05.2013 № 268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Исполнение бюджета района по расходам на содержание Думы Кривошеинского района осуществляется путём открытия лицевых счетов в Управление финансов Администрации Кривошеинского района в установленном им порядке. На лицевых счетах отражается объём средств бюджета района, которым располагает Дума Кривошеинского района в процессе реализации процедур санкционирования и подтверждения исполнения денежных обязательств.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Управление финансов Администрации Кривошеинского района осуществляет санкционирование оплаты денежных обязательств и подтверждение исполнения денежных обязательств Думы Кривошеинского района в пределах лимитов бюджетных обязательств на текущий финансовый год.</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Управление финансов Администрации Кривошеинского района ежеквартально доводятся лимиты бюджетных обязательств и ежемесячно с единого счёта бюджета района осуществляется пополнение денежными средствами лицевых счетов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40. Расходы бюджета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(ст.40 в редакции </w:t>
      </w:r>
      <w:hyperlink r:id="rId46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Формирование расходов бюджета Кривошеинского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Кривошеинского района в соответствии с требованиями Бюджетного кодекса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Исполнение расходных обязательств Кривошеинского района осуществляется за счет средств соответствующего местного бюджета в соответствии с требованиями </w:t>
      </w:r>
      <w:hyperlink r:id="rId467" w:tgtFrame="_blank" w:history="1">
        <w:r w:rsidRPr="00103230">
          <w:rPr>
            <w:rFonts w:ascii="Arial" w:eastAsia="Times New Roman" w:hAnsi="Arial" w:cs="Arial"/>
            <w:color w:val="0000FF"/>
            <w:sz w:val="24"/>
            <w:szCs w:val="24"/>
            <w:lang w:eastAsia="ru-RU"/>
          </w:rPr>
          <w:t>Бюджетного кодекса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Статья 41. Закупки для обеспечения муниципальных нужд</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(ст.41 в редакции </w:t>
      </w:r>
      <w:hyperlink r:id="rId468"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42. Доходы бюджета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(ст.42 в редакции </w:t>
      </w:r>
      <w:hyperlink r:id="rId46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43.Средства самообложения граждан</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Кривошеинского района, за исключением отдельных категорий граждан, численность которых не может превышать 30 процентов от общего числа жителей Кривошеинского района и для которых размер платежей может быть уменьшен.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Статья 43.1. Финансовое и иное обеспечение реализации инициативных проектов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(ст.43.1 введена </w:t>
      </w:r>
      <w:hyperlink r:id="rId47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26.08.2021 № 72а</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71"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0"/>
          <w:szCs w:val="20"/>
          <w:lang w:eastAsia="ru-RU"/>
        </w:rPr>
      </w:pPr>
      <w:r w:rsidRPr="00103230">
        <w:rPr>
          <w:rFonts w:ascii="Arial" w:eastAsia="Times New Roman" w:hAnsi="Arial" w:cs="Arial"/>
          <w:b/>
          <w:bCs/>
          <w:color w:val="000000"/>
          <w:sz w:val="26"/>
          <w:szCs w:val="26"/>
          <w:lang w:eastAsia="ru-RU"/>
        </w:rPr>
        <w:t>Статья 44. Выравнивание бюджетной обеспеченности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(ст.44 в редакции </w:t>
      </w:r>
      <w:hyperlink r:id="rId47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 </w:t>
      </w:r>
      <w:hyperlink r:id="rId473" w:tgtFrame="_blank" w:history="1">
        <w:r w:rsidRPr="00103230">
          <w:rPr>
            <w:rFonts w:ascii="Arial" w:eastAsia="Times New Roman" w:hAnsi="Arial" w:cs="Arial"/>
            <w:color w:val="0000FF"/>
            <w:sz w:val="24"/>
            <w:szCs w:val="24"/>
            <w:lang w:eastAsia="ru-RU"/>
          </w:rPr>
          <w:t>от 27.08.2015 № 460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Выравнивание бюджетной обеспеченности сельских поселений осуществляется в соответствии с требованиями </w:t>
      </w:r>
      <w:hyperlink r:id="rId474" w:tgtFrame="_blank" w:history="1">
        <w:r w:rsidRPr="00103230">
          <w:rPr>
            <w:rFonts w:ascii="Arial" w:eastAsia="Times New Roman" w:hAnsi="Arial" w:cs="Arial"/>
            <w:color w:val="0000FF"/>
            <w:sz w:val="24"/>
            <w:szCs w:val="24"/>
            <w:lang w:eastAsia="ru-RU"/>
          </w:rPr>
          <w:t>Бюджетного кодекса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Статьи 45, 46, 47</w:t>
      </w:r>
      <w:r w:rsidRPr="00103230">
        <w:rPr>
          <w:rFonts w:ascii="Arial" w:eastAsia="Times New Roman" w:hAnsi="Arial" w:cs="Arial"/>
          <w:color w:val="000000"/>
          <w:sz w:val="24"/>
          <w:szCs w:val="24"/>
          <w:lang w:eastAsia="ru-RU"/>
        </w:rPr>
        <w:t> исключены </w:t>
      </w:r>
      <w:hyperlink r:id="rId47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Статья 45.1 «Выравнивание бюджетной обеспеченности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0"/>
          <w:szCs w:val="20"/>
          <w:lang w:eastAsia="ru-RU"/>
        </w:rPr>
      </w:pPr>
      <w:r w:rsidRPr="00103230">
        <w:rPr>
          <w:rFonts w:ascii="Arial" w:eastAsia="Times New Roman" w:hAnsi="Arial" w:cs="Arial"/>
          <w:b/>
          <w:bCs/>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 45.1 введена в редакции решения Думы Кривошеинского района Томской области от 27.08.2015 № 460)</w:t>
      </w:r>
    </w:p>
    <w:p w:rsidR="00103230" w:rsidRPr="00103230" w:rsidRDefault="00103230" w:rsidP="00103230">
      <w:pPr>
        <w:spacing w:after="0" w:line="240" w:lineRule="auto"/>
        <w:ind w:firstLine="709"/>
        <w:jc w:val="both"/>
        <w:rPr>
          <w:rFonts w:ascii="Arial" w:eastAsia="Times New Roman" w:hAnsi="Arial" w:cs="Arial"/>
          <w:color w:val="000000"/>
          <w:sz w:val="20"/>
          <w:szCs w:val="20"/>
          <w:lang w:eastAsia="ru-RU"/>
        </w:rPr>
      </w:pPr>
      <w:r w:rsidRPr="00103230">
        <w:rPr>
          <w:rFonts w:ascii="Arial" w:eastAsia="Times New Roman" w:hAnsi="Arial" w:cs="Arial"/>
          <w:b/>
          <w:bCs/>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Выравнивание бюджетной обеспеченности муниципального образования Кривошеинский район осуществляется в соответствии с требованиями Бюджетного кодекса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48.Получение бюджетом Кривошеинского района субвенций на осуществление органами местного самоуправления отдельных государственных полномочий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(ст.48 в редакции </w:t>
      </w:r>
      <w:hyperlink r:id="rId476"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Финансовое обеспечение расходных обязательств Кривошеинского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Томской области в соответствии с </w:t>
      </w:r>
      <w:hyperlink r:id="rId477"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Финансовое обеспечение расходных обязательств Кривошеинского района, возникающих при выполнении государственных полномочий Томской области, переданных для осуществления органам местного самоуправления законами Томской области, осуществляется за счет средств бюджета Томской области путем предоставления субвенций местному бюджету из бюджета Томской области в соответствии с </w:t>
      </w:r>
      <w:hyperlink r:id="rId478"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 и принимаемыми в соответствии с ним законами Томской области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Статья 48.1. Субсидии, дотации и иные межбюджетные трансферты, предоставляемые бюджету Кривошеинского района из бюджета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(наименование в редакции </w:t>
      </w:r>
      <w:hyperlink r:id="rId479"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28.11.2019 № 306</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(ст.48.1 введена </w:t>
      </w:r>
      <w:hyperlink r:id="rId480"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w:t>
      </w:r>
      <w:r w:rsidRPr="00103230">
        <w:rPr>
          <w:rFonts w:ascii="Arial" w:eastAsia="Times New Roman" w:hAnsi="Arial" w:cs="Arial"/>
          <w:color w:val="000000"/>
          <w:sz w:val="24"/>
          <w:szCs w:val="24"/>
          <w:lang w:eastAsia="ru-RU"/>
        </w:rPr>
        <w:lastRenderedPageBreak/>
        <w:t>значения, из бюджета Томской области предоставляются субсидии местному бюджету в соответствии с </w:t>
      </w:r>
      <w:hyperlink r:id="rId481"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 и принимаемыми в соответствии с ним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В случаях и порядке, установленных законами Томской области в соответствии с </w:t>
      </w:r>
      <w:hyperlink r:id="rId482"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 и принимаемыми в соответствии с ними иными нормативными правовыми актами органов государственной власти Томской области, местному бюджету могут быть предоставлены дотации и иные межбюджетные трансферты из бюджета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(ч.2 в редакции </w:t>
      </w:r>
      <w:hyperlink r:id="rId48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28.11.2019 № 306</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49. Муниципальные заимствования</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 49 в редакции </w:t>
      </w:r>
      <w:hyperlink r:id="rId48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Кривошеинский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b/>
          <w:bCs/>
          <w:color w:val="000000"/>
          <w:sz w:val="26"/>
          <w:szCs w:val="26"/>
          <w:lang w:eastAsia="ru-RU"/>
        </w:rPr>
        <w:t>Статья 50. Субсидии, иные межбюджетные трансферты, предоставляемые из местных бюджетов.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(ст.50 в редакции </w:t>
      </w:r>
      <w:hyperlink r:id="rId485"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27.11.2014 № 400</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Поселения, входящие в состав Кривошеинского района, перечисляют в бюджет Кривошеинского района межбюджетные субсидии на решение вопросов местного значения межмуниципального характера, определенных </w:t>
      </w:r>
      <w:hyperlink r:id="rId486" w:tgtFrame="_blank" w:history="1">
        <w:r w:rsidRPr="00103230">
          <w:rPr>
            <w:rFonts w:ascii="Arial" w:eastAsia="Times New Roman" w:hAnsi="Arial" w:cs="Arial"/>
            <w:color w:val="0000FF"/>
            <w:sz w:val="24"/>
            <w:szCs w:val="24"/>
            <w:lang w:eastAsia="ru-RU"/>
          </w:rPr>
          <w:t>Федеральным законом от 06.10.2003 № 131-ФЗ</w:t>
        </w:r>
      </w:hyperlink>
      <w:r w:rsidRPr="001032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случаях, установленных уставом Кривошеинского района в соответствии с требованиями </w:t>
      </w:r>
      <w:hyperlink r:id="rId487" w:tgtFrame="_blank" w:history="1">
        <w:r w:rsidRPr="00103230">
          <w:rPr>
            <w:rFonts w:ascii="Arial" w:eastAsia="Times New Roman" w:hAnsi="Arial" w:cs="Arial"/>
            <w:color w:val="0000FF"/>
            <w:sz w:val="24"/>
            <w:szCs w:val="24"/>
            <w:lang w:eastAsia="ru-RU"/>
          </w:rPr>
          <w:t>Бюджетного кодекса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Бюджетам поселений могут быть предоставлены иные межбюджетные трансферты из бюджета Кривошеинского района в соответствии с требованиями </w:t>
      </w:r>
      <w:hyperlink r:id="rId488" w:tgtFrame="_blank" w:history="1">
        <w:r w:rsidRPr="00103230">
          <w:rPr>
            <w:rFonts w:ascii="Arial" w:eastAsia="Times New Roman" w:hAnsi="Arial" w:cs="Arial"/>
            <w:color w:val="0000FF"/>
            <w:sz w:val="24"/>
            <w:szCs w:val="24"/>
            <w:lang w:eastAsia="ru-RU"/>
          </w:rPr>
          <w:t>Бюджетного кодекса Российской Федерации</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3. Бюджету Кривошеинского района могут быть предоставлены иные межбюджетные трансферты из бюджетов поселений в соответствии с требованиями </w:t>
      </w:r>
      <w:hyperlink r:id="rId489" w:tgtFrame="_blank" w:history="1">
        <w:r w:rsidRPr="00103230">
          <w:rPr>
            <w:rFonts w:ascii="Arial" w:eastAsia="Times New Roman" w:hAnsi="Arial" w:cs="Arial"/>
            <w:color w:val="0000FF"/>
            <w:sz w:val="26"/>
            <w:lang w:eastAsia="ru-RU"/>
          </w:rPr>
          <w:t>Бюджетного кодекса Российской Федерации</w:t>
        </w:r>
      </w:hyperlink>
      <w:r w:rsidRPr="00103230">
        <w:rPr>
          <w:rFonts w:ascii="Arial" w:eastAsia="Times New Roman" w:hAnsi="Arial" w:cs="Arial"/>
          <w:color w:val="000000"/>
          <w:sz w:val="26"/>
          <w:szCs w:val="26"/>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51. Порядок формирования, утверждения и исполнения бюджета Кривошеинского района, порядок контроля за его исполнением»</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4"/>
          <w:szCs w:val="24"/>
          <w:lang w:eastAsia="ru-RU"/>
        </w:rPr>
        <w:t>(ст.51 в редакции </w:t>
      </w:r>
      <w:hyperlink r:id="rId490"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22.02.2006 № 64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Порядок формирования, утверждения и исполнения местного бюджета и контроль за его исполнением осуществляется органами местного самоуправления самостоятельно с соблюдением требований, установленных </w:t>
      </w:r>
      <w:hyperlink r:id="rId491" w:tgtFrame="_blank" w:history="1">
        <w:r w:rsidRPr="00103230">
          <w:rPr>
            <w:rFonts w:ascii="Arial" w:eastAsia="Times New Roman" w:hAnsi="Arial" w:cs="Arial"/>
            <w:color w:val="0000FF"/>
            <w:sz w:val="24"/>
            <w:szCs w:val="24"/>
            <w:lang w:eastAsia="ru-RU"/>
          </w:rPr>
          <w:t>Бюджетным Кодексом Российской Федерации</w:t>
        </w:r>
      </w:hyperlink>
      <w:r w:rsidRPr="00103230">
        <w:rPr>
          <w:rFonts w:ascii="Arial" w:eastAsia="Times New Roman" w:hAnsi="Arial" w:cs="Arial"/>
          <w:color w:val="000000"/>
          <w:sz w:val="24"/>
          <w:szCs w:val="24"/>
          <w:lang w:eastAsia="ru-RU"/>
        </w:rPr>
        <w:t xml:space="preserve">, Федеральным законом «Об общих принципах </w:t>
      </w:r>
      <w:r w:rsidRPr="00103230">
        <w:rPr>
          <w:rFonts w:ascii="Arial" w:eastAsia="Times New Roman" w:hAnsi="Arial" w:cs="Arial"/>
          <w:color w:val="000000"/>
          <w:sz w:val="24"/>
          <w:szCs w:val="24"/>
          <w:lang w:eastAsia="ru-RU"/>
        </w:rPr>
        <w:lastRenderedPageBreak/>
        <w:t>организации местного самоуправления в Российской Федерации», а так же принимаемыми в соответствии с иными законами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Контроль за исполнением бюджета Кривошеинского района осуществляется Думой Кривошеинского района, исполнительными, контрольными органами Российской Федерации, Томской области, Кривошеинского района, главными распорядителями и распорядителями средств бюджета Кривошеинского района, а также иными органами в соответствии с нормативными правовыми актами Российской Федерации, Томской области,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Органы муниципального финансового контроля осуществляют предварительный, текущий и последующий контроль за исполнением бюджета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В целях осуществления контрольных полномочий Дума Кривошеинского района осуществляет:</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предварительный контроль в ходе обсуждения и утверждения проекта решения о бюджете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текущий контроль в ходе рассмотрения вопросов исполнения бюджета района на собраниях Думы Кривошеинского района, комиссий, рабочих групп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последующий контроль в ходе рассмотрения и утверждения отчетов об исполнении бюджета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Управление финансов администрации Кривошеинского района осуществляет финансовый контроль за исполнением бюджета района, формы и порядок которого определяется нормативными правовыми актами Думы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Финансовый контроль осуществляется финансовым органом в форме предварительного, текущего и последующего контроля, который включает в себя контроль бюджета района, кредитных организаций, других участников бюджетного процесса,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Главные распорядители, распорядители средств бюджета района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Главные распорядители, распорядители средств бюджета района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Главные распорядители, распорядители средств бюджета района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6 в редакции </w:t>
      </w:r>
      <w:hyperlink r:id="rId492"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26.02.2009 № 432</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VIII. УЧАСТИЕ КРИВОШЕИНСКОГО РАЙОНА В МЕЖМУНИЦИПАЛЬНОМ СОТРУДНИЧЕСТВЕ</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52. Участие Кривошеинского района в работе Совета муниципальных образований Томской области</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Кривошеинский район участвует в работе Совета муниципальных образований Томской области в соответствии с Уставом указанного Совета.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53. «Участие Кривошеинского района в создании межмуниципальных организаций».</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(наименование статьи в редакции </w:t>
      </w:r>
      <w:hyperlink r:id="rId493"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Дума Кривошеинского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(абз.1 в редакции </w:t>
      </w:r>
      <w:hyperlink r:id="rId494" w:tgtFrame="_blank" w:history="1">
        <w:r w:rsidRPr="00103230">
          <w:rPr>
            <w:rFonts w:ascii="Arial" w:eastAsia="Times New Roman" w:hAnsi="Arial" w:cs="Arial"/>
            <w:color w:val="0000FF"/>
            <w:sz w:val="24"/>
            <w:szCs w:val="24"/>
            <w:lang w:eastAsia="ru-RU"/>
          </w:rPr>
          <w:t>решения Думы Кривошеинского района Томской области от 28.08.2018 № 215</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(абз.2 введен </w:t>
      </w:r>
      <w:hyperlink r:id="rId495"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22.03.2006 № 74</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54. Участие Кривошеинского района в некоммерческих организациях муниципальных образований</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Дума Кривошеинского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IX. ОТВЕТСТВЕННОСТЬ ОРГАНОВ МЕСТНОГО САМОУПРАВЛЕНИЯ И ДОЛЖНОСТНЫХ ЛИЦ МЕСТНОГО САМОУПРАВЛЕНИЯ КРИВОШЕИНСКОГО РАЙОНА. КОНТРОЛЬ И НАДЗОР ЗА ИХ ДЕЯТЕЛЬНОСТЬЮ</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55.Ответственность органов местного самоуправления и должностных лиц местного самоуправления Кривошеинского района, контроль и надзор за их деятельностью.</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Кривошеинского района несут ответственность перед населением Кривошеинского района, государством, физическими и юридическими лицами в соответствии с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56.Ответственность депутатов, выборных должностных лиц местного самоуправления Кривошеинского района перед населением</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Депутаты, выборные должностные лица местного самоуправления Кривошеинского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2. По основаниям и в порядке, указанным в части 1 настоящей статьи, население Кривошеинского района вправе отозвать депутатов, выборных должностных лиц местного самоуправления.</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57.Ответственность органов местного самоуправления и должностных лиц местного самоуправления Кривошеинского района перед государством</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Кривошеинского района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58.Ответственность органов местного самоуправления и должностных лиц местного самоуправления Кривошеинского района перед физическими и юридическими лицами</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Кривошеинского района перед физическими и юридическими лицами наступает в порядке, установленном федеральными законами.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59. Контроль и надзор за деятельностью органов местного самоуправления и должностных лиц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 Надзор за исполнением органами местного самоуправления и должностными лицами местного самоуправления Кривошеинского района </w:t>
      </w:r>
      <w:hyperlink r:id="rId496" w:tgtFrame="_blank" w:history="1">
        <w:r w:rsidRPr="00103230">
          <w:rPr>
            <w:rFonts w:ascii="Arial" w:eastAsia="Times New Roman" w:hAnsi="Arial" w:cs="Arial"/>
            <w:color w:val="0000FF"/>
            <w:sz w:val="24"/>
            <w:szCs w:val="24"/>
            <w:lang w:eastAsia="ru-RU"/>
          </w:rPr>
          <w:t>Конституции Российской Федерации</w:t>
        </w:r>
      </w:hyperlink>
      <w:r w:rsidRPr="00103230">
        <w:rPr>
          <w:rFonts w:ascii="Arial" w:eastAsia="Times New Roman" w:hAnsi="Arial" w:cs="Arial"/>
          <w:color w:val="000000"/>
          <w:sz w:val="24"/>
          <w:szCs w:val="24"/>
          <w:lang w:eastAsia="ru-RU"/>
        </w:rPr>
        <w:t>, федеральных конституционных законов, федеральных законов, Устава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Кривошеинского района переданных им отдельных государственных полномочий, осуществляют уполномоченные на то федеральными законами и законами Томской области органы.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Кривошеинского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Кривошеинского района настоящему Уставу и принятым в соответствии с ним нормативным правовым актам Думы Кривошеинского района.</w:t>
      </w:r>
    </w:p>
    <w:p w:rsidR="00103230" w:rsidRPr="00103230" w:rsidRDefault="00103230" w:rsidP="00103230">
      <w:pPr>
        <w:spacing w:after="0" w:line="240" w:lineRule="auto"/>
        <w:ind w:firstLine="709"/>
        <w:jc w:val="both"/>
        <w:rPr>
          <w:rFonts w:ascii="Courier New" w:eastAsia="Times New Roman" w:hAnsi="Courier New" w:cs="Courier New"/>
          <w:color w:val="000000"/>
          <w:sz w:val="24"/>
          <w:szCs w:val="24"/>
          <w:lang w:eastAsia="ru-RU"/>
        </w:rPr>
      </w:pPr>
      <w:r w:rsidRPr="00103230">
        <w:rPr>
          <w:rFonts w:ascii="Arial" w:eastAsia="Times New Roman" w:hAnsi="Arial" w:cs="Arial"/>
          <w:color w:val="000000"/>
          <w:sz w:val="24"/>
          <w:szCs w:val="24"/>
          <w:lang w:eastAsia="ru-RU"/>
        </w:rPr>
        <w:t>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(ч. 3 введена </w:t>
      </w:r>
      <w:hyperlink r:id="rId497"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(ч. 4 введена </w:t>
      </w:r>
      <w:hyperlink r:id="rId498" w:tgtFrame="_blank" w:history="1">
        <w:r w:rsidRPr="00103230">
          <w:rPr>
            <w:rFonts w:ascii="Arial" w:eastAsia="Times New Roman" w:hAnsi="Arial" w:cs="Arial"/>
            <w:color w:val="0000FF"/>
            <w:sz w:val="24"/>
            <w:szCs w:val="24"/>
            <w:lang w:eastAsia="ru-RU"/>
          </w:rPr>
          <w:t>решением Думы Кривошеинского района Томской области от 24.04.2014 № 358</w:t>
        </w:r>
      </w:hyperlink>
      <w:r w:rsidRPr="00103230">
        <w:rPr>
          <w:rFonts w:ascii="Arial" w:eastAsia="Times New Roman" w:hAnsi="Arial" w:cs="Arial"/>
          <w:color w:val="000000"/>
          <w:sz w:val="24"/>
          <w:szCs w:val="24"/>
          <w:lang w:eastAsia="ru-RU"/>
        </w:rPr>
        <w:t>)</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60.Обжалование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Кривошеинского района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Кривошеинского района могут быть обжалованы в суд или арбитражный суд в установленном законом порядке.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b/>
          <w:bCs/>
          <w:color w:val="000000"/>
          <w:sz w:val="28"/>
          <w:szCs w:val="28"/>
          <w:lang w:eastAsia="ru-RU"/>
        </w:rPr>
        <w:t>ГЛАВА Х. ПЕРЕХОДНЫЕ ПОЛОЖЕНИЯ</w:t>
      </w:r>
    </w:p>
    <w:p w:rsidR="00103230" w:rsidRPr="00103230" w:rsidRDefault="00103230" w:rsidP="00103230">
      <w:pPr>
        <w:spacing w:after="0" w:line="240" w:lineRule="auto"/>
        <w:ind w:firstLine="709"/>
        <w:jc w:val="both"/>
        <w:rPr>
          <w:rFonts w:ascii="Arial" w:eastAsia="Times New Roman" w:hAnsi="Arial" w:cs="Arial"/>
          <w:color w:val="000000"/>
          <w:sz w:val="28"/>
          <w:szCs w:val="28"/>
          <w:lang w:eastAsia="ru-RU"/>
        </w:rPr>
      </w:pPr>
      <w:r w:rsidRPr="00103230">
        <w:rPr>
          <w:rFonts w:ascii="Arial" w:eastAsia="Times New Roman" w:hAnsi="Arial" w:cs="Arial"/>
          <w:color w:val="000000"/>
          <w:sz w:val="28"/>
          <w:szCs w:val="28"/>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b/>
          <w:bCs/>
          <w:color w:val="000000"/>
          <w:sz w:val="26"/>
          <w:szCs w:val="26"/>
          <w:lang w:eastAsia="ru-RU"/>
        </w:rPr>
        <w:t>Статья 61. Вступление в силу настоящего Устава.</w:t>
      </w:r>
    </w:p>
    <w:p w:rsidR="00103230" w:rsidRPr="00103230" w:rsidRDefault="00103230" w:rsidP="00103230">
      <w:pPr>
        <w:spacing w:after="0" w:line="240" w:lineRule="auto"/>
        <w:ind w:firstLine="709"/>
        <w:jc w:val="both"/>
        <w:rPr>
          <w:rFonts w:ascii="Arial" w:eastAsia="Times New Roman" w:hAnsi="Arial" w:cs="Arial"/>
          <w:color w:val="000000"/>
          <w:sz w:val="26"/>
          <w:szCs w:val="26"/>
          <w:lang w:eastAsia="ru-RU"/>
        </w:rPr>
      </w:pPr>
      <w:r w:rsidRPr="00103230">
        <w:rPr>
          <w:rFonts w:ascii="Arial" w:eastAsia="Times New Roman" w:hAnsi="Arial" w:cs="Arial"/>
          <w:color w:val="000000"/>
          <w:sz w:val="26"/>
          <w:szCs w:val="26"/>
          <w:lang w:eastAsia="ru-RU"/>
        </w:rPr>
        <w:t> </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2.Настоящая глава вступает в силу со дня официального опубликования настоящего Устава, зарегистрированного в установленном законном порядке.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3.Положения статей 6,9,13,22,23,24,25,26,30,31,32,33,34,35 настоящего Устава вступают в силу со дня официального опубликования настоящего Устава, зарегистрированного в установленном порядке.</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Пункт 8 части 1 статьи 9 настоящего Устава вступает в силу в сроки, установленные федеральным законом, определяющий порядок организации и деятельности муниципальной милиции и до 01 января 2006 года применяется исключительно к правоотношениям, возникающим в силу требований статей 84 и 85 Федерального закона от 06.10.2003 года № 131-ФЗ «Об общих принципах организации местного самоуправления в Российской Федерации» и настоящей главы.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До 01 января 2006 года Устав Кривошеинского района, принятый решением Районного Совета народных депутатов от 20.03.1998 года № 89, действует в части, не противоречащей положениям Федерального закона от 06.10.2003 года № 131-ФЗ «Об общих принципах организации местного самоуправления в Российской Федерации» и настоящей главы.</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С 01 января 2006 года признать утратившими силу:</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lastRenderedPageBreak/>
        <w:t>1) Решение Районного Совета народных депутатов Кривошеинского района от 07.08.1997 № 31 «Об Уставе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2) Решение Районного Совета народных депутатов Кривошеинского района от 20.03.1998 № 89 «О новой редакции Устава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3) Решение Районного Совета народных депутатов Кривошеинского района от 06.10.2000 № 280 «О внесении изменений и дополнений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4) Решение Районного Совета народных депутатов Кривошеинского района от 15.12.2000 № 303 «О внесении изменений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5) Решение Районного Совета народных депутатов Кривошеинского района от 14.03.2001 № 16 «О внесении изменений и дополнений в решение Кривошеинского районного Совета народных депутатов от 15.12.2000 № 303 «О внесении изменений и дополнений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6) Решение Районного Совета народных депутатов Кривошеинского района от 24.04.2001 № 26 «О внесении изменений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7) Решение Районного Совета народных депутатов Кривошеинского района от 12.09.2001 № 71 «О внесении дополнений в статью 39 Устава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8) Решение Районного Совета народных депутатов Кривошеинского района от 28.09.2001 №72 «О внесении изменений и дополнений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9) Решение Районного Совета народных депутатов Кривошеинского района от 18.09.2002 № 160 «О внесении изменений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10) Решение Районного Совета народных депутатов Кривошеинского района от 23.10.2002 № 166 «О внесении изменений в решение Районного Совета народных депутатов Кривошеинского района №160 от 18.09.2002 «О внесении изменений и дополнений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11) Решение Районного Совета народных депутатов Кривошеинского района от 27.11.2002 № 174 «О внесении изменений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12) Решение Районного Совета народных депутатов Кривошеинского района от 19.12.2002 № 181 «О внесении изменений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13) Решение Районного Совета народных депутатов Кривошеинского района от 10.07.2003 №227 «О внесении изменений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14) Решение Районного Совета народных депутатов Кривошеинского района от 19.12.2003 № 260 «О внесении дополнений в Устав Муниципального образования «Кривошеинский район»;</w:t>
      </w:r>
    </w:p>
    <w:p w:rsidR="00103230" w:rsidRPr="00103230" w:rsidRDefault="00103230" w:rsidP="00103230">
      <w:pPr>
        <w:spacing w:after="0" w:line="240" w:lineRule="auto"/>
        <w:ind w:firstLine="709"/>
        <w:jc w:val="both"/>
        <w:rPr>
          <w:rFonts w:ascii="Arial" w:eastAsia="Times New Roman" w:hAnsi="Arial" w:cs="Arial"/>
          <w:color w:val="000000"/>
          <w:sz w:val="24"/>
          <w:szCs w:val="24"/>
          <w:lang w:eastAsia="ru-RU"/>
        </w:rPr>
      </w:pPr>
      <w:r w:rsidRPr="00103230">
        <w:rPr>
          <w:rFonts w:ascii="Arial" w:eastAsia="Times New Roman" w:hAnsi="Arial" w:cs="Arial"/>
          <w:color w:val="000000"/>
          <w:sz w:val="24"/>
          <w:szCs w:val="24"/>
          <w:lang w:eastAsia="ru-RU"/>
        </w:rPr>
        <w:t>15) Решение Районного Совета народных депутатов Кривошеинского района от 02.06.2004 № 291 «О внесении дополнений в Устав Муниципального образования «Кривошеинский район».</w:t>
      </w:r>
    </w:p>
    <w:p w:rsidR="00885A21" w:rsidRDefault="00885A21"/>
    <w:sectPr w:rsidR="00885A21" w:rsidSect="00885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3230"/>
    <w:rsid w:val="00103230"/>
    <w:rsid w:val="0088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3230"/>
    <w:rPr>
      <w:color w:val="0000FF"/>
      <w:u w:val="single"/>
    </w:rPr>
  </w:style>
  <w:style w:type="character" w:styleId="a4">
    <w:name w:val="FollowedHyperlink"/>
    <w:basedOn w:val="a0"/>
    <w:uiPriority w:val="99"/>
    <w:semiHidden/>
    <w:unhideWhenUsed/>
    <w:rsid w:val="00103230"/>
    <w:rPr>
      <w:color w:val="800080"/>
      <w:u w:val="single"/>
    </w:rPr>
  </w:style>
  <w:style w:type="character" w:customStyle="1" w:styleId="hyperlink">
    <w:name w:val="hyperlink"/>
    <w:basedOn w:val="a0"/>
    <w:rsid w:val="00103230"/>
  </w:style>
  <w:style w:type="paragraph" w:customStyle="1" w:styleId="chapter">
    <w:name w:val="chapter"/>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10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03230"/>
  </w:style>
</w:styles>
</file>

<file path=word/webSettings.xml><?xml version="1.0" encoding="utf-8"?>
<w:webSettings xmlns:r="http://schemas.openxmlformats.org/officeDocument/2006/relationships" xmlns:w="http://schemas.openxmlformats.org/wordprocessingml/2006/main">
  <w:divs>
    <w:div w:id="20193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8E9B960-30CB-4A2D-9C8D-88C0706476CB" TargetMode="External"/><Relationship Id="rId299" Type="http://schemas.openxmlformats.org/officeDocument/2006/relationships/hyperlink" Target="https://pravo-search.minjust.ru/bigs/showDocument.html?id=9E9C29AF-2B71-485F-80C3-C62AC25E4A8C" TargetMode="External"/><Relationship Id="rId21" Type="http://schemas.openxmlformats.org/officeDocument/2006/relationships/hyperlink" Target="https://pravo-search.minjust.ru/bigs/showDocument.html?id=311DB352-0CB0-4B1B-A790-17040863703C" TargetMode="External"/><Relationship Id="rId63" Type="http://schemas.openxmlformats.org/officeDocument/2006/relationships/hyperlink" Target="https://pravo-search.minjust.ru/bigs/showDocument.html?id=D705AAFF-F024-4A15-BCF9-0581303C1115" TargetMode="External"/><Relationship Id="rId159" Type="http://schemas.openxmlformats.org/officeDocument/2006/relationships/hyperlink" Target="https://pravo-search.minjust.ru/bigs/showDocument.html?id=0EE94BB9-EB91-47F9-BA1F-1A5EF2DE3E38" TargetMode="External"/><Relationship Id="rId324" Type="http://schemas.openxmlformats.org/officeDocument/2006/relationships/hyperlink" Target="https://pravo-search.minjust.ru/bigs/showDocument.html?id=B5D637E3-6548-46B8-BBC8-92D416E534CF" TargetMode="External"/><Relationship Id="rId366" Type="http://schemas.openxmlformats.org/officeDocument/2006/relationships/hyperlink" Target="https://pravo-search.minjust.ru/bigs/showDocument.html?id=DB5FBFA0-560F-4B93-A0B3-DDCA39DB3541" TargetMode="External"/><Relationship Id="rId170" Type="http://schemas.openxmlformats.org/officeDocument/2006/relationships/hyperlink" Target="https://pravo-search.minjust.ru/bigs/showDocument.html?id=7F2801A7-3332-445D-8A45-19DB43886ABA" TargetMode="External"/><Relationship Id="rId226" Type="http://schemas.openxmlformats.org/officeDocument/2006/relationships/hyperlink" Target="https://pravo-search.minjust.ru/bigs/showDocument.html?id=F9D63E61-20E3-4699-96B3-D31C30CE9F3C" TargetMode="External"/><Relationship Id="rId433" Type="http://schemas.openxmlformats.org/officeDocument/2006/relationships/hyperlink" Target="https://pravo-search.minjust.ru/bigs/showDocument.html?id=E3484F1E-D780-41EC-B736-16182B0E8035" TargetMode="External"/><Relationship Id="rId268" Type="http://schemas.openxmlformats.org/officeDocument/2006/relationships/hyperlink" Target="https://pravo-search.minjust.ru/bigs/showDocument.html?id=432234BC-4812-4E2F-94DE-67EDB0A0C1A0" TargetMode="External"/><Relationship Id="rId475" Type="http://schemas.openxmlformats.org/officeDocument/2006/relationships/hyperlink" Target="https://pravo-search.minjust.ru/bigs/showDocument.html?id=56F233D0-7C4E-44B2-951B-860F3208224B" TargetMode="External"/><Relationship Id="rId32" Type="http://schemas.openxmlformats.org/officeDocument/2006/relationships/hyperlink" Target="https://pravo-search.minjust.ru/bigs/showDocument.html?id=9ABACAE6-AE13-4991-BB41-2FEC93EE89D1" TargetMode="External"/><Relationship Id="rId74" Type="http://schemas.openxmlformats.org/officeDocument/2006/relationships/hyperlink" Target="https://pravo-search.minjust.ru/bigs/showDocument.html?id=4C145B43-9A94-4046-B28A-FD83C4E55353" TargetMode="External"/><Relationship Id="rId128" Type="http://schemas.openxmlformats.org/officeDocument/2006/relationships/hyperlink" Target="https://pravo-search.minjust.ru/bigs/showDocument.html?id=6EF2E8B8-2307-4E33-B615-F13F188DA6E5" TargetMode="External"/><Relationship Id="rId335" Type="http://schemas.openxmlformats.org/officeDocument/2006/relationships/hyperlink" Target="https://pravo-search.minjust.ru/bigs/showDocument.html?id=F9D63E61-20E3-4699-96B3-D31C30CE9F3C" TargetMode="External"/><Relationship Id="rId377" Type="http://schemas.openxmlformats.org/officeDocument/2006/relationships/hyperlink" Target="https://pravo-search.minjust.ru/bigs/showDocument.html?id=CEE4031B-31E1-44A7-B31A-18D82907B8A5" TargetMode="External"/><Relationship Id="rId500" Type="http://schemas.openxmlformats.org/officeDocument/2006/relationships/theme" Target="theme/theme1.xml"/><Relationship Id="rId5" Type="http://schemas.openxmlformats.org/officeDocument/2006/relationships/hyperlink" Target="https://pravo-search.minjust.ru/bigs/showDocument.html?id=6050BC09-F0ED-456D-BEE1-9A5D72FC9221" TargetMode="External"/><Relationship Id="rId181" Type="http://schemas.openxmlformats.org/officeDocument/2006/relationships/hyperlink" Target="https://pravo-search.minjust.ru/bigs/showDocument.html?id=56F233D0-7C4E-44B2-951B-860F3208224B" TargetMode="External"/><Relationship Id="rId237" Type="http://schemas.openxmlformats.org/officeDocument/2006/relationships/hyperlink" Target="https://pravo-search.minjust.ru/bigs/showDocument.html?id=9E9C29AF-2B71-485F-80C3-C62AC25E4A8C" TargetMode="External"/><Relationship Id="rId402" Type="http://schemas.openxmlformats.org/officeDocument/2006/relationships/hyperlink" Target="https://pravo-search.minjust.ru/bigs/showDocument.html?id=0EE94BB9-EB91-47F9-BA1F-1A5EF2DE3E38" TargetMode="External"/><Relationship Id="rId279" Type="http://schemas.openxmlformats.org/officeDocument/2006/relationships/hyperlink" Target="https://pravo-search.minjust.ru/bigs/showDocument.html?id=0EE94BB9-EB91-47F9-BA1F-1A5EF2DE3E38" TargetMode="External"/><Relationship Id="rId444" Type="http://schemas.openxmlformats.org/officeDocument/2006/relationships/hyperlink" Target="https://pravo-search.minjust.ru/bigs/showDocument.html?id=8F21B21C-A408-42C4-B9FE-A939B863C84A" TargetMode="External"/><Relationship Id="rId486"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D705AAFF-F024-4A15-BCF9-0581303C1115" TargetMode="External"/><Relationship Id="rId139" Type="http://schemas.openxmlformats.org/officeDocument/2006/relationships/hyperlink" Target="https://pravo-search.minjust.ru/bigs/showDocument.html?id=4046E210-0F69-4D15-90DA-078AF26048DC" TargetMode="External"/><Relationship Id="rId290" Type="http://schemas.openxmlformats.org/officeDocument/2006/relationships/hyperlink" Target="https://pravo-search.minjust.ru/bigs/showDocument.html?id=29EA8FDE-A796-47F5-94FB-924A3AF3810F" TargetMode="External"/><Relationship Id="rId304" Type="http://schemas.openxmlformats.org/officeDocument/2006/relationships/hyperlink" Target="https://pravo-search.minjust.ru/bigs/showDocument.html?id=4C145B43-9A94-4046-B28A-FD83C4E55353" TargetMode="External"/><Relationship Id="rId346" Type="http://schemas.openxmlformats.org/officeDocument/2006/relationships/hyperlink" Target="https://pravo-search.minjust.ru/bigs/showDocument.html?id=605573C9-E965-4C6D-BAE7-00814E0401DB" TargetMode="External"/><Relationship Id="rId388" Type="http://schemas.openxmlformats.org/officeDocument/2006/relationships/hyperlink" Target="https://pravo-search.minjust.ru/bigs/showDocument.html?id=C77ADA29-41BA-459B-B102-F49ECE74FE4C" TargetMode="External"/><Relationship Id="rId85" Type="http://schemas.openxmlformats.org/officeDocument/2006/relationships/hyperlink" Target="https://pravo-search.minjust.ru/bigs/showDocument.html?id=CC841BA4-F717-472F-84BF-0BEFCCB2168C" TargetMode="External"/><Relationship Id="rId150" Type="http://schemas.openxmlformats.org/officeDocument/2006/relationships/hyperlink" Target="https://pravo-search.minjust.ru/bigs/showDocument.html?id=432234BC-4812-4E2F-94DE-67EDB0A0C1A0" TargetMode="External"/><Relationship Id="rId192" Type="http://schemas.openxmlformats.org/officeDocument/2006/relationships/hyperlink" Target="https://pravo-search.minjust.ru/bigs/showDocument.html?id=311DB352-0CB0-4B1B-A790-17040863703C" TargetMode="External"/><Relationship Id="rId206" Type="http://schemas.openxmlformats.org/officeDocument/2006/relationships/hyperlink" Target="https://pravo-search.minjust.ru/bigs/showDocument.html?id=0EE94BB9-EB91-47F9-BA1F-1A5EF2DE3E38" TargetMode="External"/><Relationship Id="rId413" Type="http://schemas.openxmlformats.org/officeDocument/2006/relationships/hyperlink" Target="https://pravo-search.minjust.ru/bigs/showDocument.html?id=56F233D0-7C4E-44B2-951B-860F3208224B" TargetMode="External"/><Relationship Id="rId248" Type="http://schemas.openxmlformats.org/officeDocument/2006/relationships/hyperlink" Target="https://pravo-search.minjust.ru/bigs/showDocument.html?id=0EE94BB9-EB91-47F9-BA1F-1A5EF2DE3E38" TargetMode="External"/><Relationship Id="rId455" Type="http://schemas.openxmlformats.org/officeDocument/2006/relationships/hyperlink" Target="https://pravo-search.minjust.ru/bigs/showDocument.html?id=DADEE8ED-B066-47F7-A50A-904C1E7E261A" TargetMode="External"/><Relationship Id="rId497" Type="http://schemas.openxmlformats.org/officeDocument/2006/relationships/hyperlink" Target="https://pravo-search.minjust.ru/bigs/showDocument.html?id=9FFAED77-DFBD-4B00-8A5D-0E76E1C7A684" TargetMode="External"/><Relationship Id="rId12" Type="http://schemas.openxmlformats.org/officeDocument/2006/relationships/hyperlink" Target="http://zakon.scli.ru/" TargetMode="External"/><Relationship Id="rId108" Type="http://schemas.openxmlformats.org/officeDocument/2006/relationships/hyperlink" Target="https://pravo-search.minjust.ru/bigs/showDocument.html?id=311DB352-0CB0-4B1B-A790-17040863703C" TargetMode="External"/><Relationship Id="rId315" Type="http://schemas.openxmlformats.org/officeDocument/2006/relationships/hyperlink" Target="https://pravo-search.minjust.ru/bigs/showDocument.html?id=9E9C29AF-2B71-485F-80C3-C62AC25E4A8C" TargetMode="External"/><Relationship Id="rId357" Type="http://schemas.openxmlformats.org/officeDocument/2006/relationships/hyperlink" Target="https://pravo-search.minjust.ru/bigs/showDocument.html?id=29EA8FDE-A796-47F5-94FB-924A3AF3810F" TargetMode="External"/><Relationship Id="rId54" Type="http://schemas.openxmlformats.org/officeDocument/2006/relationships/hyperlink" Target="http://zakon.scli.ru/" TargetMode="External"/><Relationship Id="rId96" Type="http://schemas.openxmlformats.org/officeDocument/2006/relationships/hyperlink" Target="https://pravo-search.minjust.ru/bigs/showDocument.html?id=60FAE2DF-8475-433B-85D1-5B8379E85D98" TargetMode="External"/><Relationship Id="rId161" Type="http://schemas.openxmlformats.org/officeDocument/2006/relationships/hyperlink" Target="https://pravo-search.minjust.ru/bigs/showDocument.html?id=900C4262-DB50-48EB-8301-02E49F871C78" TargetMode="External"/><Relationship Id="rId217" Type="http://schemas.openxmlformats.org/officeDocument/2006/relationships/hyperlink" Target="https://pravo-search.minjust.ru/bigs/showDocument.html?id=21D18E80-0B08-430E-BFA4-73AB25F313F6" TargetMode="External"/><Relationship Id="rId399" Type="http://schemas.openxmlformats.org/officeDocument/2006/relationships/hyperlink" Target="https://pravo-search.minjust.ru/bigs/showDocument.html?id=4046E210-0F69-4D15-90DA-078AF26048DC" TargetMode="External"/><Relationship Id="rId259" Type="http://schemas.openxmlformats.org/officeDocument/2006/relationships/hyperlink" Target="https://pravo-search.minjust.ru/bigs/showDocument.html?id=F9D63E61-20E3-4699-96B3-D31C30CE9F3C" TargetMode="External"/><Relationship Id="rId424" Type="http://schemas.openxmlformats.org/officeDocument/2006/relationships/hyperlink" Target="https://pravo-search.minjust.ru/bigs/showDocument.html?id=56F233D0-7C4E-44B2-951B-860F3208224B" TargetMode="External"/><Relationship Id="rId466" Type="http://schemas.openxmlformats.org/officeDocument/2006/relationships/hyperlink" Target="https://pravo-search.minjust.ru/bigs/showDocument.html?id=56F233D0-7C4E-44B2-951B-860F3208224B" TargetMode="External"/><Relationship Id="rId23" Type="http://schemas.openxmlformats.org/officeDocument/2006/relationships/hyperlink" Target="https://pravo-search.minjust.ru/bigs/showDocument.html?id=0EBA0357-62F8-4911-A897-7F4AA05A46A2" TargetMode="External"/><Relationship Id="rId119" Type="http://schemas.openxmlformats.org/officeDocument/2006/relationships/hyperlink" Target="https://pravo-search.minjust.ru/bigs/showDocument.html?id=311DB352-0CB0-4B1B-A790-17040863703C" TargetMode="External"/><Relationship Id="rId270" Type="http://schemas.openxmlformats.org/officeDocument/2006/relationships/hyperlink" Target="https://pravo-search.minjust.ru/bigs/showDocument.html?id=387507C3-B80D-4C0D-9291-8CDC81673F2B" TargetMode="External"/><Relationship Id="rId326" Type="http://schemas.openxmlformats.org/officeDocument/2006/relationships/hyperlink" Target="https://pravo-search.minjust.ru/bigs/showDocument.html?id=556BDA47-EA99-4DA1-87A6-073370F32832" TargetMode="External"/><Relationship Id="rId65" Type="http://schemas.openxmlformats.org/officeDocument/2006/relationships/hyperlink" Target="https://pravo-search.minjust.ru/bigs/showDocument.html?id=21D18E80-0B08-430E-BFA4-73AB25F313F6" TargetMode="External"/><Relationship Id="rId130" Type="http://schemas.openxmlformats.org/officeDocument/2006/relationships/hyperlink" Target="https://pravo-search.minjust.ru/bigs/showDocument.html?id=311DB352-0CB0-4B1B-A790-17040863703C" TargetMode="External"/><Relationship Id="rId368" Type="http://schemas.openxmlformats.org/officeDocument/2006/relationships/hyperlink" Target="https://pravo-search.minjust.ru/bigs/showDocument.html?id=AAAF45A2-9401-4E85-B841-A581B81A4F1F" TargetMode="External"/><Relationship Id="rId172" Type="http://schemas.openxmlformats.org/officeDocument/2006/relationships/hyperlink" Target="https://pravo-search.minjust.ru/bigs/showDocument.html?id=6050BC09-F0ED-456D-BEE1-9A5D72FC9221" TargetMode="External"/><Relationship Id="rId228" Type="http://schemas.openxmlformats.org/officeDocument/2006/relationships/hyperlink" Target="https://pravo-search.minjust.ru/bigs/showDocument.html?id=F9D63E61-20E3-4699-96B3-D31C30CE9F3C" TargetMode="External"/><Relationship Id="rId435" Type="http://schemas.openxmlformats.org/officeDocument/2006/relationships/hyperlink" Target="https://pravo-search.minjust.ru/bigs/showDocument.html?id=142E81BF-38FD-4353-B4B4-4D721192550D" TargetMode="External"/><Relationship Id="rId477" Type="http://schemas.openxmlformats.org/officeDocument/2006/relationships/hyperlink" Target="https://pravo-search.minjust.ru/bigs/showDocument.html?id=8F21B21C-A408-42C4-B9FE-A939B863C84A" TargetMode="External"/><Relationship Id="rId281" Type="http://schemas.openxmlformats.org/officeDocument/2006/relationships/hyperlink" Target="https://pravo-search.minjust.ru/bigs/showDocument.html?id=9ABACAE6-AE13-4991-BB41-2FEC93EE89D1" TargetMode="External"/><Relationship Id="rId337" Type="http://schemas.openxmlformats.org/officeDocument/2006/relationships/hyperlink" Target="https://pravo-search.minjust.ru/bigs/showDocument.html?id=5FB5FB14-91FC-4792-91D8-F51E08ECE751" TargetMode="External"/><Relationship Id="rId34" Type="http://schemas.openxmlformats.org/officeDocument/2006/relationships/hyperlink" Target="https://pravo-search.minjust.ru/bigs/showDocument.html?id=C80D34DD-14A9-4EA7-ACFD-ECE7E0978D3C" TargetMode="External"/><Relationship Id="rId76" Type="http://schemas.openxmlformats.org/officeDocument/2006/relationships/hyperlink" Target="https://pravo-search.minjust.ru/bigs/showDocument.html?id=0EE94BB9-EB91-47F9-BA1F-1A5EF2DE3E38" TargetMode="External"/><Relationship Id="rId141" Type="http://schemas.openxmlformats.org/officeDocument/2006/relationships/hyperlink" Target="https://pravo-search.minjust.ru/bigs/showDocument.html?id=96E20C02-1B12-465A-B64C-24AA92270007" TargetMode="External"/><Relationship Id="rId379" Type="http://schemas.openxmlformats.org/officeDocument/2006/relationships/hyperlink" Target="https://pravo-search.minjust.ru/bigs/showDocument.html?id=B5D637E3-6548-46B8-BBC8-92D416E534CF"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432234BC-4812-4E2F-94DE-67EDB0A0C1A0" TargetMode="External"/><Relationship Id="rId239" Type="http://schemas.openxmlformats.org/officeDocument/2006/relationships/hyperlink" Target="https://pravo-search.minjust.ru/bigs/showDocument.html?id=F9D63E61-20E3-4699-96B3-D31C30CE9F3C" TargetMode="External"/><Relationship Id="rId390" Type="http://schemas.openxmlformats.org/officeDocument/2006/relationships/hyperlink" Target="https://pravo-search.minjust.ru/bigs/showDocument.html?id=B5D637E3-6548-46B8-BBC8-92D416E534CF" TargetMode="External"/><Relationship Id="rId404" Type="http://schemas.openxmlformats.org/officeDocument/2006/relationships/hyperlink" Target="https://pravo-search.minjust.ru/bigs/showDocument.html?id=9FFAED77-DFBD-4B00-8A5D-0E76E1C7A684" TargetMode="External"/><Relationship Id="rId446" Type="http://schemas.openxmlformats.org/officeDocument/2006/relationships/hyperlink" Target="https://pravo-search.minjust.ru/bigs/showDocument.html?id=8F21B21C-A408-42C4-B9FE-A939B863C84A" TargetMode="External"/><Relationship Id="rId250" Type="http://schemas.openxmlformats.org/officeDocument/2006/relationships/hyperlink" Target="https://pravo-search.minjust.ru/bigs/showDocument.html?id=F9D63E61-20E3-4699-96B3-D31C30CE9F3C" TargetMode="External"/><Relationship Id="rId292" Type="http://schemas.openxmlformats.org/officeDocument/2006/relationships/hyperlink" Target="https://pravo-search.minjust.ru/bigs/showDocument.html?id=5A7A7DA9-E810-413C-AB23-D2108EE1C756" TargetMode="External"/><Relationship Id="rId306" Type="http://schemas.openxmlformats.org/officeDocument/2006/relationships/hyperlink" Target="https://pravo-search.minjust.ru/bigs/showDocument.html?id=4C145B43-9A94-4046-B28A-FD83C4E55353" TargetMode="External"/><Relationship Id="rId488" Type="http://schemas.openxmlformats.org/officeDocument/2006/relationships/hyperlink" Target="https://pravo-search.minjust.ru/bigs/showDocument.html?id=8F21B21C-A408-42C4-B9FE-A939B863C84A" TargetMode="External"/><Relationship Id="rId24" Type="http://schemas.openxmlformats.org/officeDocument/2006/relationships/hyperlink" Target="https://pravo-search.minjust.ru/bigs/showDocument.html?id=CC841BA4-F717-472F-84BF-0BEFCCB2168C" TargetMode="External"/><Relationship Id="rId45" Type="http://schemas.openxmlformats.org/officeDocument/2006/relationships/hyperlink" Target="https://pravo-search.minjust.ru/bigs/showDocument.html?id=F9D63E61-20E3-4699-96B3-D31C30CE9F3C" TargetMode="External"/><Relationship Id="rId66" Type="http://schemas.openxmlformats.org/officeDocument/2006/relationships/hyperlink" Target="https://pravo-search.minjust.ru/bigs/showDocument.html?id=6EF2E8B8-2307-4E33-B615-F13F188DA6E5" TargetMode="External"/><Relationship Id="rId87" Type="http://schemas.openxmlformats.org/officeDocument/2006/relationships/hyperlink" Target="https://pravo-search.minjust.ru/bigs/showDocument.html?id=0EE94BB9-EB91-47F9-BA1F-1A5EF2DE3E38" TargetMode="External"/><Relationship Id="rId110" Type="http://schemas.openxmlformats.org/officeDocument/2006/relationships/hyperlink" Target="https://pravo-search.minjust.ru/bigs/showDocument.html?id=56F233D0-7C4E-44B2-951B-860F3208224B" TargetMode="External"/><Relationship Id="rId131" Type="http://schemas.openxmlformats.org/officeDocument/2006/relationships/hyperlink" Target="https://pravo-search.minjust.ru/bigs/showDocument.html?id=E3484F1E-D780-41EC-B736-16182B0E8035" TargetMode="External"/><Relationship Id="rId327" Type="http://schemas.openxmlformats.org/officeDocument/2006/relationships/hyperlink" Target="https://pravo-search.minjust.ru/bigs/showDocument.html?id=F9D63E61-20E3-4699-96B3-D31C30CE9F3C" TargetMode="External"/><Relationship Id="rId348" Type="http://schemas.openxmlformats.org/officeDocument/2006/relationships/hyperlink" Target="https://pravo-search.minjust.ru/bigs/showDocument.html?id=605573C9-E965-4C6D-BAE7-00814E0401DB" TargetMode="External"/><Relationship Id="rId369" Type="http://schemas.openxmlformats.org/officeDocument/2006/relationships/hyperlink" Target="https://pravo-search.minjust.ru/bigs/showDocument.html?id=50196BDC-0B0B-4E79-BB23-6277FADA9003" TargetMode="External"/><Relationship Id="rId152" Type="http://schemas.openxmlformats.org/officeDocument/2006/relationships/hyperlink" Target="https://pravo-search.minjust.ru/bigs/showDocument.html?id=9FFAED77-DFBD-4B00-8A5D-0E76E1C7A684" TargetMode="External"/><Relationship Id="rId173" Type="http://schemas.openxmlformats.org/officeDocument/2006/relationships/hyperlink" Target="https://pravo-search.minjust.ru/bigs/showDocument.html?id=C7CA8186-FBF1-49EF-AC47-1F3D4BD96F30" TargetMode="External"/><Relationship Id="rId194" Type="http://schemas.openxmlformats.org/officeDocument/2006/relationships/hyperlink" Target="https://pravo-search.minjust.ru/bigs/showDocument.html?id=203864C3-71C1-4256-8747-3552FB5D6EB5" TargetMode="External"/><Relationship Id="rId208" Type="http://schemas.openxmlformats.org/officeDocument/2006/relationships/hyperlink" Target="https://pravo-search.minjust.ru/bigs/showDocument.html?id=0EE94BB9-EB91-47F9-BA1F-1A5EF2DE3E38" TargetMode="External"/><Relationship Id="rId229" Type="http://schemas.openxmlformats.org/officeDocument/2006/relationships/hyperlink" Target="https://pravo-search.minjust.ru/bigs/showDocument.html?id=6785A26F-52A6-439E-A2E4-93801511E564" TargetMode="External"/><Relationship Id="rId380" Type="http://schemas.openxmlformats.org/officeDocument/2006/relationships/hyperlink" Target="https://pravo-search.minjust.ru/bigs/showDocument.html?id=142E81BF-38FD-4353-B4B4-4D721192550D" TargetMode="External"/><Relationship Id="rId415" Type="http://schemas.openxmlformats.org/officeDocument/2006/relationships/hyperlink" Target="https://pravo-search.minjust.ru/bigs/showDocument.html?id=56F233D0-7C4E-44B2-951B-860F3208224B" TargetMode="External"/><Relationship Id="rId436" Type="http://schemas.openxmlformats.org/officeDocument/2006/relationships/hyperlink" Target="https://pravo-search.minjust.ru/bigs/showDocument.html?id=15D4560C-D530-4955-BF7E-F734337AE80B" TargetMode="External"/><Relationship Id="rId457"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9E9C29AF-2B71-485F-80C3-C62AC25E4A8C" TargetMode="External"/><Relationship Id="rId261" Type="http://schemas.openxmlformats.org/officeDocument/2006/relationships/hyperlink" Target="https://pravo-search.minjust.ru/bigs/showDocument.html?id=23BFA9AF-B847-4F54-8403-F2E327C4305A" TargetMode="External"/><Relationship Id="rId478" Type="http://schemas.openxmlformats.org/officeDocument/2006/relationships/hyperlink" Target="https://pravo-search.minjust.ru/bigs/showDocument.html?id=8F21B21C-A408-42C4-B9FE-A939B863C84A" TargetMode="External"/><Relationship Id="rId499" Type="http://schemas.openxmlformats.org/officeDocument/2006/relationships/fontTable" Target="fontTable.xml"/><Relationship Id="rId14" Type="http://schemas.openxmlformats.org/officeDocument/2006/relationships/hyperlink" Target="http://zakon.scli.ru/" TargetMode="External"/><Relationship Id="rId35" Type="http://schemas.openxmlformats.org/officeDocument/2006/relationships/hyperlink" Target="https://pravo-search.minjust.ru/bigs/showDocument.html?id=A805D060-5097-4B46-83E3-B5AD19F8993E" TargetMode="External"/><Relationship Id="rId56" Type="http://schemas.openxmlformats.org/officeDocument/2006/relationships/hyperlink" Target="https://pravo-search.minjust.ru/bigs/showDocument.html?id=CC841BA4-F717-472F-84BF-0BEFCCB2168C" TargetMode="External"/><Relationship Id="rId77" Type="http://schemas.openxmlformats.org/officeDocument/2006/relationships/hyperlink" Target="https://pravo-search.minjust.ru/bigs/showDocument.html?id=D30047FE-056D-484A-87B3-E8A3F931D81A" TargetMode="External"/><Relationship Id="rId100" Type="http://schemas.openxmlformats.org/officeDocument/2006/relationships/hyperlink" Target="https://pravo-search.minjust.ru/bigs/showDocument.html?id=05CC42AD-F958-4D04-AFF2-AA2A748EBD01" TargetMode="External"/><Relationship Id="rId282" Type="http://schemas.openxmlformats.org/officeDocument/2006/relationships/hyperlink" Target="https://pravo-search.minjust.ru/bigs/showDocument.html?id=D705AAFF-F024-4A15-BCF9-0581303C1115" TargetMode="External"/><Relationship Id="rId317" Type="http://schemas.openxmlformats.org/officeDocument/2006/relationships/hyperlink" Target="https://pravo-search.minjust.ru/bigs/showDocument.html?id=0EE94BB9-EB91-47F9-BA1F-1A5EF2DE3E38" TargetMode="External"/><Relationship Id="rId338" Type="http://schemas.openxmlformats.org/officeDocument/2006/relationships/hyperlink" Target="https://pravo-search.minjust.ru/bigs/showDocument.html?id=5FB5FB14-91FC-4792-91D8-F51E08ECE751" TargetMode="External"/><Relationship Id="rId359" Type="http://schemas.openxmlformats.org/officeDocument/2006/relationships/hyperlink" Target="https://pravo-search.minjust.ru/bigs/showDocument.html?id=9E9C29AF-2B71-485F-80C3-C62AC25E4A8C"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29EA8FDE-A796-47F5-94FB-924A3AF3810F" TargetMode="External"/><Relationship Id="rId121" Type="http://schemas.openxmlformats.org/officeDocument/2006/relationships/hyperlink" Target="https://pravo-search.minjust.ru/bigs/showDocument.html?id=311DB352-0CB0-4B1B-A790-17040863703C" TargetMode="External"/><Relationship Id="rId142" Type="http://schemas.openxmlformats.org/officeDocument/2006/relationships/hyperlink" Target="https://pravo-search.minjust.ru/bigs/showDocument.html?id=5FB5FB14-91FC-4792-91D8-F51E08ECE751" TargetMode="External"/><Relationship Id="rId163" Type="http://schemas.openxmlformats.org/officeDocument/2006/relationships/hyperlink" Target="https://pravo-search.minjust.ru/bigs/showDocument.html?id=0EE94BB9-EB91-47F9-BA1F-1A5EF2DE3E38" TargetMode="External"/><Relationship Id="rId184" Type="http://schemas.openxmlformats.org/officeDocument/2006/relationships/hyperlink" Target="https://pravo-search.minjust.ru/bigs/showDocument.html?id=0EE94BB9-EB91-47F9-BA1F-1A5EF2DE3E38" TargetMode="External"/><Relationship Id="rId219" Type="http://schemas.openxmlformats.org/officeDocument/2006/relationships/hyperlink" Target="https://pravo-search.minjust.ru/bigs/showDocument.html?id=60FAE2DF-8475-433B-85D1-5B8379E85D98" TargetMode="External"/><Relationship Id="rId370" Type="http://schemas.openxmlformats.org/officeDocument/2006/relationships/hyperlink" Target="https://pravo-search.minjust.ru/bigs/showDocument.html?id=50196BDC-0B0B-4E79-BB23-6277FADA9003" TargetMode="External"/><Relationship Id="rId391" Type="http://schemas.openxmlformats.org/officeDocument/2006/relationships/hyperlink" Target="https://pravo-search.minjust.ru/bigs/showDocument.html?id=142E81BF-38FD-4353-B4B4-4D721192550D" TargetMode="External"/><Relationship Id="rId405" Type="http://schemas.openxmlformats.org/officeDocument/2006/relationships/hyperlink" Target="https://pravo-search.minjust.ru/bigs/showDocument.html?id=1D73A852-DCB8-4474-A3CE-BF2EC935402B" TargetMode="External"/><Relationship Id="rId426" Type="http://schemas.openxmlformats.org/officeDocument/2006/relationships/hyperlink" Target="https://pravo-search.minjust.ru/bigs/showDocument.html?id=9E9C29AF-2B71-485F-80C3-C62AC25E4A8C" TargetMode="External"/><Relationship Id="rId447" Type="http://schemas.openxmlformats.org/officeDocument/2006/relationships/hyperlink" Target="https://pravo-search.minjust.ru/bigs/showDocument.html?id=3FA87A09-F9C8-47EA-B36B-0BE0D48A20BC" TargetMode="External"/><Relationship Id="rId230" Type="http://schemas.openxmlformats.org/officeDocument/2006/relationships/hyperlink" Target="https://pravo-search.minjust.ru/bigs/showDocument.html?id=F9D63E61-20E3-4699-96B3-D31C30CE9F3C" TargetMode="External"/><Relationship Id="rId251" Type="http://schemas.openxmlformats.org/officeDocument/2006/relationships/hyperlink" Target="https://pravo-search.minjust.ru/bigs/showDocument.html?id=CC841BA4-F717-472F-84BF-0BEFCCB2168C" TargetMode="External"/><Relationship Id="rId468" Type="http://schemas.openxmlformats.org/officeDocument/2006/relationships/hyperlink" Target="https://pravo-search.minjust.ru/bigs/showDocument.html?id=9FFAED77-DFBD-4B00-8A5D-0E76E1C7A684" TargetMode="External"/><Relationship Id="rId489"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6EF2E8B8-2307-4E33-B615-F13F188DA6E5" TargetMode="External"/><Relationship Id="rId46" Type="http://schemas.openxmlformats.org/officeDocument/2006/relationships/hyperlink" Target="https://pravo-search.minjust.ru/bigs/showDocument.html?id=50196BDC-0B0B-4E79-BB23-6277FADA9003" TargetMode="External"/><Relationship Id="rId67" Type="http://schemas.openxmlformats.org/officeDocument/2006/relationships/hyperlink" Target="https://pravo-search.minjust.ru/bigs/showDocument.html?id=F9D63E61-20E3-4699-96B3-D31C30CE9F3C" TargetMode="External"/><Relationship Id="rId272" Type="http://schemas.openxmlformats.org/officeDocument/2006/relationships/hyperlink" Target="https://pravo-search.minjust.ru/bigs/showDocument.html?id=B5D637E3-6548-46B8-BBC8-92D416E534CF" TargetMode="External"/><Relationship Id="rId293" Type="http://schemas.openxmlformats.org/officeDocument/2006/relationships/hyperlink" Target="https://pravo-search.minjust.ru/bigs/showDocument.html?id=CC841BA4-F717-472F-84BF-0BEFCCB2168C" TargetMode="External"/><Relationship Id="rId307" Type="http://schemas.openxmlformats.org/officeDocument/2006/relationships/hyperlink" Target="https://pravo-search.minjust.ru/bigs/showDocument.html?id=311DB352-0CB0-4B1B-A790-17040863703C" TargetMode="External"/><Relationship Id="rId328" Type="http://schemas.openxmlformats.org/officeDocument/2006/relationships/hyperlink" Target="https://pravo-search.minjust.ru/bigs/showDocument.html?id=9E9C29AF-2B71-485F-80C3-C62AC25E4A8C" TargetMode="External"/><Relationship Id="rId349" Type="http://schemas.openxmlformats.org/officeDocument/2006/relationships/hyperlink" Target="https://pravo-search.minjust.ru/bigs/showDocument.html?id=605573C9-E965-4C6D-BAE7-00814E0401DB" TargetMode="External"/><Relationship Id="rId88" Type="http://schemas.openxmlformats.org/officeDocument/2006/relationships/hyperlink" Target="https://pravo-search.minjust.ru/bigs/showDocument.html?id=900C4262-DB50-48EB-8301-02E49F871C78" TargetMode="External"/><Relationship Id="rId111" Type="http://schemas.openxmlformats.org/officeDocument/2006/relationships/hyperlink" Target="https://pravo-search.minjust.ru/bigs/showDocument.html?id=58E9B960-30CB-4A2D-9C8D-88C0706476CB" TargetMode="External"/><Relationship Id="rId132" Type="http://schemas.openxmlformats.org/officeDocument/2006/relationships/hyperlink" Target="https://pravo-search.minjust.ru/bigs/showDocument.html?id=E3484F1E-D780-41EC-B736-16182B0E8035" TargetMode="External"/><Relationship Id="rId153" Type="http://schemas.openxmlformats.org/officeDocument/2006/relationships/hyperlink" Target="https://pravo-search.minjust.ru/bigs/showDocument.html?id=29EA8FDE-A796-47F5-94FB-924A3AF3810F" TargetMode="External"/><Relationship Id="rId174" Type="http://schemas.openxmlformats.org/officeDocument/2006/relationships/hyperlink" Target="https://pravo-search.minjust.ru/bigs/showDocument.html?id=C7CA8186-FBF1-49EF-AC47-1F3D4BD96F30" TargetMode="External"/><Relationship Id="rId195" Type="http://schemas.openxmlformats.org/officeDocument/2006/relationships/hyperlink" Target="https://pravo-search.minjust.ru/bigs/showDocument.html?id=4E76F422-1FAA-4A13-ABFC-E688982C4B2A" TargetMode="External"/><Relationship Id="rId209" Type="http://schemas.openxmlformats.org/officeDocument/2006/relationships/hyperlink" Target="https://pravo-search.minjust.ru/bigs/showDocument.html?id=58E9B960-30CB-4A2D-9C8D-88C0706476CB" TargetMode="External"/><Relationship Id="rId360" Type="http://schemas.openxmlformats.org/officeDocument/2006/relationships/hyperlink" Target="https://pravo-search.minjust.ru/bigs/showDocument.html?id=50AE89E4-7072-4063-B8A2-B3D8FBB1F5B7" TargetMode="External"/><Relationship Id="rId381" Type="http://schemas.openxmlformats.org/officeDocument/2006/relationships/hyperlink" Target="https://pravo-search.minjust.ru/bigs/showDocument.html?id=9E9C29AF-2B71-485F-80C3-C62AC25E4A8C" TargetMode="External"/><Relationship Id="rId416" Type="http://schemas.openxmlformats.org/officeDocument/2006/relationships/hyperlink" Target="https://pravo-search.minjust.ru/bigs/showDocument.html?id=556BDA47-EA99-4DA1-87A6-073370F32832" TargetMode="External"/><Relationship Id="rId220" Type="http://schemas.openxmlformats.org/officeDocument/2006/relationships/hyperlink" Target="https://pravo-search.minjust.ru/bigs/showDocument.html?id=60FAE2DF-8475-433B-85D1-5B8379E85D98" TargetMode="External"/><Relationship Id="rId241" Type="http://schemas.openxmlformats.org/officeDocument/2006/relationships/hyperlink" Target="https://pravo-search.minjust.ru/bigs/showDocument.html?id=C7CA8186-FBF1-49EF-AC47-1F3D4BD96F30" TargetMode="External"/><Relationship Id="rId437" Type="http://schemas.openxmlformats.org/officeDocument/2006/relationships/hyperlink" Target="https://pravo-search.minjust.ru/bigs/showDocument.html?id=B5D637E3-6548-46B8-BBC8-92D416E534CF" TargetMode="External"/><Relationship Id="rId458" Type="http://schemas.openxmlformats.org/officeDocument/2006/relationships/hyperlink" Target="https://pravo-search.minjust.ru/bigs/showDocument.html?id=CC841BA4-F717-472F-84BF-0BEFCCB2168C" TargetMode="External"/><Relationship Id="rId479" Type="http://schemas.openxmlformats.org/officeDocument/2006/relationships/hyperlink" Target="https://pravo-search.minjust.ru/bigs/showDocument.html?id=50196BDC-0B0B-4E79-BB23-6277FADA9003" TargetMode="External"/><Relationship Id="rId15" Type="http://schemas.openxmlformats.org/officeDocument/2006/relationships/hyperlink" Target="http://zakon.scli.ru/" TargetMode="External"/><Relationship Id="rId36" Type="http://schemas.openxmlformats.org/officeDocument/2006/relationships/hyperlink" Target="https://pravo-search.minjust.ru/bigs/showDocument.html?id=DB5FBFA0-560F-4B93-A0B3-DDCA39DB3541"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EB042C48-DE0E-4DBE-8305-4D48DDDB63A2" TargetMode="External"/><Relationship Id="rId283" Type="http://schemas.openxmlformats.org/officeDocument/2006/relationships/hyperlink" Target="https://pravo-search.minjust.ru/bigs/showDocument.html?id=4E76F422-1FAA-4A13-ABFC-E688982C4B2A" TargetMode="External"/><Relationship Id="rId318" Type="http://schemas.openxmlformats.org/officeDocument/2006/relationships/hyperlink" Target="https://pravo-search.minjust.ru/bigs/showDocument.html?id=7D99A479-8265-4B7E-B2EF-3C9A086D5324" TargetMode="External"/><Relationship Id="rId339" Type="http://schemas.openxmlformats.org/officeDocument/2006/relationships/hyperlink" Target="https://pravo-search.minjust.ru/bigs/showDocument.html?id=5FB5FB14-91FC-4792-91D8-F51E08ECE751" TargetMode="External"/><Relationship Id="rId490" Type="http://schemas.openxmlformats.org/officeDocument/2006/relationships/hyperlink" Target="https://pravo-search.minjust.ru/bigs/showDocument.html?id=6050BC09-F0ED-456D-BEE1-9A5D72FC9221" TargetMode="External"/><Relationship Id="rId78" Type="http://schemas.openxmlformats.org/officeDocument/2006/relationships/hyperlink" Target="https://pravo-search.minjust.ru/bigs/showDocument.html?id=D705AAFF-F024-4A15-BCF9-0581303C1115" TargetMode="External"/><Relationship Id="rId99" Type="http://schemas.openxmlformats.org/officeDocument/2006/relationships/hyperlink" Target="https://pravo-search.minjust.ru/bigs/showDocument.html?id=900C4262-DB50-48EB-8301-02E49F871C78" TargetMode="External"/><Relationship Id="rId101" Type="http://schemas.openxmlformats.org/officeDocument/2006/relationships/hyperlink" Target="https://pravo-search.minjust.ru/bigs/showDocument.html?id=4C145B43-9A94-4046-B28A-FD83C4E55353" TargetMode="External"/><Relationship Id="rId122" Type="http://schemas.openxmlformats.org/officeDocument/2006/relationships/hyperlink" Target="https://pravo-search.minjust.ru/bigs/showDocument.html?id=56F233D0-7C4E-44B2-951B-860F3208224B" TargetMode="External"/><Relationship Id="rId143" Type="http://schemas.openxmlformats.org/officeDocument/2006/relationships/hyperlink" Target="https://pravo-search.minjust.ru/bigs/showDocument.html?id=9E9C29AF-2B71-485F-80C3-C62AC25E4A8C" TargetMode="External"/><Relationship Id="rId164" Type="http://schemas.openxmlformats.org/officeDocument/2006/relationships/hyperlink" Target="https://pravo-search.minjust.ru/bigs/showDocument.html?id=0EE94BB9-EB91-47F9-BA1F-1A5EF2DE3E38" TargetMode="External"/><Relationship Id="rId185" Type="http://schemas.openxmlformats.org/officeDocument/2006/relationships/hyperlink" Target="https://pravo-search.minjust.ru/bigs/showDocument.html?id=A805D060-5097-4B46-83E3-B5AD19F8993E" TargetMode="External"/><Relationship Id="rId350" Type="http://schemas.openxmlformats.org/officeDocument/2006/relationships/hyperlink" Target="https://pravo-search.minjust.ru/bigs/showDocument.html?id=C77ADA29-41BA-459B-B102-F49ECE74FE4C" TargetMode="External"/><Relationship Id="rId371" Type="http://schemas.openxmlformats.org/officeDocument/2006/relationships/hyperlink" Target="https://pravo-search.minjust.ru/bigs/showDocument.html?id=50196BDC-0B0B-4E79-BB23-6277FADA9003" TargetMode="External"/><Relationship Id="rId406" Type="http://schemas.openxmlformats.org/officeDocument/2006/relationships/hyperlink" Target="https://pravo-search.minjust.ru/bigs/showDocument.html?id=4E76F422-1FAA-4A13-ABFC-E688982C4B2A"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21D18E80-0B08-430E-BFA4-73AB25F313F6" TargetMode="External"/><Relationship Id="rId392" Type="http://schemas.openxmlformats.org/officeDocument/2006/relationships/hyperlink" Target="https://pravo-search.minjust.ru/bigs/showDocument.html?id=311DB352-0CB0-4B1B-A790-17040863703C" TargetMode="External"/><Relationship Id="rId427" Type="http://schemas.openxmlformats.org/officeDocument/2006/relationships/hyperlink" Target="https://pravo-search.minjust.ru/bigs/showDocument.html?id=96E20C02-1B12-465A-B64C-24AA92270007" TargetMode="External"/><Relationship Id="rId448" Type="http://schemas.openxmlformats.org/officeDocument/2006/relationships/hyperlink" Target="https://pravo-search.minjust.ru/bigs/showDocument.html?id=3FA87A09-F9C8-47EA-B36B-0BE0D48A20BC" TargetMode="External"/><Relationship Id="rId469" Type="http://schemas.openxmlformats.org/officeDocument/2006/relationships/hyperlink" Target="https://pravo-search.minjust.ru/bigs/showDocument.html?id=56F233D0-7C4E-44B2-951B-860F3208224B" TargetMode="External"/><Relationship Id="rId26" Type="http://schemas.openxmlformats.org/officeDocument/2006/relationships/hyperlink" Target="https://pravo-search.minjust.ru/bigs/showDocument.html?id=9FFAED77-DFBD-4B00-8A5D-0E76E1C7A684" TargetMode="External"/><Relationship Id="rId231" Type="http://schemas.openxmlformats.org/officeDocument/2006/relationships/hyperlink" Target="https://pravo-search.minjust.ru/bigs/showDocument.html?id=F9D63E61-20E3-4699-96B3-D31C30CE9F3C" TargetMode="External"/><Relationship Id="rId252" Type="http://schemas.openxmlformats.org/officeDocument/2006/relationships/hyperlink" Target="https://pravo-search.minjust.ru/bigs/showDocument.html?id=56F233D0-7C4E-44B2-951B-860F3208224B" TargetMode="External"/><Relationship Id="rId273" Type="http://schemas.openxmlformats.org/officeDocument/2006/relationships/hyperlink" Target="https://pravo-search.minjust.ru/bigs/showDocument.html?id=DADEE8ED-B066-47F7-A50A-904C1E7E261A" TargetMode="External"/><Relationship Id="rId294" Type="http://schemas.openxmlformats.org/officeDocument/2006/relationships/hyperlink" Target="https://pravo-search.minjust.ru/bigs/showDocument.html?id=0EE94BB9-EB91-47F9-BA1F-1A5EF2DE3E38" TargetMode="External"/><Relationship Id="rId308" Type="http://schemas.openxmlformats.org/officeDocument/2006/relationships/hyperlink" Target="https://pravo-search.minjust.ru/bigs/showDocument.html?id=9FFAED77-DFBD-4B00-8A5D-0E76E1C7A684" TargetMode="External"/><Relationship Id="rId329" Type="http://schemas.openxmlformats.org/officeDocument/2006/relationships/hyperlink" Target="https://pravo-search.minjust.ru/bigs/showDocument.html?id=4C145B43-9A94-4046-B28A-FD83C4E55353" TargetMode="External"/><Relationship Id="rId480" Type="http://schemas.openxmlformats.org/officeDocument/2006/relationships/hyperlink" Target="https://pravo-search.minjust.ru/bigs/showDocument.html?id=56F233D0-7C4E-44B2-951B-860F3208224B" TargetMode="External"/><Relationship Id="rId47" Type="http://schemas.openxmlformats.org/officeDocument/2006/relationships/hyperlink" Target="https://pravo-search.minjust.ru/bigs/showDocument.html?id=7D99A479-8265-4B7E-B2EF-3C9A086D5324" TargetMode="External"/><Relationship Id="rId68" Type="http://schemas.openxmlformats.org/officeDocument/2006/relationships/hyperlink" Target="https://pravo-search.minjust.ru/bigs/showDocument.html?id=4E76F422-1FAA-4A13-ABFC-E688982C4B2A" TargetMode="External"/><Relationship Id="rId89" Type="http://schemas.openxmlformats.org/officeDocument/2006/relationships/hyperlink" Target="https://pravo-search.minjust.ru/bigs/showDocument.html?id=900C4262-DB50-48EB-8301-02E49F871C78" TargetMode="External"/><Relationship Id="rId112" Type="http://schemas.openxmlformats.org/officeDocument/2006/relationships/hyperlink" Target="https://pravo-search.minjust.ru/bigs/showDocument.html?id=4046E210-0F69-4D15-90DA-078AF26048DC" TargetMode="External"/><Relationship Id="rId133" Type="http://schemas.openxmlformats.org/officeDocument/2006/relationships/hyperlink" Target="https://pravo-search.minjust.ru/bigs/showDocument.html?id=56F233D0-7C4E-44B2-951B-860F3208224B" TargetMode="External"/><Relationship Id="rId154" Type="http://schemas.openxmlformats.org/officeDocument/2006/relationships/hyperlink" Target="https://pravo-search.minjust.ru/bigs/showDocument.html?id=900C4262-DB50-48EB-8301-02E49F871C78" TargetMode="External"/><Relationship Id="rId175" Type="http://schemas.openxmlformats.org/officeDocument/2006/relationships/hyperlink" Target="https://pravo-search.minjust.ru/bigs/showDocument.html?id=7F2801A7-3332-445D-8A45-19DB43886ABA" TargetMode="External"/><Relationship Id="rId340" Type="http://schemas.openxmlformats.org/officeDocument/2006/relationships/hyperlink" Target="https://pravo-search.minjust.ru/bigs/showDocument.html?id=56F233D0-7C4E-44B2-951B-860F3208224B" TargetMode="External"/><Relationship Id="rId361" Type="http://schemas.openxmlformats.org/officeDocument/2006/relationships/hyperlink" Target="https://pravo-search.minjust.ru/bigs/showDocument.html?id=21D18E80-0B08-430E-BFA4-73AB25F313F6" TargetMode="External"/><Relationship Id="rId196" Type="http://schemas.openxmlformats.org/officeDocument/2006/relationships/hyperlink" Target="https://pravo-search.minjust.ru/bigs/showDocument.html?id=DADEE8ED-B066-47F7-A50A-904C1E7E261A" TargetMode="External"/><Relationship Id="rId200" Type="http://schemas.openxmlformats.org/officeDocument/2006/relationships/hyperlink" Target="https://pravo-search.minjust.ru/bigs/showDocument.html?id=5A7A7DA9-E810-413C-AB23-D2108EE1C756" TargetMode="External"/><Relationship Id="rId382" Type="http://schemas.openxmlformats.org/officeDocument/2006/relationships/hyperlink" Target="https://pravo-search.minjust.ru/bigs/showDocument.html?id=4E76F422-1FAA-4A13-ABFC-E688982C4B2A" TargetMode="External"/><Relationship Id="rId417" Type="http://schemas.openxmlformats.org/officeDocument/2006/relationships/hyperlink" Target="https://pravo-search.minjust.ru/bigs/showDocument.html?id=60FAE2DF-8475-433B-85D1-5B8379E85D98" TargetMode="External"/><Relationship Id="rId438" Type="http://schemas.openxmlformats.org/officeDocument/2006/relationships/hyperlink" Target="https://pravo-search.minjust.ru/bigs/showDocument.html?id=DADEE8ED-B066-47F7-A50A-904C1E7E261A" TargetMode="External"/><Relationship Id="rId459"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zakon.scli.ru/"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C7CA8186-FBF1-49EF-AC47-1F3D4BD96F30" TargetMode="External"/><Relationship Id="rId263" Type="http://schemas.openxmlformats.org/officeDocument/2006/relationships/hyperlink" Target="https://pravo-search.minjust.ru/bigs/showDocument.html?id=311DB352-0CB0-4B1B-A790-17040863703C" TargetMode="External"/><Relationship Id="rId284" Type="http://schemas.openxmlformats.org/officeDocument/2006/relationships/hyperlink" Target="https://pravo-search.minjust.ru/bigs/showDocument.html?id=3DF5DB5F-97E5-495C-A45A-918FCDEFADE9" TargetMode="External"/><Relationship Id="rId319" Type="http://schemas.openxmlformats.org/officeDocument/2006/relationships/hyperlink" Target="https://pravo-search.minjust.ru/bigs/showDocument.html?id=96E20C02-1B12-465A-B64C-24AA92270007" TargetMode="External"/><Relationship Id="rId470" Type="http://schemas.openxmlformats.org/officeDocument/2006/relationships/hyperlink" Target="https://pravo-search.minjust.ru/bigs/showDocument.html?id=DD8DE422-41BC-4B1F-832E-011F9C6DB239" TargetMode="External"/><Relationship Id="rId491"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605573C9-E965-4C6D-BAE7-00814E0401DB" TargetMode="External"/><Relationship Id="rId58" Type="http://schemas.openxmlformats.org/officeDocument/2006/relationships/hyperlink" Target="https://pravo-search.minjust.ru/bigs/showDocument.html?id=CC841BA4-F717-472F-84BF-0BEFCCB2168C"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0EE94BB9-EB91-47F9-BA1F-1A5EF2DE3E38" TargetMode="External"/><Relationship Id="rId123" Type="http://schemas.openxmlformats.org/officeDocument/2006/relationships/hyperlink" Target="https://pravo-search.minjust.ru/bigs/showDocument.html?id=142E81BF-38FD-4353-B4B4-4D721192550D" TargetMode="External"/><Relationship Id="rId144" Type="http://schemas.openxmlformats.org/officeDocument/2006/relationships/hyperlink" Target="https://pravo-search.minjust.ru/bigs/showDocument.html?id=9FFAED77-DFBD-4B00-8A5D-0E76E1C7A684" TargetMode="External"/><Relationship Id="rId330" Type="http://schemas.openxmlformats.org/officeDocument/2006/relationships/hyperlink" Target="https://pravo-search.minjust.ru/bigs/showDocument.html?id=56F233D0-7C4E-44B2-951B-860F3208224B" TargetMode="External"/><Relationship Id="rId90" Type="http://schemas.openxmlformats.org/officeDocument/2006/relationships/hyperlink" Target="https://pravo-search.minjust.ru/bigs/showDocument.html?id=CC841BA4-F717-472F-84BF-0BEFCCB2168C" TargetMode="External"/><Relationship Id="rId165" Type="http://schemas.openxmlformats.org/officeDocument/2006/relationships/hyperlink" Target="https://pravo-search.minjust.ru/bigs/showDocument.html?id=15D4560C-D530-4955-BF7E-F734337AE80B" TargetMode="External"/><Relationship Id="rId186" Type="http://schemas.openxmlformats.org/officeDocument/2006/relationships/hyperlink" Target="https://pravo-search.minjust.ru/bigs/showDocument.html?id=432234BC-4812-4E2F-94DE-67EDB0A0C1A0" TargetMode="External"/><Relationship Id="rId351" Type="http://schemas.openxmlformats.org/officeDocument/2006/relationships/hyperlink" Target="https://pravo-search.minjust.ru/bigs/showDocument.html?id=4E76F422-1FAA-4A13-ABFC-E688982C4B2A" TargetMode="External"/><Relationship Id="rId372" Type="http://schemas.openxmlformats.org/officeDocument/2006/relationships/hyperlink" Target="https://pravo-search.minjust.ru/bigs/showDocument.html?id=50196BDC-0B0B-4E79-BB23-6277FADA9003" TargetMode="External"/><Relationship Id="rId393" Type="http://schemas.openxmlformats.org/officeDocument/2006/relationships/hyperlink" Target="https://pravo-search.minjust.ru/bigs/showDocument.html?id=CC841BA4-F717-472F-84BF-0BEFCCB2168C" TargetMode="External"/><Relationship Id="rId407" Type="http://schemas.openxmlformats.org/officeDocument/2006/relationships/hyperlink" Target="https://pravo-search.minjust.ru/bigs/showDocument.html?id=4E76F422-1FAA-4A13-ABFC-E688982C4B2A" TargetMode="External"/><Relationship Id="rId428" Type="http://schemas.openxmlformats.org/officeDocument/2006/relationships/hyperlink" Target="https://pravo-search.minjust.ru/bigs/showDocument.html?id=56F233D0-7C4E-44B2-951B-860F3208224B" TargetMode="External"/><Relationship Id="rId449" Type="http://schemas.openxmlformats.org/officeDocument/2006/relationships/hyperlink" Target="https://pravo-search.minjust.ru/bigs/showDocument.html?id=29EA8FDE-A796-47F5-94FB-924A3AF3810F" TargetMode="External"/><Relationship Id="rId211" Type="http://schemas.openxmlformats.org/officeDocument/2006/relationships/hyperlink" Target="https://pravo-search.minjust.ru/bigs/showDocument.html?id=432234BC-4812-4E2F-94DE-67EDB0A0C1A0" TargetMode="External"/><Relationship Id="rId232" Type="http://schemas.openxmlformats.org/officeDocument/2006/relationships/hyperlink" Target="https://pravo-search.minjust.ru/bigs/showDocument.html?id=F9D63E61-20E3-4699-96B3-D31C30CE9F3C" TargetMode="External"/><Relationship Id="rId253" Type="http://schemas.openxmlformats.org/officeDocument/2006/relationships/hyperlink" Target="https://pravo-search.minjust.ru/bigs/showDocument.html?id=432234BC-4812-4E2F-94DE-67EDB0A0C1A0" TargetMode="External"/><Relationship Id="rId274" Type="http://schemas.openxmlformats.org/officeDocument/2006/relationships/hyperlink" Target="https://pravo-search.minjust.ru/bigs/showDocument.html?id=6EF2E8B8-2307-4E33-B615-F13F188DA6E5" TargetMode="External"/><Relationship Id="rId295" Type="http://schemas.openxmlformats.org/officeDocument/2006/relationships/hyperlink" Target="https://pravo-search.minjust.ru/bigs/showDocument.html?id=4C145B43-9A94-4046-B28A-FD83C4E55353" TargetMode="External"/><Relationship Id="rId309" Type="http://schemas.openxmlformats.org/officeDocument/2006/relationships/hyperlink" Target="https://pravo-search.minjust.ru/bigs/showDocument.html?id=58E9B960-30CB-4A2D-9C8D-88C0706476CB" TargetMode="External"/><Relationship Id="rId460" Type="http://schemas.openxmlformats.org/officeDocument/2006/relationships/hyperlink" Target="https://pravo-search.minjust.ru/bigs/showDocument.html?id=CC841BA4-F717-472F-84BF-0BEFCCB2168C" TargetMode="External"/><Relationship Id="rId481" Type="http://schemas.openxmlformats.org/officeDocument/2006/relationships/hyperlink" Target="https://pravo-search.minjust.ru/bigs/showDocument.html?id=8F21B21C-A408-42C4-B9FE-A939B863C84A" TargetMode="External"/><Relationship Id="rId27" Type="http://schemas.openxmlformats.org/officeDocument/2006/relationships/hyperlink" Target="https://pravo-search.minjust.ru/bigs/showDocument.html?id=56F233D0-7C4E-44B2-951B-860F3208224B" TargetMode="External"/><Relationship Id="rId48" Type="http://schemas.openxmlformats.org/officeDocument/2006/relationships/hyperlink" Target="https://pravo-search.minjust.ru/bigs/showDocument.html?id=CEE4031B-31E1-44A7-B31A-18D82907B8A5" TargetMode="External"/><Relationship Id="rId69" Type="http://schemas.openxmlformats.org/officeDocument/2006/relationships/hyperlink" Target="https://pravo-search.minjust.ru/bigs/showDocument.html?id=4C145B43-9A94-4046-B28A-FD83C4E55353" TargetMode="External"/><Relationship Id="rId113" Type="http://schemas.openxmlformats.org/officeDocument/2006/relationships/hyperlink" Target="https://pravo-search.minjust.ru/bigs/showDocument.html?id=D30047FE-056D-484A-87B3-E8A3F931D81A" TargetMode="External"/><Relationship Id="rId134" Type="http://schemas.openxmlformats.org/officeDocument/2006/relationships/hyperlink" Target="https://pravo-search.minjust.ru/bigs/showDocument.html?id=56F233D0-7C4E-44B2-951B-860F3208224B" TargetMode="External"/><Relationship Id="rId320" Type="http://schemas.openxmlformats.org/officeDocument/2006/relationships/hyperlink" Target="https://pravo-search.minjust.ru/bigs/showDocument.html?id=C7CA8186-FBF1-49EF-AC47-1F3D4BD96F30" TargetMode="External"/><Relationship Id="rId80" Type="http://schemas.openxmlformats.org/officeDocument/2006/relationships/hyperlink" Target="https://pravo-search.minjust.ru/bigs/showDocument.html?id=0EE94BB9-EB91-47F9-BA1F-1A5EF2DE3E38"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DD8DE422-41BC-4B1F-832E-011F9C6DB239" TargetMode="External"/><Relationship Id="rId197" Type="http://schemas.openxmlformats.org/officeDocument/2006/relationships/hyperlink" Target="https://pravo-search.minjust.ru/bigs/showDocument.html?id=6050BC09-F0ED-456D-BEE1-9A5D72FC9221" TargetMode="External"/><Relationship Id="rId341" Type="http://schemas.openxmlformats.org/officeDocument/2006/relationships/hyperlink" Target="https://pravo-search.minjust.ru/bigs/showDocument.html?id=96E20C02-1B12-465A-B64C-24AA92270007" TargetMode="External"/><Relationship Id="rId362" Type="http://schemas.openxmlformats.org/officeDocument/2006/relationships/hyperlink" Target="https://pravo-search.minjust.ru/bigs/showDocument.html?id=DD8DE422-41BC-4B1F-832E-011F9C6DB239" TargetMode="External"/><Relationship Id="rId383" Type="http://schemas.openxmlformats.org/officeDocument/2006/relationships/hyperlink" Target="https://pravo-search.minjust.ru/bigs/showDocument.html?id=311DB352-0CB0-4B1B-A790-17040863703C" TargetMode="External"/><Relationship Id="rId418" Type="http://schemas.openxmlformats.org/officeDocument/2006/relationships/hyperlink" Target="https://pravo-search.minjust.ru/bigs/showDocument.html?id=B5D637E3-6548-46B8-BBC8-92D416E534CF" TargetMode="External"/><Relationship Id="rId439" Type="http://schemas.openxmlformats.org/officeDocument/2006/relationships/hyperlink" Target="https://pravo-search.minjust.ru/bigs/showDocument.html?id=9E9C29AF-2B71-485F-80C3-C62AC25E4A8C" TargetMode="External"/><Relationship Id="rId201" Type="http://schemas.openxmlformats.org/officeDocument/2006/relationships/hyperlink" Target="https://pravo-search.minjust.ru/bigs/showDocument.html?id=0EE94BB9-EB91-47F9-BA1F-1A5EF2DE3E38" TargetMode="External"/><Relationship Id="rId222" Type="http://schemas.openxmlformats.org/officeDocument/2006/relationships/hyperlink" Target="https://pravo-search.minjust.ru/bigs/showDocument.html?id=0EE94BB9-EB91-47F9-BA1F-1A5EF2DE3E38" TargetMode="External"/><Relationship Id="rId243"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s://pravo-search.minjust.ru/bigs/showDocument.html?id=DB5FBFA0-560F-4B93-A0B3-DDCA39DB3541" TargetMode="External"/><Relationship Id="rId285" Type="http://schemas.openxmlformats.org/officeDocument/2006/relationships/hyperlink" Target="https://pravo-search.minjust.ru/bigs/showDocument.html?id=900C4262-DB50-48EB-8301-02E49F871C78" TargetMode="External"/><Relationship Id="rId450" Type="http://schemas.openxmlformats.org/officeDocument/2006/relationships/hyperlink" Target="https://pravo-search.minjust.ru/bigs/showDocument.html?id=DADEE8ED-B066-47F7-A50A-904C1E7E261A" TargetMode="External"/><Relationship Id="rId471"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5FB5FB14-91FC-4792-91D8-F51E08ECE751" TargetMode="External"/><Relationship Id="rId38" Type="http://schemas.openxmlformats.org/officeDocument/2006/relationships/hyperlink" Target="https://pravo-search.minjust.ru/bigs/showDocument.html?id=556BDA47-EA99-4DA1-87A6-073370F32832" TargetMode="External"/><Relationship Id="rId59" Type="http://schemas.openxmlformats.org/officeDocument/2006/relationships/hyperlink" Target="https://pravo-search.minjust.ru/bigs/showDocument.html?id=56F233D0-7C4E-44B2-951B-860F3208224B" TargetMode="External"/><Relationship Id="rId103" Type="http://schemas.openxmlformats.org/officeDocument/2006/relationships/hyperlink" Target="https://pravo-search.minjust.ru/bigs/showDocument.html?id=4C145B43-9A94-4046-B28A-FD83C4E55353" TargetMode="External"/><Relationship Id="rId124" Type="http://schemas.openxmlformats.org/officeDocument/2006/relationships/hyperlink" Target="https://pravo-search.minjust.ru/bigs/showDocument.html?id=0EE94BB9-EB91-47F9-BA1F-1A5EF2DE3E38" TargetMode="External"/><Relationship Id="rId310" Type="http://schemas.openxmlformats.org/officeDocument/2006/relationships/hyperlink" Target="https://pravo-search.minjust.ru/bigs/showDocument.html?id=4046E210-0F69-4D15-90DA-078AF26048DC" TargetMode="External"/><Relationship Id="rId492" Type="http://schemas.openxmlformats.org/officeDocument/2006/relationships/hyperlink" Target="https://pravo-search.minjust.ru/bigs/showDocument.html?id=142E81BF-38FD-4353-B4B4-4D721192550D" TargetMode="External"/><Relationship Id="rId70" Type="http://schemas.openxmlformats.org/officeDocument/2006/relationships/hyperlink" Target="https://pravo-search.minjust.ru/bigs/showDocument.html?id=4C145B43-9A94-4046-B28A-FD83C4E55353" TargetMode="External"/><Relationship Id="rId91" Type="http://schemas.openxmlformats.org/officeDocument/2006/relationships/hyperlink" Target="https://pravo-search.minjust.ru/bigs/showDocument.html?id=B5D637E3-6548-46B8-BBC8-92D416E534CF" TargetMode="External"/><Relationship Id="rId145" Type="http://schemas.openxmlformats.org/officeDocument/2006/relationships/hyperlink" Target="https://pravo-search.minjust.ru/bigs/showDocument.html?id=311DB352-0CB0-4B1B-A790-17040863703C" TargetMode="External"/><Relationship Id="rId166" Type="http://schemas.openxmlformats.org/officeDocument/2006/relationships/hyperlink" Target="https://pravo-search.minjust.ru/bigs/showDocument.html?id=0EE94BB9-EB91-47F9-BA1F-1A5EF2DE3E38" TargetMode="External"/><Relationship Id="rId187" Type="http://schemas.openxmlformats.org/officeDocument/2006/relationships/hyperlink" Target="https://pravo-search.minjust.ru/bigs/showDocument.html?id=432234BC-4812-4E2F-94DE-67EDB0A0C1A0" TargetMode="External"/><Relationship Id="rId331" Type="http://schemas.openxmlformats.org/officeDocument/2006/relationships/hyperlink" Target="https://pravo-search.minjust.ru/bigs/showDocument.html?id=CF1F5643-3AEB-4438-9333-2E47F2A9D0E7" TargetMode="External"/><Relationship Id="rId352" Type="http://schemas.openxmlformats.org/officeDocument/2006/relationships/hyperlink" Target="https://pravo-search.minjust.ru/bigs/showDocument.html?id=3FA87A09-F9C8-47EA-B36B-0BE0D48A20BC" TargetMode="External"/><Relationship Id="rId373" Type="http://schemas.openxmlformats.org/officeDocument/2006/relationships/hyperlink" Target="https://pravo-search.minjust.ru/bigs/showDocument.html?id=311DB352-0CB0-4B1B-A790-17040863703C" TargetMode="External"/><Relationship Id="rId394" Type="http://schemas.openxmlformats.org/officeDocument/2006/relationships/hyperlink" Target="https://pravo-search.minjust.ru/bigs/showDocument.html?id=15D4560C-D530-4955-BF7E-F734337AE80B" TargetMode="External"/><Relationship Id="rId408" Type="http://schemas.openxmlformats.org/officeDocument/2006/relationships/hyperlink" Target="https://pravo-search.minjust.ru/bigs/showDocument.html?id=9FFAED77-DFBD-4B00-8A5D-0E76E1C7A684" TargetMode="External"/><Relationship Id="rId429" Type="http://schemas.openxmlformats.org/officeDocument/2006/relationships/hyperlink" Target="https://pravo-search.minjust.ru/bigs/showDocument.html?id=0EE94BB9-EB91-47F9-BA1F-1A5EF2DE3E38" TargetMode="External"/><Relationship Id="rId1" Type="http://schemas.openxmlformats.org/officeDocument/2006/relationships/styles" Target="styles.xml"/><Relationship Id="rId212" Type="http://schemas.openxmlformats.org/officeDocument/2006/relationships/hyperlink" Target="https://pravo-search.minjust.ru/bigs/showDocument.html?id=9E9C29AF-2B71-485F-80C3-C62AC25E4A8C" TargetMode="External"/><Relationship Id="rId233" Type="http://schemas.openxmlformats.org/officeDocument/2006/relationships/hyperlink" Target="https://pravo-search.minjust.ru/bigs/showDocument.html?id=2EC76612-43A1-427D-95F3-1FCD3F555196" TargetMode="External"/><Relationship Id="rId254" Type="http://schemas.openxmlformats.org/officeDocument/2006/relationships/hyperlink" Target="https://pravo-search.minjust.ru/bigs/showDocument.html?id=F9D63E61-20E3-4699-96B3-D31C30CE9F3C" TargetMode="External"/><Relationship Id="rId440" Type="http://schemas.openxmlformats.org/officeDocument/2006/relationships/hyperlink" Target="https://pravo-search.minjust.ru/bigs/showDocument.html?id=9E9C29AF-2B71-485F-80C3-C62AC25E4A8C" TargetMode="External"/><Relationship Id="rId28" Type="http://schemas.openxmlformats.org/officeDocument/2006/relationships/hyperlink" Target="https://pravo-search.minjust.ru/bigs/showDocument.html?id=58E9B960-30CB-4A2D-9C8D-88C0706476CB" TargetMode="External"/><Relationship Id="rId49" Type="http://schemas.openxmlformats.org/officeDocument/2006/relationships/hyperlink" Target="https://pravo-search.minjust.ru/bigs/showDocument.html?id=4046E210-0F69-4D15-90DA-078AF26048DC" TargetMode="External"/><Relationship Id="rId114" Type="http://schemas.openxmlformats.org/officeDocument/2006/relationships/hyperlink" Target="https://pravo-search.minjust.ru/bigs/showDocument.html?id=AAAF45A2-9401-4E85-B841-A581B81A4F1F" TargetMode="External"/><Relationship Id="rId275" Type="http://schemas.openxmlformats.org/officeDocument/2006/relationships/hyperlink" Target="https://pravo-search.minjust.ru/bigs/showDocument.html?id=4E76F422-1FAA-4A13-ABFC-E688982C4B2A" TargetMode="External"/><Relationship Id="rId296" Type="http://schemas.openxmlformats.org/officeDocument/2006/relationships/hyperlink" Target="https://pravo-search.minjust.ru/bigs/showDocument.html?id=4E76F422-1FAA-4A13-ABFC-E688982C4B2A" TargetMode="External"/><Relationship Id="rId300" Type="http://schemas.openxmlformats.org/officeDocument/2006/relationships/hyperlink" Target="https://pravo-search.minjust.ru/bigs/showDocument.html?id=4E76F422-1FAA-4A13-ABFC-E688982C4B2A" TargetMode="External"/><Relationship Id="rId461" Type="http://schemas.openxmlformats.org/officeDocument/2006/relationships/hyperlink" Target="https://pravo-search.minjust.ru/bigs/showDocument.html?id=CC841BA4-F717-472F-84BF-0BEFCCB2168C" TargetMode="External"/><Relationship Id="rId482" Type="http://schemas.openxmlformats.org/officeDocument/2006/relationships/hyperlink" Target="https://pravo-search.minjust.ru/bigs/showDocument.html?id=8F21B21C-A408-42C4-B9FE-A939B863C84A" TargetMode="External"/><Relationship Id="rId60" Type="http://schemas.openxmlformats.org/officeDocument/2006/relationships/hyperlink" Target="https://pravo-search.minjust.ru/bigs/showDocument.html?id=E3484F1E-D780-41EC-B736-16182B0E8035" TargetMode="External"/><Relationship Id="rId81" Type="http://schemas.openxmlformats.org/officeDocument/2006/relationships/hyperlink" Target="https://pravo-search.minjust.ru/bigs/showDocument.html?id=58E9B960-30CB-4A2D-9C8D-88C0706476CB" TargetMode="External"/><Relationship Id="rId135" Type="http://schemas.openxmlformats.org/officeDocument/2006/relationships/hyperlink" Target="https://pravo-search.minjust.ru/bigs/showDocument.html?id=145F5192-87EF-47B2-8304-9806805E4F01" TargetMode="External"/><Relationship Id="rId156" Type="http://schemas.openxmlformats.org/officeDocument/2006/relationships/hyperlink" Target="https://pravo-search.minjust.ru/bigs/showDocument.html?id=0EE94BB9-EB91-47F9-BA1F-1A5EF2DE3E38" TargetMode="External"/><Relationship Id="rId177" Type="http://schemas.openxmlformats.org/officeDocument/2006/relationships/hyperlink" Target="https://pravo-search.minjust.ru/bigs/showDocument.html?id=DD8DE422-41BC-4B1F-832E-011F9C6DB239" TargetMode="External"/><Relationship Id="rId198" Type="http://schemas.openxmlformats.org/officeDocument/2006/relationships/hyperlink" Target="https://pravo-search.minjust.ru/bigs/showDocument.html?id=DD8DE422-41BC-4B1F-832E-011F9C6DB239" TargetMode="External"/><Relationship Id="rId321" Type="http://schemas.openxmlformats.org/officeDocument/2006/relationships/hyperlink" Target="https://pravo-search.minjust.ru/bigs/showDocument.html?id=5A7A7DA9-E810-413C-AB23-D2108EE1C756" TargetMode="External"/><Relationship Id="rId342" Type="http://schemas.openxmlformats.org/officeDocument/2006/relationships/hyperlink" Target="https://pravo-search.minjust.ru/bigs/showDocument.html?id=8F21B21C-A408-42C4-B9FE-A939B863C84A" TargetMode="External"/><Relationship Id="rId363" Type="http://schemas.openxmlformats.org/officeDocument/2006/relationships/hyperlink" Target="https://pravo-search.minjust.ru/bigs/showDocument.html?id=5FB5FB14-91FC-4792-91D8-F51E08ECE751" TargetMode="External"/><Relationship Id="rId384" Type="http://schemas.openxmlformats.org/officeDocument/2006/relationships/hyperlink" Target="https://pravo-search.minjust.ru/bigs/showDocument.html?id=CC841BA4-F717-472F-84BF-0BEFCCB2168C" TargetMode="External"/><Relationship Id="rId419" Type="http://schemas.openxmlformats.org/officeDocument/2006/relationships/hyperlink" Target="https://pravo-search.minjust.ru/bigs/showDocument.html?id=0EBA0357-62F8-4911-A897-7F4AA05A46A2" TargetMode="External"/><Relationship Id="rId202" Type="http://schemas.openxmlformats.org/officeDocument/2006/relationships/hyperlink" Target="https://pravo-search.minjust.ru/bigs/showDocument.html?id=4C145B43-9A94-4046-B28A-FD83C4E55353" TargetMode="External"/><Relationship Id="rId223" Type="http://schemas.openxmlformats.org/officeDocument/2006/relationships/hyperlink" Target="https://pravo-search.minjust.ru/bigs/showDocument.html?id=0EE94BB9-EB91-47F9-BA1F-1A5EF2DE3E38" TargetMode="External"/><Relationship Id="rId244" Type="http://schemas.openxmlformats.org/officeDocument/2006/relationships/hyperlink" Target="https://pravo-search.minjust.ru/bigs/showDocument.html?id=C7CA8186-FBF1-49EF-AC47-1F3D4BD96F30" TargetMode="External"/><Relationship Id="rId430" Type="http://schemas.openxmlformats.org/officeDocument/2006/relationships/hyperlink" Target="https://pravo-search.minjust.ru/bigs/showDocument.html?id=0EE94BB9-EB91-47F9-BA1F-1A5EF2DE3E38" TargetMode="External"/><Relationship Id="rId18" Type="http://schemas.openxmlformats.org/officeDocument/2006/relationships/hyperlink" Target="https://pravo-search.minjust.ru/bigs/showDocument.html?id=7F2801A7-3332-445D-8A45-19DB43886ABA" TargetMode="External"/><Relationship Id="rId39" Type="http://schemas.openxmlformats.org/officeDocument/2006/relationships/hyperlink" Target="https://pravo-search.minjust.ru/bigs/showDocument.html?id=432234BC-4812-4E2F-94DE-67EDB0A0C1A0" TargetMode="External"/><Relationship Id="rId265" Type="http://schemas.openxmlformats.org/officeDocument/2006/relationships/hyperlink" Target="https://pravo-search.minjust.ru/bigs/showDocument.html?id=432234BC-4812-4E2F-94DE-67EDB0A0C1A0" TargetMode="External"/><Relationship Id="rId286" Type="http://schemas.openxmlformats.org/officeDocument/2006/relationships/hyperlink" Target="https://pravo-search.minjust.ru/bigs/showDocument.html?id=900C4262-DB50-48EB-8301-02E49F871C78" TargetMode="External"/><Relationship Id="rId451" Type="http://schemas.openxmlformats.org/officeDocument/2006/relationships/hyperlink" Target="https://pravo-search.minjust.ru/bigs/showDocument.html?id=DADEE8ED-B066-47F7-A50A-904C1E7E261A" TargetMode="External"/><Relationship Id="rId472" Type="http://schemas.openxmlformats.org/officeDocument/2006/relationships/hyperlink" Target="https://pravo-search.minjust.ru/bigs/showDocument.html?id=56F233D0-7C4E-44B2-951B-860F3208224B" TargetMode="External"/><Relationship Id="rId493" Type="http://schemas.openxmlformats.org/officeDocument/2006/relationships/hyperlink" Target="https://pravo-search.minjust.ru/bigs/showDocument.html?id=900C4262-DB50-48EB-8301-02E49F871C78" TargetMode="External"/><Relationship Id="rId50" Type="http://schemas.openxmlformats.org/officeDocument/2006/relationships/hyperlink" Target="https://pravo-search.minjust.ru/bigs/showDocument.html?id=DD8DE422-41BC-4B1F-832E-011F9C6DB239" TargetMode="External"/><Relationship Id="rId104" Type="http://schemas.openxmlformats.org/officeDocument/2006/relationships/hyperlink" Target="https://pravo-search.minjust.ru/bigs/showDocument.html?id=4E76F422-1FAA-4A13-ABFC-E688982C4B2A" TargetMode="External"/><Relationship Id="rId125" Type="http://schemas.openxmlformats.org/officeDocument/2006/relationships/hyperlink" Target="https://pravo-search.minjust.ru/bigs/showDocument.html?id=5FB5FB14-91FC-4792-91D8-F51E08ECE751" TargetMode="External"/><Relationship Id="rId146" Type="http://schemas.openxmlformats.org/officeDocument/2006/relationships/hyperlink" Target="https://pravo-search.minjust.ru/bigs/showDocument.html?id=4E76F422-1FAA-4A13-ABFC-E688982C4B2A" TargetMode="External"/><Relationship Id="rId167" Type="http://schemas.openxmlformats.org/officeDocument/2006/relationships/hyperlink" Target="https://pravo-search.minjust.ru/bigs/showDocument.html?id=0EE94BB9-EB91-47F9-BA1F-1A5EF2DE3E38"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60FAE2DF-8475-433B-85D1-5B8379E85D98" TargetMode="External"/><Relationship Id="rId332" Type="http://schemas.openxmlformats.org/officeDocument/2006/relationships/hyperlink" Target="https://pravo-search.minjust.ru/bigs/showDocument.html?id=4E76F422-1FAA-4A13-ABFC-E688982C4B2A" TargetMode="External"/><Relationship Id="rId353" Type="http://schemas.openxmlformats.org/officeDocument/2006/relationships/hyperlink" Target="https://pravo-search.minjust.ru/bigs/showDocument.html?id=0EE94BB9-EB91-47F9-BA1F-1A5EF2DE3E38" TargetMode="External"/><Relationship Id="rId374" Type="http://schemas.openxmlformats.org/officeDocument/2006/relationships/hyperlink" Target="https://pravo-search.minjust.ru/bigs/showDocument.html?id=AAAF45A2-9401-4E85-B841-A581B81A4F1F" TargetMode="External"/><Relationship Id="rId395" Type="http://schemas.openxmlformats.org/officeDocument/2006/relationships/hyperlink" Target="https://pravo-search.minjust.ru/bigs/showDocument.html?id=5FB5FB14-91FC-4792-91D8-F51E08ECE751" TargetMode="External"/><Relationship Id="rId409" Type="http://schemas.openxmlformats.org/officeDocument/2006/relationships/hyperlink" Target="https://pravo-search.minjust.ru/bigs/showDocument.html?id=DB5FBFA0-560F-4B93-A0B3-DDCA39DB3541" TargetMode="External"/><Relationship Id="rId71" Type="http://schemas.openxmlformats.org/officeDocument/2006/relationships/hyperlink" Target="https://pravo-search.minjust.ru/bigs/showDocument.html?id=900C4262-DB50-48EB-8301-02E49F871C78" TargetMode="External"/><Relationship Id="rId92" Type="http://schemas.openxmlformats.org/officeDocument/2006/relationships/hyperlink" Target="https://pravo-search.minjust.ru/bigs/showDocument.html?id=142E81BF-38FD-4353-B4B4-4D721192550D" TargetMode="External"/><Relationship Id="rId213" Type="http://schemas.openxmlformats.org/officeDocument/2006/relationships/hyperlink" Target="https://pravo-search.minjust.ru/bigs/showDocument.html?id=311DB352-0CB0-4B1B-A790-17040863703C" TargetMode="External"/><Relationship Id="rId234" Type="http://schemas.openxmlformats.org/officeDocument/2006/relationships/hyperlink" Target="https://pravo-search.minjust.ru/bigs/showDocument.html?id=F9D63E61-20E3-4699-96B3-D31C30CE9F3C" TargetMode="External"/><Relationship Id="rId420" Type="http://schemas.openxmlformats.org/officeDocument/2006/relationships/hyperlink" Target="https://pravo-search.minjust.ru/bigs/showDocument.html?id=60FAE2DF-8475-433B-85D1-5B8379E85D98" TargetMode="External"/><Relationship Id="rId2" Type="http://schemas.openxmlformats.org/officeDocument/2006/relationships/settings" Target="settings.xml"/><Relationship Id="rId29" Type="http://schemas.openxmlformats.org/officeDocument/2006/relationships/hyperlink" Target="https://pravo-search.minjust.ru/bigs/showDocument.html?id=29EA8FDE-A796-47F5-94FB-924A3AF3810F" TargetMode="External"/><Relationship Id="rId255" Type="http://schemas.openxmlformats.org/officeDocument/2006/relationships/hyperlink" Target="https://pravo-search.minjust.ru/bigs/showDocument.html?id=3FA87A09-F9C8-47EA-B36B-0BE0D48A20BC" TargetMode="External"/><Relationship Id="rId276" Type="http://schemas.openxmlformats.org/officeDocument/2006/relationships/hyperlink" Target="https://pravo-search.minjust.ru/bigs/showDocument.html?id=4C145B43-9A94-4046-B28A-FD83C4E55353" TargetMode="External"/><Relationship Id="rId297" Type="http://schemas.openxmlformats.org/officeDocument/2006/relationships/hyperlink" Target="https://pravo-search.minjust.ru/bigs/showDocument.html?id=DADEE8ED-B066-47F7-A50A-904C1E7E261A" TargetMode="External"/><Relationship Id="rId441" Type="http://schemas.openxmlformats.org/officeDocument/2006/relationships/hyperlink" Target="https://pravo-search.minjust.ru/bigs/showDocument.html?id=9E9C29AF-2B71-485F-80C3-C62AC25E4A8C" TargetMode="External"/><Relationship Id="rId462" Type="http://schemas.openxmlformats.org/officeDocument/2006/relationships/hyperlink" Target="https://pravo-search.minjust.ru/bigs/showDocument.html?id=DADEE8ED-B066-47F7-A50A-904C1E7E261A" TargetMode="External"/><Relationship Id="rId483" Type="http://schemas.openxmlformats.org/officeDocument/2006/relationships/hyperlink" Target="https://pravo-search.minjust.ru/bigs/showDocument.html?id=50196BDC-0B0B-4E79-BB23-6277FADA9003" TargetMode="External"/><Relationship Id="rId40" Type="http://schemas.openxmlformats.org/officeDocument/2006/relationships/hyperlink" Target="https://pravo-search.minjust.ru/bigs/showDocument.html?id=60FAE2DF-8475-433B-85D1-5B8379E85D98" TargetMode="External"/><Relationship Id="rId115" Type="http://schemas.openxmlformats.org/officeDocument/2006/relationships/hyperlink" Target="https://pravo-search.minjust.ru/bigs/showDocument.html?id=3658A2F0-13F2-4925-A536-3EF779CFF4CC" TargetMode="External"/><Relationship Id="rId136" Type="http://schemas.openxmlformats.org/officeDocument/2006/relationships/hyperlink" Target="https://pravo-search.minjust.ru/bigs/showDocument.html?id=556BDA47-EA99-4DA1-87A6-073370F32832" TargetMode="External"/><Relationship Id="rId157" Type="http://schemas.openxmlformats.org/officeDocument/2006/relationships/hyperlink" Target="https://pravo-search.minjust.ru/bigs/showDocument.html?id=60FAE2DF-8475-433B-85D1-5B8379E85D98" TargetMode="External"/><Relationship Id="rId178" Type="http://schemas.openxmlformats.org/officeDocument/2006/relationships/hyperlink" Target="https://pravo-search.minjust.ru/bigs/showDocument.html?id=21D18E80-0B08-430E-BFA4-73AB25F313F6" TargetMode="External"/><Relationship Id="rId301" Type="http://schemas.openxmlformats.org/officeDocument/2006/relationships/hyperlink" Target="https://pravo-search.minjust.ru/bigs/showDocument.html?id=60FAE2DF-8475-433B-85D1-5B8379E85D98" TargetMode="External"/><Relationship Id="rId322" Type="http://schemas.openxmlformats.org/officeDocument/2006/relationships/hyperlink" Target="https://pravo-search.minjust.ru/bigs/showDocument.html?id=3FA87A09-F9C8-47EA-B36B-0BE0D48A20BC" TargetMode="External"/><Relationship Id="rId343" Type="http://schemas.openxmlformats.org/officeDocument/2006/relationships/hyperlink" Target="https://pravo-search.minjust.ru/bigs/showDocument.html?id=311DB352-0CB0-4B1B-A790-17040863703C" TargetMode="External"/><Relationship Id="rId364" Type="http://schemas.openxmlformats.org/officeDocument/2006/relationships/hyperlink" Target="https://pravo-search.minjust.ru/bigs/showDocument.html?id=3FA87A09-F9C8-47EA-B36B-0BE0D48A20BC" TargetMode="External"/><Relationship Id="rId61" Type="http://schemas.openxmlformats.org/officeDocument/2006/relationships/hyperlink" Target="https://pravo-search.minjust.ru/bigs/showDocument.html?id=4C145B43-9A94-4046-B28A-FD83C4E55353" TargetMode="External"/><Relationship Id="rId82" Type="http://schemas.openxmlformats.org/officeDocument/2006/relationships/hyperlink" Target="https://pravo-search.minjust.ru/bigs/showDocument.html?id=D705AAFF-F024-4A15-BCF9-0581303C1115" TargetMode="External"/><Relationship Id="rId199" Type="http://schemas.openxmlformats.org/officeDocument/2006/relationships/hyperlink" Target="https://pravo-search.minjust.ru/bigs/showDocument.html?id=0EE94BB9-EB91-47F9-BA1F-1A5EF2DE3E38" TargetMode="External"/><Relationship Id="rId203" Type="http://schemas.openxmlformats.org/officeDocument/2006/relationships/hyperlink" Target="https://pravo-search.minjust.ru/bigs/showDocument.html?id=4E76F422-1FAA-4A13-ABFC-E688982C4B2A" TargetMode="External"/><Relationship Id="rId385" Type="http://schemas.openxmlformats.org/officeDocument/2006/relationships/hyperlink" Target="https://pravo-search.minjust.ru/bigs/showDocument.html?id=9E9C29AF-2B71-485F-80C3-C62AC25E4A8C" TargetMode="External"/><Relationship Id="rId19" Type="http://schemas.openxmlformats.org/officeDocument/2006/relationships/hyperlink" Target="https://pravo-search.minjust.ru/bigs/showDocument.html?id=9E9C29AF-2B71-485F-80C3-C62AC25E4A8C" TargetMode="External"/><Relationship Id="rId224" Type="http://schemas.openxmlformats.org/officeDocument/2006/relationships/hyperlink" Target="https://pravo-search.minjust.ru/bigs/showDocument.html?id=6050BC09-F0ED-456D-BEE1-9A5D72FC9221" TargetMode="External"/><Relationship Id="rId245" Type="http://schemas.openxmlformats.org/officeDocument/2006/relationships/hyperlink" Target="https://pravo-search.minjust.ru/bigs/showDocument.html?id=5A7A7DA9-E810-413C-AB23-D2108EE1C756" TargetMode="External"/><Relationship Id="rId266" Type="http://schemas.openxmlformats.org/officeDocument/2006/relationships/hyperlink" Target="https://pravo-search.minjust.ru/bigs/showDocument.html?id=432234BC-4812-4E2F-94DE-67EDB0A0C1A0" TargetMode="External"/><Relationship Id="rId287" Type="http://schemas.openxmlformats.org/officeDocument/2006/relationships/hyperlink" Target="https://pravo-search.minjust.ru/bigs/showDocument.html?id=900C4262-DB50-48EB-8301-02E49F871C78" TargetMode="External"/><Relationship Id="rId410" Type="http://schemas.openxmlformats.org/officeDocument/2006/relationships/hyperlink" Target="https://pravo-search.minjust.ru/bigs/showDocument.html?id=4046E210-0F69-4D15-90DA-078AF26048DC" TargetMode="External"/><Relationship Id="rId431" Type="http://schemas.openxmlformats.org/officeDocument/2006/relationships/hyperlink" Target="https://pravo-search.minjust.ru/bigs/showDocument.html?id=56F233D0-7C4E-44B2-951B-860F3208224B" TargetMode="External"/><Relationship Id="rId452" Type="http://schemas.openxmlformats.org/officeDocument/2006/relationships/hyperlink" Target="https://pravo-search.minjust.ru/bigs/showDocument.html?id=DADEE8ED-B066-47F7-A50A-904C1E7E261A" TargetMode="External"/><Relationship Id="rId473" Type="http://schemas.openxmlformats.org/officeDocument/2006/relationships/hyperlink" Target="https://pravo-search.minjust.ru/bigs/showDocument.html?id=29EA8FDE-A796-47F5-94FB-924A3AF3810F" TargetMode="External"/><Relationship Id="rId494" Type="http://schemas.openxmlformats.org/officeDocument/2006/relationships/hyperlink" Target="https://pravo-search.minjust.ru/bigs/showDocument.html?id=3DF5DB5F-97E5-495C-A45A-918FCDEFADE9" TargetMode="External"/><Relationship Id="rId30" Type="http://schemas.openxmlformats.org/officeDocument/2006/relationships/hyperlink" Target="https://pravo-search.minjust.ru/bigs/showDocument.html?id=D30047FE-056D-484A-87B3-E8A3F931D81A" TargetMode="External"/><Relationship Id="rId105" Type="http://schemas.openxmlformats.org/officeDocument/2006/relationships/hyperlink" Target="https://pravo-search.minjust.ru/bigs/showDocument.html?id=9FFAED77-DFBD-4B00-8A5D-0E76E1C7A684" TargetMode="External"/><Relationship Id="rId126" Type="http://schemas.openxmlformats.org/officeDocument/2006/relationships/hyperlink" Target="https://pravo-search.minjust.ru/bigs/showDocument.html?id=311DB352-0CB0-4B1B-A790-17040863703C" TargetMode="External"/><Relationship Id="rId147" Type="http://schemas.openxmlformats.org/officeDocument/2006/relationships/hyperlink" Target="https://pravo-search.minjust.ru/bigs/showDocument.html?id=311DB352-0CB0-4B1B-A790-17040863703C" TargetMode="External"/><Relationship Id="rId168" Type="http://schemas.openxmlformats.org/officeDocument/2006/relationships/hyperlink" Target="https://pravo-search.minjust.ru/bigs/showDocument.html?id=F9D63E61-20E3-4699-96B3-D31C30CE9F3C" TargetMode="External"/><Relationship Id="rId312" Type="http://schemas.openxmlformats.org/officeDocument/2006/relationships/hyperlink" Target="https://pravo-search.minjust.ru/bigs/showDocument.html?id=3658A2F0-13F2-4925-A536-3EF779CFF4CC" TargetMode="External"/><Relationship Id="rId333" Type="http://schemas.openxmlformats.org/officeDocument/2006/relationships/hyperlink" Target="https://pravo-search.minjust.ru/bigs/showDocument.html?id=CF1F5643-3AEB-4438-9333-2E47F2A9D0E7" TargetMode="External"/><Relationship Id="rId354" Type="http://schemas.openxmlformats.org/officeDocument/2006/relationships/hyperlink" Target="https://pravo-search.minjust.ru/bigs/showDocument.html?id=7D99A479-8265-4B7E-B2EF-3C9A086D5324" TargetMode="External"/><Relationship Id="rId51" Type="http://schemas.openxmlformats.org/officeDocument/2006/relationships/hyperlink" Target="https://pravo-search.minjust.ru/bigs/showDocument.html?id=4E76F422-1FAA-4A13-ABFC-E688982C4B2A" TargetMode="External"/><Relationship Id="rId72" Type="http://schemas.openxmlformats.org/officeDocument/2006/relationships/hyperlink" Target="https://pravo-search.minjust.ru/bigs/showDocument.html?id=6EF2E8B8-2307-4E33-B615-F13F188DA6E5" TargetMode="External"/><Relationship Id="rId93" Type="http://schemas.openxmlformats.org/officeDocument/2006/relationships/hyperlink" Target="https://pravo-search.minjust.ru/bigs/showDocument.html?id=B5D637E3-6548-46B8-BBC8-92D416E534CF" TargetMode="External"/><Relationship Id="rId189" Type="http://schemas.openxmlformats.org/officeDocument/2006/relationships/hyperlink" Target="https://pravo-search.minjust.ru/bigs/showDocument.html?id=9ABACAE6-AE13-4991-BB41-2FEC93EE89D1" TargetMode="External"/><Relationship Id="rId375" Type="http://schemas.openxmlformats.org/officeDocument/2006/relationships/hyperlink" Target="https://pravo-search.minjust.ru/bigs/showDocument.html?id=CC841BA4-F717-472F-84BF-0BEFCCB2168C" TargetMode="External"/><Relationship Id="rId396" Type="http://schemas.openxmlformats.org/officeDocument/2006/relationships/hyperlink" Target="https://pravo-search.minjust.ru/bigs/showDocument.html?id=A805D060-5097-4B46-83E3-B5AD19F8993E"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C7CA8186-FBF1-49EF-AC47-1F3D4BD96F30" TargetMode="External"/><Relationship Id="rId235" Type="http://schemas.openxmlformats.org/officeDocument/2006/relationships/hyperlink" Target="https://pravo-search.minjust.ru/bigs/showDocument.html?id=58E9B960-30CB-4A2D-9C8D-88C0706476CB" TargetMode="External"/><Relationship Id="rId256" Type="http://schemas.openxmlformats.org/officeDocument/2006/relationships/hyperlink" Target="https://pravo-search.minjust.ru/bigs/showDocument.html?id=A805D060-5097-4B46-83E3-B5AD19F8993E" TargetMode="External"/><Relationship Id="rId277" Type="http://schemas.openxmlformats.org/officeDocument/2006/relationships/hyperlink" Target="https://pravo-search.minjust.ru/bigs/showDocument.html?id=9FFAED77-DFBD-4B00-8A5D-0E76E1C7A684" TargetMode="External"/><Relationship Id="rId298" Type="http://schemas.openxmlformats.org/officeDocument/2006/relationships/hyperlink" Target="https://pravo-search.minjust.ru/bigs/showDocument.html?id=CF1F5643-3AEB-4438-9333-2E47F2A9D0E7" TargetMode="External"/><Relationship Id="rId400" Type="http://schemas.openxmlformats.org/officeDocument/2006/relationships/hyperlink" Target="https://pravo-search.minjust.ru/bigs/showDocument.html?id=5FB5FB14-91FC-4792-91D8-F51E08ECE751" TargetMode="External"/><Relationship Id="rId421" Type="http://schemas.openxmlformats.org/officeDocument/2006/relationships/hyperlink" Target="https://pravo-search.minjust.ru/bigs/showDocument.html?id=0EE94BB9-EB91-47F9-BA1F-1A5EF2DE3E38" TargetMode="External"/><Relationship Id="rId442" Type="http://schemas.openxmlformats.org/officeDocument/2006/relationships/hyperlink" Target="https://pravo-search.minjust.ru/bigs/showDocument.html?id=6050BC09-F0ED-456D-BEE1-9A5D72FC9221" TargetMode="External"/><Relationship Id="rId463" Type="http://schemas.openxmlformats.org/officeDocument/2006/relationships/hyperlink" Target="https://pravo-search.minjust.ru/bigs/showDocument.html?id=CC841BA4-F717-472F-84BF-0BEFCCB2168C" TargetMode="External"/><Relationship Id="rId484" Type="http://schemas.openxmlformats.org/officeDocument/2006/relationships/hyperlink" Target="https://pravo-search.minjust.ru/bigs/showDocument.html?id=142E81BF-38FD-4353-B4B4-4D721192550D" TargetMode="External"/><Relationship Id="rId116" Type="http://schemas.openxmlformats.org/officeDocument/2006/relationships/hyperlink" Target="https://pravo-search.minjust.ru/bigs/showDocument.html?id=4046E210-0F69-4D15-90DA-078AF26048DC" TargetMode="External"/><Relationship Id="rId137" Type="http://schemas.openxmlformats.org/officeDocument/2006/relationships/hyperlink" Target="https://pravo-search.minjust.ru/bigs/showDocument.html?id=49E63F44-13A3-48C9-A4AD-4B3C6BD8E90C" TargetMode="External"/><Relationship Id="rId158" Type="http://schemas.openxmlformats.org/officeDocument/2006/relationships/hyperlink" Target="https://pravo-search.minjust.ru/bigs/showDocument.html?id=56F233D0-7C4E-44B2-951B-860F3208224B" TargetMode="External"/><Relationship Id="rId302" Type="http://schemas.openxmlformats.org/officeDocument/2006/relationships/hyperlink" Target="https://pravo-search.minjust.ru/bigs/showDocument.html?id=4C145B43-9A94-4046-B28A-FD83C4E55353" TargetMode="External"/><Relationship Id="rId323" Type="http://schemas.openxmlformats.org/officeDocument/2006/relationships/hyperlink" Target="https://pravo-search.minjust.ru/bigs/showDocument.html?id=F9D63E61-20E3-4699-96B3-D31C30CE9F3C" TargetMode="External"/><Relationship Id="rId344" Type="http://schemas.openxmlformats.org/officeDocument/2006/relationships/hyperlink" Target="https://pravo-search.minjust.ru/bigs/showDocument.html?id=F9D63E61-20E3-4699-96B3-D31C30CE9F3C" TargetMode="External"/><Relationship Id="rId20" Type="http://schemas.openxmlformats.org/officeDocument/2006/relationships/hyperlink" Target="https://pravo-search.minjust.ru/bigs/showDocument.html?id=4C145B43-9A94-4046-B28A-FD83C4E55353" TargetMode="External"/><Relationship Id="rId41" Type="http://schemas.openxmlformats.org/officeDocument/2006/relationships/hyperlink" Target="https://pravo-search.minjust.ru/bigs/showDocument.html?id=3DF5DB5F-97E5-495C-A45A-918FCDEFADE9" TargetMode="External"/><Relationship Id="rId62" Type="http://schemas.openxmlformats.org/officeDocument/2006/relationships/hyperlink" Target="https://pravo-search.minjust.ru/bigs/showDocument.html?id=9ABACAE6-AE13-4991-BB41-2FEC93EE89D1" TargetMode="External"/><Relationship Id="rId83" Type="http://schemas.openxmlformats.org/officeDocument/2006/relationships/hyperlink" Target="https://pravo-search.minjust.ru/bigs/showDocument.html?id=50196BDC-0B0B-4E79-BB23-6277FADA9003" TargetMode="External"/><Relationship Id="rId179" Type="http://schemas.openxmlformats.org/officeDocument/2006/relationships/hyperlink" Target="https://pravo-search.minjust.ru/bigs/showDocument.html?id=0EE94BB9-EB91-47F9-BA1F-1A5EF2DE3E38" TargetMode="External"/><Relationship Id="rId365" Type="http://schemas.openxmlformats.org/officeDocument/2006/relationships/hyperlink" Target="https://pravo-search.minjust.ru/bigs/showDocument.html?id=4C145B43-9A94-4046-B28A-FD83C4E55353" TargetMode="External"/><Relationship Id="rId386" Type="http://schemas.openxmlformats.org/officeDocument/2006/relationships/hyperlink" Target="https://pravo-search.minjust.ru/bigs/showDocument.html?id=142E81BF-38FD-4353-B4B4-4D721192550D" TargetMode="External"/><Relationship Id="rId190" Type="http://schemas.openxmlformats.org/officeDocument/2006/relationships/hyperlink" Target="https://pravo-search.minjust.ru/bigs/showDocument.html?id=432234BC-4812-4E2F-94DE-67EDB0A0C1A0"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6050BC09-F0ED-456D-BEE1-9A5D72FC9221" TargetMode="External"/><Relationship Id="rId246" Type="http://schemas.openxmlformats.org/officeDocument/2006/relationships/hyperlink" Target="https://pravo-search.minjust.ru/bigs/showDocument.html?id=DD8DE422-41BC-4B1F-832E-011F9C6DB239" TargetMode="External"/><Relationship Id="rId267" Type="http://schemas.openxmlformats.org/officeDocument/2006/relationships/hyperlink" Target="https://pravo-search.minjust.ru/bigs/showDocument.html?id=C7CA8186-FBF1-49EF-AC47-1F3D4BD96F30" TargetMode="External"/><Relationship Id="rId288" Type="http://schemas.openxmlformats.org/officeDocument/2006/relationships/hyperlink" Target="https://pravo-search.minjust.ru/bigs/showDocument.html?id=DADEE8ED-B066-47F7-A50A-904C1E7E261A" TargetMode="External"/><Relationship Id="rId411" Type="http://schemas.openxmlformats.org/officeDocument/2006/relationships/hyperlink" Target="https://pravo-search.minjust.ru/bigs/showDocument.html?id=B5D637E3-6548-46B8-BBC8-92D416E534CF" TargetMode="External"/><Relationship Id="rId432" Type="http://schemas.openxmlformats.org/officeDocument/2006/relationships/hyperlink" Target="https://pravo-search.minjust.ru/bigs/showDocument.html?id=56F233D0-7C4E-44B2-951B-860F3208224B" TargetMode="External"/><Relationship Id="rId453" Type="http://schemas.openxmlformats.org/officeDocument/2006/relationships/hyperlink" Target="https://pravo-search.minjust.ru/bigs/showDocument.html?id=CC841BA4-F717-472F-84BF-0BEFCCB2168C" TargetMode="External"/><Relationship Id="rId474" Type="http://schemas.openxmlformats.org/officeDocument/2006/relationships/hyperlink" Target="https://pravo-search.minjust.ru/bigs/showDocument.html?id=8F21B21C-A408-42C4-B9FE-A939B863C84A" TargetMode="External"/><Relationship Id="rId106" Type="http://schemas.openxmlformats.org/officeDocument/2006/relationships/hyperlink" Target="https://pravo-search.minjust.ru/bigs/showDocument.html?id=4C145B43-9A94-4046-B28A-FD83C4E55353" TargetMode="External"/><Relationship Id="rId127" Type="http://schemas.openxmlformats.org/officeDocument/2006/relationships/hyperlink" Target="https://pravo-search.minjust.ru/bigs/showDocument.html?id=142E81BF-38FD-4353-B4B4-4D721192550D" TargetMode="External"/><Relationship Id="rId313" Type="http://schemas.openxmlformats.org/officeDocument/2006/relationships/hyperlink" Target="https://pravo-search.minjust.ru/bigs/showDocument.html?id=4046E210-0F69-4D15-90DA-078AF26048DC" TargetMode="External"/><Relationship Id="rId495" Type="http://schemas.openxmlformats.org/officeDocument/2006/relationships/hyperlink" Target="https://pravo-search.minjust.ru/bigs/showDocument.html?id=900C4262-DB50-48EB-8301-02E49F871C78"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AAAF45A2-9401-4E85-B841-A581B81A4F1F" TargetMode="External"/><Relationship Id="rId52" Type="http://schemas.openxmlformats.org/officeDocument/2006/relationships/hyperlink" Target="https://pravo-search.minjust.ru/bigs/showDocument.html?id=3FA87A09-F9C8-47EA-B36B-0BE0D48A20BC" TargetMode="External"/><Relationship Id="rId73" Type="http://schemas.openxmlformats.org/officeDocument/2006/relationships/hyperlink" Target="https://pravo-search.minjust.ru/bigs/showDocument.html?id=A805D060-5097-4B46-83E3-B5AD19F8993E" TargetMode="External"/><Relationship Id="rId94" Type="http://schemas.openxmlformats.org/officeDocument/2006/relationships/hyperlink" Target="https://pravo-search.minjust.ru/bigs/showDocument.html?id=0EE94BB9-EB91-47F9-BA1F-1A5EF2DE3E38" TargetMode="External"/><Relationship Id="rId148" Type="http://schemas.openxmlformats.org/officeDocument/2006/relationships/hyperlink" Target="https://pravo-search.minjust.ru/bigs/showDocument.html?id=111863D6-B7F1-481B-9BDF-5A9EFF92F0AA" TargetMode="External"/><Relationship Id="rId169" Type="http://schemas.openxmlformats.org/officeDocument/2006/relationships/hyperlink" Target="https://pravo-search.minjust.ru/bigs/showDocument.html?id=F9D63E61-20E3-4699-96B3-D31C30CE9F3C" TargetMode="External"/><Relationship Id="rId334" Type="http://schemas.openxmlformats.org/officeDocument/2006/relationships/hyperlink" Target="https://pravo-search.minjust.ru/bigs/showDocument.html?id=4E76F422-1FAA-4A13-ABFC-E688982C4B2A" TargetMode="External"/><Relationship Id="rId355" Type="http://schemas.openxmlformats.org/officeDocument/2006/relationships/hyperlink" Target="https://pravo-search.minjust.ru/bigs/showDocument.html?id=142E81BF-38FD-4353-B4B4-4D721192550D" TargetMode="External"/><Relationship Id="rId376" Type="http://schemas.openxmlformats.org/officeDocument/2006/relationships/hyperlink" Target="https://pravo-search.minjust.ru/bigs/showDocument.html?id=96E20C02-1B12-465A-B64C-24AA92270007" TargetMode="External"/><Relationship Id="rId397" Type="http://schemas.openxmlformats.org/officeDocument/2006/relationships/hyperlink" Target="https://pravo-search.minjust.ru/bigs/showDocument.html?id=3E8F427C-A512-4684-A508-8DC47FB7D541" TargetMode="External"/><Relationship Id="rId4" Type="http://schemas.openxmlformats.org/officeDocument/2006/relationships/hyperlink" Target="https://pravo-search.minjust.ru/bigs/showDocument.html?id=4E76F422-1FAA-4A13-ABFC-E688982C4B2A" TargetMode="External"/><Relationship Id="rId180" Type="http://schemas.openxmlformats.org/officeDocument/2006/relationships/hyperlink" Target="https://pravo-search.minjust.ru/bigs/showDocument.html?id=203864C3-71C1-4256-8747-3552FB5D6EB5" TargetMode="External"/><Relationship Id="rId215" Type="http://schemas.openxmlformats.org/officeDocument/2006/relationships/hyperlink" Target="https://pravo-search.minjust.ru/bigs/showDocument.html?id=DADEE8ED-B066-47F7-A50A-904C1E7E261A" TargetMode="External"/><Relationship Id="rId236" Type="http://schemas.openxmlformats.org/officeDocument/2006/relationships/hyperlink" Target="https://pravo-search.minjust.ru/bigs/showDocument.html?id=F9D63E61-20E3-4699-96B3-D31C30CE9F3C" TargetMode="External"/><Relationship Id="rId257" Type="http://schemas.openxmlformats.org/officeDocument/2006/relationships/hyperlink" Target="https://pravo-search.minjust.ru/bigs/showDocument.html?id=C80D34DD-14A9-4EA7-ACFD-ECE7E0978D3C" TargetMode="External"/><Relationship Id="rId278" Type="http://schemas.openxmlformats.org/officeDocument/2006/relationships/hyperlink" Target="https://pravo-search.minjust.ru/bigs/showDocument.html?id=900C4262-DB50-48EB-8301-02E49F871C78" TargetMode="External"/><Relationship Id="rId401" Type="http://schemas.openxmlformats.org/officeDocument/2006/relationships/hyperlink" Target="https://pravo-search.minjust.ru/bigs/showDocument.html?id=311DB352-0CB0-4B1B-A790-17040863703C" TargetMode="External"/><Relationship Id="rId422" Type="http://schemas.openxmlformats.org/officeDocument/2006/relationships/hyperlink" Target="https://pravo-search.minjust.ru/bigs/showDocument.html?id=9FFAED77-DFBD-4B00-8A5D-0E76E1C7A684" TargetMode="External"/><Relationship Id="rId443" Type="http://schemas.openxmlformats.org/officeDocument/2006/relationships/hyperlink" Target="https://pravo-search.minjust.ru/bigs/showDocument.html?id=56F233D0-7C4E-44B2-951B-860F3208224B" TargetMode="External"/><Relationship Id="rId464" Type="http://schemas.openxmlformats.org/officeDocument/2006/relationships/hyperlink" Target="https://pravo-search.minjust.ru/bigs/showDocument.html?id=DADEE8ED-B066-47F7-A50A-904C1E7E261A" TargetMode="External"/><Relationship Id="rId303" Type="http://schemas.openxmlformats.org/officeDocument/2006/relationships/hyperlink" Target="https://pravo-search.minjust.ru/bigs/showDocument.html?id=9FFAED77-DFBD-4B00-8A5D-0E76E1C7A684" TargetMode="External"/><Relationship Id="rId485" Type="http://schemas.openxmlformats.org/officeDocument/2006/relationships/hyperlink" Target="https://pravo-search.minjust.ru/bigs/showDocument.html?id=56F233D0-7C4E-44B2-951B-860F3208224B" TargetMode="External"/><Relationship Id="rId42" Type="http://schemas.openxmlformats.org/officeDocument/2006/relationships/hyperlink" Target="https://pravo-search.minjust.ru/bigs/showDocument.html?id=09161138-6CA3-4279-9537-B57052747548" TargetMode="External"/><Relationship Id="rId84" Type="http://schemas.openxmlformats.org/officeDocument/2006/relationships/hyperlink" Target="https://pravo-search.minjust.ru/bigs/showDocument.html?id=5A7A7DA9-E810-413C-AB23-D2108EE1C756" TargetMode="External"/><Relationship Id="rId138" Type="http://schemas.openxmlformats.org/officeDocument/2006/relationships/hyperlink" Target="https://pravo-search.minjust.ru/bigs/showDocument.html?id=CEE4031B-31E1-44A7-B31A-18D82907B8A5" TargetMode="External"/><Relationship Id="rId345" Type="http://schemas.openxmlformats.org/officeDocument/2006/relationships/hyperlink" Target="https://pravo-search.minjust.ru/bigs/showDocument.html?id=311DB352-0CB0-4B1B-A790-17040863703C" TargetMode="External"/><Relationship Id="rId387" Type="http://schemas.openxmlformats.org/officeDocument/2006/relationships/hyperlink" Target="https://pravo-search.minjust.ru/bigs/showDocument.html?id=6050BC09-F0ED-456D-BEE1-9A5D72FC9221" TargetMode="External"/><Relationship Id="rId191" Type="http://schemas.openxmlformats.org/officeDocument/2006/relationships/hyperlink" Target="https://pravo-search.minjust.ru/bigs/showDocument.html?id=4E76F422-1FAA-4A13-ABFC-E688982C4B2A" TargetMode="External"/><Relationship Id="rId205" Type="http://schemas.openxmlformats.org/officeDocument/2006/relationships/hyperlink" Target="https://pravo-search.minjust.ru/bigs/showDocument.html?id=311DB352-0CB0-4B1B-A790-17040863703C" TargetMode="External"/><Relationship Id="rId247" Type="http://schemas.openxmlformats.org/officeDocument/2006/relationships/hyperlink" Target="https://pravo-search.minjust.ru/bigs/showDocument.html?id=F9D63E61-20E3-4699-96B3-D31C30CE9F3C" TargetMode="External"/><Relationship Id="rId412" Type="http://schemas.openxmlformats.org/officeDocument/2006/relationships/hyperlink" Target="https://pravo-search.minjust.ru/bigs/showDocument.html?id=C7CA8186-FBF1-49EF-AC47-1F3D4BD96F30" TargetMode="External"/><Relationship Id="rId107" Type="http://schemas.openxmlformats.org/officeDocument/2006/relationships/hyperlink" Target="https://pravo-search.minjust.ru/bigs/showDocument.html?id=4E76F422-1FAA-4A13-ABFC-E688982C4B2A" TargetMode="External"/><Relationship Id="rId289" Type="http://schemas.openxmlformats.org/officeDocument/2006/relationships/hyperlink" Target="https://pravo-search.minjust.ru/bigs/showDocument.html?id=900C4262-DB50-48EB-8301-02E49F871C78" TargetMode="External"/><Relationship Id="rId454" Type="http://schemas.openxmlformats.org/officeDocument/2006/relationships/hyperlink" Target="https://pravo-search.minjust.ru/bigs/showDocument.html?id=CC841BA4-F717-472F-84BF-0BEFCCB2168C" TargetMode="External"/><Relationship Id="rId496"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zakon.scli.ru/" TargetMode="External"/><Relationship Id="rId53" Type="http://schemas.openxmlformats.org/officeDocument/2006/relationships/hyperlink" Target="https://pravo-search.minjust.ru/bigs/showDocument.html?id=7D99A479-8265-4B7E-B2EF-3C9A086D5324" TargetMode="External"/><Relationship Id="rId149" Type="http://schemas.openxmlformats.org/officeDocument/2006/relationships/hyperlink" Target="https://pravo-search.minjust.ru/bigs/showDocument.html?id=432234BC-4812-4E2F-94DE-67EDB0A0C1A0" TargetMode="External"/><Relationship Id="rId314" Type="http://schemas.openxmlformats.org/officeDocument/2006/relationships/hyperlink" Target="https://pravo-search.minjust.ru/bigs/showDocument.html?id=58E9B960-30CB-4A2D-9C8D-88C0706476CB" TargetMode="External"/><Relationship Id="rId356" Type="http://schemas.openxmlformats.org/officeDocument/2006/relationships/hyperlink" Target="https://pravo-search.minjust.ru/bigs/showDocument.html?id=29EA8FDE-A796-47F5-94FB-924A3AF3810F" TargetMode="External"/><Relationship Id="rId398" Type="http://schemas.openxmlformats.org/officeDocument/2006/relationships/hyperlink" Target="https://pravo-search.minjust.ru/bigs/showDocument.html?id=311DB352-0CB0-4B1B-A790-17040863703C" TargetMode="External"/><Relationship Id="rId95" Type="http://schemas.openxmlformats.org/officeDocument/2006/relationships/hyperlink" Target="https://pravo-search.minjust.ru/bigs/showDocument.html?id=5FB5FB14-91FC-4792-91D8-F51E08ECE751" TargetMode="External"/><Relationship Id="rId160" Type="http://schemas.openxmlformats.org/officeDocument/2006/relationships/hyperlink" Target="https://pravo-search.minjust.ru/bigs/showDocument.html?id=0EE94BB9-EB91-47F9-BA1F-1A5EF2DE3E38" TargetMode="External"/><Relationship Id="rId216" Type="http://schemas.openxmlformats.org/officeDocument/2006/relationships/hyperlink" Target="https://pravo-search.minjust.ru/bigs/showDocument.html?id=F9D63E61-20E3-4699-96B3-D31C30CE9F3C" TargetMode="External"/><Relationship Id="rId423" Type="http://schemas.openxmlformats.org/officeDocument/2006/relationships/hyperlink" Target="https://pravo-search.minjust.ru/bigs/showDocument.html?id=56F233D0-7C4E-44B2-951B-860F3208224B" TargetMode="External"/><Relationship Id="rId258" Type="http://schemas.openxmlformats.org/officeDocument/2006/relationships/hyperlink" Target="https://pravo-search.minjust.ru/bigs/showDocument.html?id=556BDA47-EA99-4DA1-87A6-073370F32832" TargetMode="External"/><Relationship Id="rId465" Type="http://schemas.openxmlformats.org/officeDocument/2006/relationships/hyperlink" Target="https://pravo-search.minjust.ru/bigs/showDocument.html?id=CC841BA4-F717-472F-84BF-0BEFCCB2168C" TargetMode="External"/><Relationship Id="rId22" Type="http://schemas.openxmlformats.org/officeDocument/2006/relationships/hyperlink" Target="https://pravo-search.minjust.ru/bigs/showDocument.html?id=E3484F1E-D780-41EC-B736-16182B0E8035" TargetMode="External"/><Relationship Id="rId64" Type="http://schemas.openxmlformats.org/officeDocument/2006/relationships/hyperlink" Target="https://pravo-search.minjust.ru/bigs/showDocument.html?id=4E76F422-1FAA-4A13-ABFC-E688982C4B2A" TargetMode="External"/><Relationship Id="rId118" Type="http://schemas.openxmlformats.org/officeDocument/2006/relationships/hyperlink" Target="https://pravo-search.minjust.ru/bigs/showDocument.html?id=5FB5FB14-91FC-4792-91D8-F51E08ECE751" TargetMode="External"/><Relationship Id="rId325" Type="http://schemas.openxmlformats.org/officeDocument/2006/relationships/hyperlink" Target="https://pravo-search.minjust.ru/bigs/showDocument.html?id=DADEE8ED-B066-47F7-A50A-904C1E7E261A" TargetMode="External"/><Relationship Id="rId367" Type="http://schemas.openxmlformats.org/officeDocument/2006/relationships/hyperlink" Target="https://pravo-search.minjust.ru/bigs/showDocument.html?id=56F233D0-7C4E-44B2-951B-860F3208224B" TargetMode="External"/><Relationship Id="rId171" Type="http://schemas.openxmlformats.org/officeDocument/2006/relationships/hyperlink" Target="https://pravo-search.minjust.ru/bigs/showDocument.html?id=56F233D0-7C4E-44B2-951B-860F3208224B" TargetMode="External"/><Relationship Id="rId227" Type="http://schemas.openxmlformats.org/officeDocument/2006/relationships/hyperlink" Target="https://pravo-search.minjust.ru/bigs/showDocument.html?id=F9D63E61-20E3-4699-96B3-D31C30CE9F3C" TargetMode="External"/><Relationship Id="rId269" Type="http://schemas.openxmlformats.org/officeDocument/2006/relationships/hyperlink" Target="https://pravo-search.minjust.ru/bigs/showDocument.html?id=B5D637E3-6548-46B8-BBC8-92D416E534CF" TargetMode="External"/><Relationship Id="rId434" Type="http://schemas.openxmlformats.org/officeDocument/2006/relationships/hyperlink" Target="https://pravo-search.minjust.ru/bigs/showDocument.html?id=56F233D0-7C4E-44B2-951B-860F3208224B" TargetMode="External"/><Relationship Id="rId476" Type="http://schemas.openxmlformats.org/officeDocument/2006/relationships/hyperlink" Target="https://pravo-search.minjust.ru/bigs/showDocument.html?id=56F233D0-7C4E-44B2-951B-860F3208224B" TargetMode="External"/><Relationship Id="rId33" Type="http://schemas.openxmlformats.org/officeDocument/2006/relationships/hyperlink" Target="https://pravo-search.minjust.ru/bigs/showDocument.html?id=145F5192-87EF-47B2-8304-9806805E4F01" TargetMode="External"/><Relationship Id="rId129" Type="http://schemas.openxmlformats.org/officeDocument/2006/relationships/hyperlink" Target="https://pravo-search.minjust.ru/bigs/showDocument.html?id=142E81BF-38FD-4353-B4B4-4D721192550D" TargetMode="External"/><Relationship Id="rId280" Type="http://schemas.openxmlformats.org/officeDocument/2006/relationships/hyperlink" Target="https://pravo-search.minjust.ru/bigs/showDocument.html?id=4C145B43-9A94-4046-B28A-FD83C4E55353" TargetMode="External"/><Relationship Id="rId336" Type="http://schemas.openxmlformats.org/officeDocument/2006/relationships/hyperlink" Target="https://pravo-search.minjust.ru/bigs/showDocument.html?id=5FB5FB14-91FC-4792-91D8-F51E08ECE751" TargetMode="External"/><Relationship Id="rId75" Type="http://schemas.openxmlformats.org/officeDocument/2006/relationships/hyperlink" Target="https://pravo-search.minjust.ru/bigs/showDocument.html?id=9FFAED77-DFBD-4B00-8A5D-0E76E1C7A684" TargetMode="External"/><Relationship Id="rId140" Type="http://schemas.openxmlformats.org/officeDocument/2006/relationships/hyperlink" Target="https://pravo-search.minjust.ru/bigs/showDocument.html?id=4E76F422-1FAA-4A13-ABFC-E688982C4B2A" TargetMode="External"/><Relationship Id="rId182" Type="http://schemas.openxmlformats.org/officeDocument/2006/relationships/hyperlink" Target="https://pravo-search.minjust.ru/bigs/showDocument.html?id=DD8DE422-41BC-4B1F-832E-011F9C6DB239" TargetMode="External"/><Relationship Id="rId378" Type="http://schemas.openxmlformats.org/officeDocument/2006/relationships/hyperlink" Target="https://pravo-search.minjust.ru/bigs/showDocument.html?id=58E9B960-30CB-4A2D-9C8D-88C0706476CB" TargetMode="External"/><Relationship Id="rId403" Type="http://schemas.openxmlformats.org/officeDocument/2006/relationships/hyperlink" Target="https://pravo-search.minjust.ru/bigs/showDocument.html?id=9E9C29AF-2B71-485F-80C3-C62AC25E4A8C"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F9D63E61-20E3-4699-96B3-D31C30CE9F3C" TargetMode="External"/><Relationship Id="rId445" Type="http://schemas.openxmlformats.org/officeDocument/2006/relationships/hyperlink" Target="https://pravo-search.minjust.ru/bigs/showDocument.html?id=8F21B21C-A408-42C4-B9FE-A939B863C84A" TargetMode="External"/><Relationship Id="rId487" Type="http://schemas.openxmlformats.org/officeDocument/2006/relationships/hyperlink" Target="https://pravo-search.minjust.ru/bigs/showDocument.html?id=8F21B21C-A408-42C4-B9FE-A939B863C84A" TargetMode="External"/><Relationship Id="rId291" Type="http://schemas.openxmlformats.org/officeDocument/2006/relationships/hyperlink" Target="https://pravo-search.minjust.ru/bigs/showDocument.html?id=900C4262-DB50-48EB-8301-02E49F871C78" TargetMode="External"/><Relationship Id="rId305" Type="http://schemas.openxmlformats.org/officeDocument/2006/relationships/hyperlink" Target="https://pravo-search.minjust.ru/bigs/showDocument.html?id=4E76F422-1FAA-4A13-ABFC-E688982C4B2A" TargetMode="External"/><Relationship Id="rId347" Type="http://schemas.openxmlformats.org/officeDocument/2006/relationships/hyperlink" Target="https://pravo-search.minjust.ru/bigs/showDocument.html?id=605573C9-E965-4C6D-BAE7-00814E0401DB" TargetMode="External"/><Relationship Id="rId44" Type="http://schemas.openxmlformats.org/officeDocument/2006/relationships/hyperlink" Target="https://pravo-search.minjust.ru/bigs/showDocument.html?id=203864C3-71C1-4256-8747-3552FB5D6EB5" TargetMode="External"/><Relationship Id="rId86" Type="http://schemas.openxmlformats.org/officeDocument/2006/relationships/hyperlink" Target="https://pravo-search.minjust.ru/bigs/showDocument.html?id=900C4262-DB50-48EB-8301-02E49F871C78" TargetMode="External"/><Relationship Id="rId151" Type="http://schemas.openxmlformats.org/officeDocument/2006/relationships/hyperlink" Target="https://pravo-search.minjust.ru/bigs/showDocument.html?id=900C4262-DB50-48EB-8301-02E49F871C78" TargetMode="External"/><Relationship Id="rId389" Type="http://schemas.openxmlformats.org/officeDocument/2006/relationships/hyperlink" Target="https://pravo-search.minjust.ru/bigs/showDocument.html?id=C7CA8186-FBF1-49EF-AC47-1F3D4BD96F30" TargetMode="External"/><Relationship Id="rId193" Type="http://schemas.openxmlformats.org/officeDocument/2006/relationships/hyperlink" Target="https://pravo-search.minjust.ru/bigs/showDocument.html?id=432234BC-4812-4E2F-94DE-67EDB0A0C1A0" TargetMode="External"/><Relationship Id="rId207" Type="http://schemas.openxmlformats.org/officeDocument/2006/relationships/hyperlink" Target="https://pravo-search.minjust.ru/bigs/showDocument.html?id=4E76F422-1FAA-4A13-ABFC-E688982C4B2A" TargetMode="External"/><Relationship Id="rId249" Type="http://schemas.openxmlformats.org/officeDocument/2006/relationships/hyperlink" Target="https://pravo-search.minjust.ru/bigs/showDocument.html?id=0EE94BB9-EB91-47F9-BA1F-1A5EF2DE3E38" TargetMode="External"/><Relationship Id="rId414" Type="http://schemas.openxmlformats.org/officeDocument/2006/relationships/hyperlink" Target="https://pravo-search.minjust.ru/bigs/showDocument.html?id=F7DE1846-3C6A-47AB-B440-B8E4CEA90C68" TargetMode="External"/><Relationship Id="rId456" Type="http://schemas.openxmlformats.org/officeDocument/2006/relationships/hyperlink" Target="https://pravo-search.minjust.ru/bigs/showDocument.html?id=8F21B21C-A408-42C4-B9FE-A939B863C84A" TargetMode="External"/><Relationship Id="rId498" Type="http://schemas.openxmlformats.org/officeDocument/2006/relationships/hyperlink" Target="https://pravo-search.minjust.ru/bigs/showDocument.html?id=9FFAED77-DFBD-4B00-8A5D-0E76E1C7A684" TargetMode="External"/><Relationship Id="rId13" Type="http://schemas.openxmlformats.org/officeDocument/2006/relationships/hyperlink" Target="http://zakon.scli.ru/" TargetMode="External"/><Relationship Id="rId109" Type="http://schemas.openxmlformats.org/officeDocument/2006/relationships/hyperlink" Target="https://pravo-search.minjust.ru/bigs/showDocument.html?id=9FFAED77-DFBD-4B00-8A5D-0E76E1C7A684" TargetMode="External"/><Relationship Id="rId260" Type="http://schemas.openxmlformats.org/officeDocument/2006/relationships/hyperlink" Target="https://pravo-search.minjust.ru/bigs/showDocument.html?id=9AA48369-618A-4BB4-B4B8-AE15F2B7EBF6" TargetMode="External"/><Relationship Id="rId316" Type="http://schemas.openxmlformats.org/officeDocument/2006/relationships/hyperlink" Target="https://pravo-search.minjust.ru/bigs/showDocument.html?id=3FA87A09-F9C8-47EA-B36B-0BE0D48A20BC" TargetMode="External"/><Relationship Id="rId55" Type="http://schemas.openxmlformats.org/officeDocument/2006/relationships/hyperlink" Target="http://zakon.scli.ru/" TargetMode="External"/><Relationship Id="rId97" Type="http://schemas.openxmlformats.org/officeDocument/2006/relationships/hyperlink" Target="https://pravo-search.minjust.ru/bigs/showDocument.html?id=900C4262-DB50-48EB-8301-02E49F871C78" TargetMode="External"/><Relationship Id="rId120" Type="http://schemas.openxmlformats.org/officeDocument/2006/relationships/hyperlink" Target="https://pravo-search.minjust.ru/bigs/showDocument.html?id=5FB5FB14-91FC-4792-91D8-F51E08ECE751" TargetMode="External"/><Relationship Id="rId358" Type="http://schemas.openxmlformats.org/officeDocument/2006/relationships/hyperlink" Target="https://pravo-search.minjust.ru/bigs/showDocument.html?id=50AE89E4-7072-4063-B8A2-B3D8FBB1F5B7" TargetMode="External"/><Relationship Id="rId162" Type="http://schemas.openxmlformats.org/officeDocument/2006/relationships/hyperlink" Target="https://pravo-search.minjust.ru/bigs/showDocument.html?id=900C4262-DB50-48EB-8301-02E49F871C78" TargetMode="External"/><Relationship Id="rId218" Type="http://schemas.openxmlformats.org/officeDocument/2006/relationships/hyperlink" Target="https://pravo-search.minjust.ru/bigs/showDocument.html?id=C7CA8186-FBF1-49EF-AC47-1F3D4BD96F30" TargetMode="External"/><Relationship Id="rId425" Type="http://schemas.openxmlformats.org/officeDocument/2006/relationships/hyperlink" Target="https://pravo-search.minjust.ru/bigs/showDocument.html?id=0EE94BB9-EB91-47F9-BA1F-1A5EF2DE3E38" TargetMode="External"/><Relationship Id="rId467" Type="http://schemas.openxmlformats.org/officeDocument/2006/relationships/hyperlink" Target="https://pravo-search.minjust.ru/bigs/showDocument.html?id=8F21B21C-A408-42C4-B9FE-A939B863C84A" TargetMode="External"/><Relationship Id="rId271" Type="http://schemas.openxmlformats.org/officeDocument/2006/relationships/hyperlink" Target="https://pravo-search.minjust.ru/bigs/showDocument.html?id=4C145B43-9A94-4046-B28A-FD83C4E55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42228</Words>
  <Characters>240700</Characters>
  <Application>Microsoft Office Word</Application>
  <DocSecurity>0</DocSecurity>
  <Lines>2005</Lines>
  <Paragraphs>564</Paragraphs>
  <ScaleCrop>false</ScaleCrop>
  <Company>SPecialiST RePack</Company>
  <LinksUpToDate>false</LinksUpToDate>
  <CharactersWithSpaces>282364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1</cp:revision>
  <dcterms:created xsi:type="dcterms:W3CDTF">2023-05-19T02:46:00Z</dcterms:created>
  <dcterms:modified xsi:type="dcterms:W3CDTF">2023-05-19T02:47:00Z</dcterms:modified>
</cp:coreProperties>
</file>